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51" w:rsidRDefault="00596C51" w:rsidP="00C17636">
      <w:pPr>
        <w:jc w:val="center"/>
        <w:rPr>
          <w:rFonts w:ascii="Arial" w:hAnsi="Arial" w:cs="Arial"/>
          <w:b/>
          <w:sz w:val="22"/>
          <w:szCs w:val="22"/>
        </w:rPr>
      </w:pPr>
    </w:p>
    <w:p w:rsidR="00C17636" w:rsidRPr="00C17636" w:rsidRDefault="00C17636" w:rsidP="00C17636">
      <w:pPr>
        <w:jc w:val="center"/>
        <w:rPr>
          <w:rFonts w:ascii="Arial" w:hAnsi="Arial" w:cs="Arial"/>
          <w:b/>
          <w:sz w:val="22"/>
          <w:szCs w:val="22"/>
        </w:rPr>
      </w:pPr>
      <w:r w:rsidRPr="00C17636">
        <w:rPr>
          <w:rFonts w:ascii="Arial" w:hAnsi="Arial" w:cs="Arial"/>
          <w:b/>
          <w:sz w:val="22"/>
          <w:szCs w:val="22"/>
        </w:rPr>
        <w:t>SPECYFIKACJA ISTOTNYCH WARUNKÓW</w:t>
      </w:r>
    </w:p>
    <w:p w:rsidR="00C17636" w:rsidRPr="00C17636" w:rsidRDefault="00C17636" w:rsidP="00C17636">
      <w:pPr>
        <w:jc w:val="center"/>
        <w:rPr>
          <w:rFonts w:ascii="Arial" w:hAnsi="Arial" w:cs="Arial"/>
          <w:b/>
          <w:sz w:val="22"/>
          <w:szCs w:val="22"/>
        </w:rPr>
      </w:pPr>
      <w:r w:rsidRPr="00C17636">
        <w:rPr>
          <w:rFonts w:ascii="Arial" w:hAnsi="Arial" w:cs="Arial"/>
          <w:b/>
          <w:sz w:val="22"/>
          <w:szCs w:val="22"/>
        </w:rPr>
        <w:t>OTWARTEGO KONKURSU OFERT</w:t>
      </w:r>
    </w:p>
    <w:p w:rsidR="00C17636" w:rsidRDefault="00577B99" w:rsidP="00C176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realizację zadań publicznych</w:t>
      </w:r>
    </w:p>
    <w:p w:rsidR="00C52C51" w:rsidRPr="00C17636" w:rsidRDefault="00C52C51" w:rsidP="00C17636">
      <w:pPr>
        <w:jc w:val="center"/>
        <w:rPr>
          <w:rFonts w:ascii="Arial" w:hAnsi="Arial" w:cs="Arial"/>
          <w:b/>
          <w:sz w:val="22"/>
          <w:szCs w:val="22"/>
        </w:rPr>
      </w:pPr>
    </w:p>
    <w:p w:rsidR="00C17636" w:rsidRPr="00C17636" w:rsidRDefault="00C17636" w:rsidP="00C17636">
      <w:pPr>
        <w:rPr>
          <w:rFonts w:ascii="Arial" w:hAnsi="Arial" w:cs="Arial"/>
          <w:b/>
          <w:sz w:val="22"/>
          <w:szCs w:val="22"/>
        </w:rPr>
      </w:pPr>
    </w:p>
    <w:p w:rsidR="00C17636" w:rsidRDefault="00C17636" w:rsidP="00C17636">
      <w:pPr>
        <w:jc w:val="both"/>
        <w:rPr>
          <w:rFonts w:ascii="Arial" w:hAnsi="Arial" w:cs="Arial"/>
          <w:i/>
          <w:sz w:val="22"/>
          <w:szCs w:val="22"/>
        </w:rPr>
      </w:pPr>
      <w:r w:rsidRPr="00C17636">
        <w:rPr>
          <w:rFonts w:ascii="Arial" w:hAnsi="Arial" w:cs="Arial"/>
          <w:i/>
          <w:sz w:val="22"/>
          <w:szCs w:val="22"/>
        </w:rPr>
        <w:t xml:space="preserve">Postępowanie prowadzone w trybie i zgodnie z dyspozycją Działu II, Rozdział 2 ustawy z dnia 24 kwietnia 2003 r. o działalności pożytku publicznego i o wolontariacie </w:t>
      </w:r>
      <w:r w:rsidRPr="00C17636">
        <w:rPr>
          <w:rFonts w:ascii="Arial" w:hAnsi="Arial" w:cs="Arial"/>
          <w:sz w:val="22"/>
          <w:szCs w:val="22"/>
        </w:rPr>
        <w:t>(Dz. U. z 2019 r. poz. 688, ze zm</w:t>
      </w:r>
      <w:r w:rsidRPr="00C17636">
        <w:rPr>
          <w:rFonts w:ascii="Arial" w:hAnsi="Arial" w:cs="Arial"/>
          <w:i/>
          <w:sz w:val="22"/>
          <w:szCs w:val="22"/>
        </w:rPr>
        <w:t>.</w:t>
      </w:r>
      <w:r w:rsidRPr="00C17636">
        <w:rPr>
          <w:rFonts w:ascii="Arial" w:hAnsi="Arial" w:cs="Arial"/>
          <w:i/>
          <w:color w:val="000000"/>
          <w:sz w:val="22"/>
          <w:szCs w:val="22"/>
        </w:rPr>
        <w:t>),</w:t>
      </w:r>
      <w:r w:rsidRPr="00C17636">
        <w:rPr>
          <w:rFonts w:ascii="Arial" w:hAnsi="Arial" w:cs="Arial"/>
          <w:i/>
          <w:sz w:val="22"/>
          <w:szCs w:val="22"/>
        </w:rPr>
        <w:t xml:space="preserve"> zwanej dalej ustawą.</w:t>
      </w:r>
    </w:p>
    <w:p w:rsidR="00A226CF" w:rsidRPr="00C17636" w:rsidRDefault="00A226CF" w:rsidP="00C17636">
      <w:pPr>
        <w:jc w:val="both"/>
        <w:rPr>
          <w:rFonts w:ascii="Arial" w:hAnsi="Arial" w:cs="Arial"/>
          <w:i/>
          <w:sz w:val="22"/>
          <w:szCs w:val="22"/>
        </w:rPr>
      </w:pPr>
    </w:p>
    <w:p w:rsidR="00C52C51" w:rsidRPr="00C17636" w:rsidRDefault="00C52C51" w:rsidP="00C17636">
      <w:pPr>
        <w:rPr>
          <w:rFonts w:ascii="Arial" w:hAnsi="Arial" w:cs="Arial"/>
          <w:sz w:val="22"/>
          <w:szCs w:val="22"/>
        </w:rPr>
      </w:pPr>
    </w:p>
    <w:p w:rsidR="00D41105" w:rsidRDefault="00E7290F" w:rsidP="009B521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C17636" w:rsidRPr="00577B99">
        <w:rPr>
          <w:rFonts w:ascii="Arial" w:hAnsi="Arial" w:cs="Arial"/>
          <w:b/>
          <w:sz w:val="22"/>
          <w:szCs w:val="22"/>
        </w:rPr>
        <w:t>nformacje dotyczące</w:t>
      </w:r>
      <w:r w:rsidR="00D41105">
        <w:rPr>
          <w:rFonts w:ascii="Arial" w:hAnsi="Arial" w:cs="Arial"/>
          <w:b/>
          <w:sz w:val="22"/>
          <w:szCs w:val="22"/>
        </w:rPr>
        <w:t>:</w:t>
      </w:r>
      <w:r w:rsidR="00C17636" w:rsidRPr="00577B99">
        <w:rPr>
          <w:rFonts w:ascii="Arial" w:hAnsi="Arial" w:cs="Arial"/>
          <w:b/>
          <w:sz w:val="22"/>
          <w:szCs w:val="22"/>
        </w:rPr>
        <w:t xml:space="preserve"> rodzaju</w:t>
      </w:r>
      <w:r w:rsidR="005D2521" w:rsidRPr="00577B99">
        <w:rPr>
          <w:rFonts w:ascii="Arial" w:hAnsi="Arial" w:cs="Arial"/>
          <w:b/>
          <w:sz w:val="22"/>
          <w:szCs w:val="22"/>
        </w:rPr>
        <w:t>, form</w:t>
      </w:r>
      <w:r w:rsidR="00D41105">
        <w:rPr>
          <w:rFonts w:ascii="Arial" w:hAnsi="Arial" w:cs="Arial"/>
          <w:b/>
          <w:sz w:val="22"/>
          <w:szCs w:val="22"/>
        </w:rPr>
        <w:t>, celów,</w:t>
      </w:r>
      <w:r w:rsidR="00FA2BF0" w:rsidRPr="00577B99">
        <w:rPr>
          <w:rFonts w:ascii="Arial" w:hAnsi="Arial" w:cs="Arial"/>
          <w:b/>
          <w:sz w:val="22"/>
          <w:szCs w:val="22"/>
        </w:rPr>
        <w:t xml:space="preserve"> terminu</w:t>
      </w:r>
      <w:r w:rsidR="00D41105">
        <w:rPr>
          <w:rFonts w:ascii="Arial" w:hAnsi="Arial" w:cs="Arial"/>
          <w:b/>
          <w:sz w:val="22"/>
          <w:szCs w:val="22"/>
        </w:rPr>
        <w:t>, wysokości</w:t>
      </w:r>
      <w:r w:rsidR="005D2521" w:rsidRPr="00577B99">
        <w:rPr>
          <w:rFonts w:ascii="Arial" w:hAnsi="Arial" w:cs="Arial"/>
          <w:b/>
          <w:sz w:val="22"/>
          <w:szCs w:val="22"/>
        </w:rPr>
        <w:t xml:space="preserve"> środkó</w:t>
      </w:r>
      <w:r w:rsidR="00FA2BF0" w:rsidRPr="00577B99">
        <w:rPr>
          <w:rFonts w:ascii="Arial" w:hAnsi="Arial" w:cs="Arial"/>
          <w:b/>
          <w:sz w:val="22"/>
          <w:szCs w:val="22"/>
        </w:rPr>
        <w:t>w</w:t>
      </w:r>
      <w:r w:rsidR="005D2521" w:rsidRPr="00577B99">
        <w:rPr>
          <w:rFonts w:ascii="Arial" w:hAnsi="Arial" w:cs="Arial"/>
          <w:b/>
          <w:sz w:val="22"/>
          <w:szCs w:val="22"/>
        </w:rPr>
        <w:t xml:space="preserve"> </w:t>
      </w:r>
      <w:r w:rsidR="00D41105">
        <w:rPr>
          <w:rFonts w:ascii="Arial" w:hAnsi="Arial" w:cs="Arial"/>
          <w:b/>
          <w:sz w:val="22"/>
          <w:szCs w:val="22"/>
        </w:rPr>
        <w:t xml:space="preserve">na realizację zadań </w:t>
      </w:r>
      <w:r>
        <w:rPr>
          <w:rFonts w:ascii="Arial" w:hAnsi="Arial" w:cs="Arial"/>
          <w:b/>
          <w:sz w:val="22"/>
          <w:szCs w:val="22"/>
        </w:rPr>
        <w:t xml:space="preserve">publicznych </w:t>
      </w:r>
      <w:r w:rsidR="00D41105">
        <w:rPr>
          <w:rFonts w:ascii="Arial" w:hAnsi="Arial" w:cs="Arial"/>
          <w:b/>
          <w:sz w:val="22"/>
          <w:szCs w:val="22"/>
        </w:rPr>
        <w:t xml:space="preserve">oraz zrealizowanych w roku poprzednim zadań tego samego rodzaju, </w:t>
      </w:r>
      <w:r w:rsidR="00C17636" w:rsidRPr="00577B99">
        <w:rPr>
          <w:rFonts w:ascii="Arial" w:hAnsi="Arial" w:cs="Arial"/>
          <w:b/>
          <w:sz w:val="22"/>
          <w:szCs w:val="22"/>
        </w:rPr>
        <w:t>w ramach otwartego konkur</w:t>
      </w:r>
      <w:r w:rsidR="00820CD4">
        <w:rPr>
          <w:rFonts w:ascii="Arial" w:hAnsi="Arial" w:cs="Arial"/>
          <w:b/>
          <w:sz w:val="22"/>
          <w:szCs w:val="22"/>
        </w:rPr>
        <w:t xml:space="preserve">su ofert w roku budżetowym 2020. </w:t>
      </w:r>
    </w:p>
    <w:p w:rsidR="00C17636" w:rsidRDefault="00C17636" w:rsidP="009B5215">
      <w:pPr>
        <w:jc w:val="center"/>
        <w:rPr>
          <w:rFonts w:ascii="Arial" w:hAnsi="Arial" w:cs="Arial"/>
          <w:b/>
          <w:sz w:val="22"/>
          <w:szCs w:val="22"/>
        </w:rPr>
      </w:pPr>
      <w:r w:rsidRPr="00577B99">
        <w:rPr>
          <w:rFonts w:ascii="Arial" w:hAnsi="Arial" w:cs="Arial"/>
          <w:b/>
          <w:sz w:val="22"/>
          <w:szCs w:val="22"/>
        </w:rPr>
        <w:t>Komisja Konkursowa weryfikować będzie spójność złożonych ofert z podanymi poniżej specyfikacjami:</w:t>
      </w:r>
    </w:p>
    <w:p w:rsidR="00A226CF" w:rsidRPr="00577B99" w:rsidRDefault="00A226CF" w:rsidP="009B5215">
      <w:pPr>
        <w:jc w:val="center"/>
        <w:rPr>
          <w:rFonts w:ascii="Arial" w:hAnsi="Arial" w:cs="Arial"/>
          <w:b/>
          <w:sz w:val="22"/>
          <w:szCs w:val="22"/>
        </w:rPr>
      </w:pPr>
    </w:p>
    <w:p w:rsidR="005D2521" w:rsidRDefault="005D2521" w:rsidP="009B521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881" w:type="dxa"/>
        <w:tblLayout w:type="fixed"/>
        <w:tblLook w:val="04A0"/>
      </w:tblPr>
      <w:tblGrid>
        <w:gridCol w:w="1668"/>
        <w:gridCol w:w="141"/>
        <w:gridCol w:w="2268"/>
        <w:gridCol w:w="2127"/>
        <w:gridCol w:w="141"/>
        <w:gridCol w:w="1276"/>
        <w:gridCol w:w="142"/>
        <w:gridCol w:w="850"/>
        <w:gridCol w:w="284"/>
        <w:gridCol w:w="1984"/>
      </w:tblGrid>
      <w:tr w:rsidR="00174AA6" w:rsidTr="006E38EF">
        <w:tc>
          <w:tcPr>
            <w:tcW w:w="10881" w:type="dxa"/>
            <w:gridSpan w:val="10"/>
          </w:tcPr>
          <w:p w:rsidR="00174AA6" w:rsidRPr="00A226CF" w:rsidRDefault="00174AA6" w:rsidP="00D95FDD">
            <w:pPr>
              <w:pStyle w:val="Akapitzlist"/>
              <w:numPr>
                <w:ilvl w:val="0"/>
                <w:numId w:val="2"/>
              </w:numPr>
              <w:jc w:val="center"/>
              <w:rPr>
                <w:rStyle w:val="Pogrubienie"/>
                <w:rFonts w:ascii="Arial" w:hAnsi="Arial" w:cs="Arial"/>
                <w:bCs w:val="0"/>
                <w:sz w:val="22"/>
                <w:szCs w:val="22"/>
              </w:rPr>
            </w:pPr>
            <w:r w:rsidRPr="00C52C51">
              <w:rPr>
                <w:rStyle w:val="Pogrubienie"/>
                <w:rFonts w:ascii="Arial" w:hAnsi="Arial" w:cs="Arial"/>
                <w:sz w:val="22"/>
                <w:szCs w:val="22"/>
              </w:rPr>
              <w:t>Wspieranie i up</w:t>
            </w:r>
            <w:r w:rsidR="00B243D5">
              <w:rPr>
                <w:rStyle w:val="Pogrubienie"/>
                <w:rFonts w:ascii="Arial" w:hAnsi="Arial" w:cs="Arial"/>
                <w:sz w:val="22"/>
                <w:szCs w:val="22"/>
              </w:rPr>
              <w:t>owszechnianie kultury fizycznej</w:t>
            </w:r>
          </w:p>
          <w:p w:rsidR="00A226CF" w:rsidRPr="00C52C51" w:rsidRDefault="00A226CF" w:rsidP="00A226CF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5B05" w:rsidTr="00C52C51">
        <w:tc>
          <w:tcPr>
            <w:tcW w:w="1809" w:type="dxa"/>
            <w:gridSpan w:val="2"/>
          </w:tcPr>
          <w:p w:rsidR="00174AA6" w:rsidRPr="00F51DCF" w:rsidRDefault="00AC2D16" w:rsidP="00C52C5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51DC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N</w:t>
            </w:r>
            <w:r w:rsidR="00174AA6" w:rsidRPr="00F51DC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 xml:space="preserve">azwa </w:t>
            </w:r>
            <w:r w:rsidRPr="00F51DC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 xml:space="preserve"> i rodzaj </w:t>
            </w:r>
            <w:r w:rsidR="00174AA6" w:rsidRPr="00F51DC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zadania</w:t>
            </w:r>
          </w:p>
        </w:tc>
        <w:tc>
          <w:tcPr>
            <w:tcW w:w="2268" w:type="dxa"/>
          </w:tcPr>
          <w:p w:rsidR="00174AA6" w:rsidRPr="00F51DCF" w:rsidRDefault="00136736" w:rsidP="00C52C5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51DC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Forma realizacji zadania</w:t>
            </w:r>
          </w:p>
        </w:tc>
        <w:tc>
          <w:tcPr>
            <w:tcW w:w="2268" w:type="dxa"/>
            <w:gridSpan w:val="2"/>
          </w:tcPr>
          <w:p w:rsidR="00174AA6" w:rsidRPr="00F51DCF" w:rsidRDefault="00174AA6" w:rsidP="00C52C5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51DC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Cel zadania</w:t>
            </w:r>
          </w:p>
        </w:tc>
        <w:tc>
          <w:tcPr>
            <w:tcW w:w="1418" w:type="dxa"/>
            <w:gridSpan w:val="2"/>
          </w:tcPr>
          <w:p w:rsidR="00174AA6" w:rsidRPr="00F51DCF" w:rsidRDefault="00174AA6" w:rsidP="00C52C5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51DC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 xml:space="preserve">Termin realizacji </w:t>
            </w:r>
            <w:r w:rsidR="00136736" w:rsidRPr="00F51DC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zadania</w:t>
            </w:r>
          </w:p>
        </w:tc>
        <w:tc>
          <w:tcPr>
            <w:tcW w:w="1134" w:type="dxa"/>
            <w:gridSpan w:val="2"/>
          </w:tcPr>
          <w:p w:rsidR="00174AA6" w:rsidRPr="00F51DCF" w:rsidRDefault="00174AA6" w:rsidP="00C52C5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51DC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Wysokość środków</w:t>
            </w:r>
          </w:p>
        </w:tc>
        <w:tc>
          <w:tcPr>
            <w:tcW w:w="1984" w:type="dxa"/>
          </w:tcPr>
          <w:p w:rsidR="00C52C51" w:rsidRDefault="00174AA6" w:rsidP="00C52C5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51DC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Zrealizowane w roku poprzednim zada</w:t>
            </w:r>
            <w:r w:rsidR="00136736" w:rsidRPr="00F51DC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 xml:space="preserve">nie publiczne tego samego rodzaju </w:t>
            </w:r>
          </w:p>
          <w:p w:rsidR="00174AA6" w:rsidRPr="00F51DCF" w:rsidRDefault="00136736" w:rsidP="00C52C5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51DC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 xml:space="preserve">i koszty </w:t>
            </w:r>
            <w:r w:rsidR="00174AA6" w:rsidRPr="00F51DC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z nimi związane</w:t>
            </w:r>
          </w:p>
        </w:tc>
      </w:tr>
      <w:tr w:rsidR="005B5B05" w:rsidTr="00C52C51">
        <w:tc>
          <w:tcPr>
            <w:tcW w:w="1809" w:type="dxa"/>
            <w:gridSpan w:val="2"/>
          </w:tcPr>
          <w:p w:rsidR="00174AA6" w:rsidRPr="00657C69" w:rsidRDefault="00174AA6" w:rsidP="004717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57C69">
              <w:rPr>
                <w:rStyle w:val="Pogrubienie"/>
                <w:rFonts w:ascii="Arial" w:hAnsi="Arial" w:cs="Arial"/>
                <w:sz w:val="18"/>
                <w:szCs w:val="18"/>
              </w:rPr>
              <w:t>1</w:t>
            </w:r>
            <w:r w:rsidR="00C90365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.1 </w:t>
            </w:r>
            <w:r w:rsidR="00E7290F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 </w:t>
            </w:r>
            <w:r w:rsidR="00B243D5">
              <w:rPr>
                <w:rStyle w:val="Pogrubienie"/>
                <w:rFonts w:ascii="Arial" w:hAnsi="Arial" w:cs="Arial"/>
                <w:sz w:val="18"/>
                <w:szCs w:val="18"/>
              </w:rPr>
              <w:t>piłka nożna ,</w:t>
            </w:r>
            <w:r w:rsidRPr="00657C69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 grupy młodzieżowe</w:t>
            </w:r>
            <w:r w:rsidR="004717CF"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  <w:p w:rsidR="00174AA6" w:rsidRPr="00657C69" w:rsidRDefault="00174AA6" w:rsidP="004717CF">
            <w:pPr>
              <w:pStyle w:val="Tekstpodstawowy"/>
              <w:spacing w:before="3" w:line="247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657C69">
              <w:rPr>
                <w:rFonts w:ascii="Arial" w:hAnsi="Arial" w:cs="Arial"/>
                <w:sz w:val="18"/>
                <w:szCs w:val="18"/>
              </w:rPr>
              <w:t xml:space="preserve">Zadanie z zakresu </w:t>
            </w:r>
          </w:p>
          <w:p w:rsidR="00174AA6" w:rsidRPr="00657C69" w:rsidRDefault="00174AA6" w:rsidP="004717CF">
            <w:pPr>
              <w:pStyle w:val="Tekstpodstawowy"/>
              <w:spacing w:before="3" w:line="247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657C69">
              <w:rPr>
                <w:rFonts w:ascii="Arial" w:hAnsi="Arial" w:cs="Arial"/>
                <w:sz w:val="18"/>
                <w:szCs w:val="18"/>
              </w:rPr>
              <w:t xml:space="preserve">wspierania i </w:t>
            </w:r>
          </w:p>
          <w:p w:rsidR="00174AA6" w:rsidRPr="00657C69" w:rsidRDefault="00174AA6" w:rsidP="004717CF">
            <w:pPr>
              <w:pStyle w:val="Tekstpodstawowy"/>
              <w:spacing w:before="3" w:line="247" w:lineRule="auto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657C69">
              <w:rPr>
                <w:rFonts w:ascii="Arial" w:hAnsi="Arial" w:cs="Arial"/>
                <w:sz w:val="18"/>
                <w:szCs w:val="18"/>
              </w:rPr>
              <w:t xml:space="preserve">upowszechniania kultury fizycznej. </w:t>
            </w:r>
          </w:p>
        </w:tc>
        <w:tc>
          <w:tcPr>
            <w:tcW w:w="2268" w:type="dxa"/>
          </w:tcPr>
          <w:p w:rsidR="00136736" w:rsidRDefault="00F724EA" w:rsidP="00471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Szkolenia</w:t>
            </w:r>
            <w:r w:rsidR="00136736" w:rsidRPr="00136736">
              <w:rPr>
                <w:rFonts w:ascii="Arial" w:hAnsi="Arial" w:cs="Arial"/>
                <w:sz w:val="18"/>
                <w:szCs w:val="18"/>
              </w:rPr>
              <w:t xml:space="preserve"> piłkarskie grup młodzieżowych poprzez</w:t>
            </w:r>
            <w:r w:rsidR="001367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36736" w:rsidRDefault="00136736" w:rsidP="00471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zajęcia treningowe  </w:t>
            </w:r>
          </w:p>
          <w:p w:rsidR="00174AA6" w:rsidRPr="00136736" w:rsidRDefault="00F724EA" w:rsidP="00F724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Organizacja</w:t>
            </w:r>
            <w:r w:rsidR="00136736">
              <w:rPr>
                <w:rFonts w:ascii="Arial" w:hAnsi="Arial" w:cs="Arial"/>
                <w:sz w:val="18"/>
                <w:szCs w:val="18"/>
              </w:rPr>
              <w:t xml:space="preserve">  i </w:t>
            </w:r>
            <w:r w:rsidR="00136736" w:rsidRPr="00136736">
              <w:rPr>
                <w:rFonts w:ascii="Arial" w:hAnsi="Arial" w:cs="Arial"/>
                <w:sz w:val="18"/>
                <w:szCs w:val="18"/>
              </w:rPr>
              <w:t>udział w rozgrywkach</w:t>
            </w:r>
            <w:r w:rsidR="004717CF">
              <w:rPr>
                <w:rFonts w:ascii="Arial" w:hAnsi="Arial" w:cs="Arial"/>
                <w:sz w:val="18"/>
                <w:szCs w:val="18"/>
              </w:rPr>
              <w:t xml:space="preserve">/zawodach </w:t>
            </w:r>
            <w:r w:rsidR="00136736">
              <w:rPr>
                <w:rFonts w:ascii="Arial" w:hAnsi="Arial" w:cs="Arial"/>
                <w:sz w:val="18"/>
                <w:szCs w:val="18"/>
              </w:rPr>
              <w:t xml:space="preserve"> sportowych </w:t>
            </w:r>
            <w:r w:rsidR="00E7290F">
              <w:rPr>
                <w:rFonts w:ascii="Arial" w:hAnsi="Arial" w:cs="Arial"/>
                <w:sz w:val="18"/>
                <w:szCs w:val="18"/>
              </w:rPr>
              <w:t xml:space="preserve"> promujących sport</w:t>
            </w:r>
            <w:r w:rsidR="00136736" w:rsidRPr="00136736">
              <w:rPr>
                <w:rFonts w:ascii="Arial" w:hAnsi="Arial" w:cs="Arial"/>
                <w:sz w:val="18"/>
                <w:szCs w:val="18"/>
              </w:rPr>
              <w:t xml:space="preserve"> i miasto Ostródę</w:t>
            </w:r>
            <w:r w:rsidR="00C52C51">
              <w:rPr>
                <w:rFonts w:ascii="Arial" w:hAnsi="Arial" w:cs="Arial"/>
                <w:sz w:val="18"/>
                <w:szCs w:val="18"/>
              </w:rPr>
              <w:t>.</w:t>
            </w:r>
            <w:r w:rsidR="00136736" w:rsidRPr="001367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4717CF" w:rsidRDefault="00E7290F" w:rsidP="009B52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Wspieranie  i upowszechnianie kultury fizycznej poprzez p</w:t>
            </w:r>
            <w:r w:rsidR="00136736">
              <w:rPr>
                <w:rFonts w:ascii="Arial" w:hAnsi="Arial" w:cs="Arial"/>
                <w:sz w:val="18"/>
                <w:szCs w:val="18"/>
              </w:rPr>
              <w:t xml:space="preserve">ropagowanie aktywnego spędzania wolnego czasu wśród </w:t>
            </w:r>
            <w:r>
              <w:rPr>
                <w:rFonts w:ascii="Arial" w:hAnsi="Arial" w:cs="Arial"/>
                <w:sz w:val="18"/>
                <w:szCs w:val="18"/>
              </w:rPr>
              <w:t xml:space="preserve">ostródzkiej młodzieży, w szczególności uczestnictwo </w:t>
            </w:r>
            <w:r w:rsidR="00136736">
              <w:rPr>
                <w:rFonts w:ascii="Arial" w:hAnsi="Arial" w:cs="Arial"/>
                <w:sz w:val="18"/>
                <w:szCs w:val="18"/>
              </w:rPr>
              <w:t>w zajęciach treningowych</w:t>
            </w:r>
            <w:r w:rsidR="00AC2D1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52C51" w:rsidRPr="00657C69" w:rsidRDefault="00C52C51" w:rsidP="009B5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174AA6" w:rsidRPr="00657C69" w:rsidRDefault="004717CF" w:rsidP="00471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1134" w:type="dxa"/>
            <w:gridSpan w:val="2"/>
          </w:tcPr>
          <w:p w:rsidR="00174AA6" w:rsidRPr="00657C69" w:rsidRDefault="00D56190" w:rsidP="00471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="004717CF">
              <w:rPr>
                <w:rFonts w:ascii="Arial" w:hAnsi="Arial" w:cs="Arial"/>
                <w:sz w:val="18"/>
                <w:szCs w:val="18"/>
              </w:rPr>
              <w:t xml:space="preserve">.000 zł </w:t>
            </w:r>
          </w:p>
        </w:tc>
        <w:tc>
          <w:tcPr>
            <w:tcW w:w="1984" w:type="dxa"/>
          </w:tcPr>
          <w:p w:rsidR="00174AA6" w:rsidRPr="00136736" w:rsidRDefault="00136736" w:rsidP="004717CF">
            <w:pPr>
              <w:rPr>
                <w:rFonts w:ascii="Arial" w:hAnsi="Arial" w:cs="Arial"/>
                <w:sz w:val="18"/>
                <w:szCs w:val="18"/>
              </w:rPr>
            </w:pPr>
            <w:r w:rsidRPr="00136736">
              <w:rPr>
                <w:rFonts w:ascii="Arial" w:hAnsi="Arial" w:cs="Arial"/>
                <w:sz w:val="18"/>
                <w:szCs w:val="18"/>
              </w:rPr>
              <w:t>W roku 2019</w:t>
            </w:r>
            <w:r>
              <w:rPr>
                <w:rFonts w:ascii="Arial" w:hAnsi="Arial" w:cs="Arial"/>
                <w:sz w:val="18"/>
                <w:szCs w:val="18"/>
              </w:rPr>
              <w:t xml:space="preserve"> zadanie publiczne </w:t>
            </w:r>
            <w:r w:rsidRPr="00136736">
              <w:rPr>
                <w:rFonts w:ascii="Arial" w:hAnsi="Arial" w:cs="Arial"/>
                <w:sz w:val="18"/>
                <w:szCs w:val="18"/>
              </w:rPr>
              <w:t>tego samego rodzaju zrealizował OKS „Sokół” w Ostródzie. Dotacja z budżetu miasta Ostródy wyniosła 50.000 zł.</w:t>
            </w:r>
          </w:p>
        </w:tc>
      </w:tr>
      <w:tr w:rsidR="004717CF" w:rsidTr="00C52C51">
        <w:tc>
          <w:tcPr>
            <w:tcW w:w="1809" w:type="dxa"/>
            <w:gridSpan w:val="2"/>
          </w:tcPr>
          <w:p w:rsidR="004717CF" w:rsidRPr="004717CF" w:rsidRDefault="00E7290F" w:rsidP="00471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1.2</w:t>
            </w:r>
            <w:r w:rsidR="00C90365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 </w:t>
            </w:r>
            <w:r w:rsidR="00820CD4">
              <w:rPr>
                <w:rStyle w:val="Pogrubienie"/>
                <w:rFonts w:ascii="Arial" w:hAnsi="Arial" w:cs="Arial"/>
                <w:sz w:val="18"/>
                <w:szCs w:val="18"/>
              </w:rPr>
              <w:t>piłka siatkowa</w:t>
            </w:r>
            <w:r w:rsidR="004717CF" w:rsidRPr="004717CF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 dziewcząt i chłopców.</w:t>
            </w:r>
            <w:r w:rsidR="004717CF" w:rsidRPr="004717CF">
              <w:rPr>
                <w:rFonts w:ascii="Arial" w:hAnsi="Arial" w:cs="Arial"/>
                <w:sz w:val="18"/>
                <w:szCs w:val="18"/>
              </w:rPr>
              <w:t xml:space="preserve"> Zadanie z zakresu wspierania i upowszechniania kultury fizycznej.</w:t>
            </w:r>
          </w:p>
        </w:tc>
        <w:tc>
          <w:tcPr>
            <w:tcW w:w="2268" w:type="dxa"/>
          </w:tcPr>
          <w:p w:rsidR="004717CF" w:rsidRPr="004717CF" w:rsidRDefault="00F724EA" w:rsidP="004717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Szkolenia</w:t>
            </w:r>
            <w:r w:rsidR="004717CF" w:rsidRPr="004717CF">
              <w:rPr>
                <w:rFonts w:ascii="Arial" w:hAnsi="Arial" w:cs="Arial"/>
                <w:sz w:val="18"/>
                <w:szCs w:val="18"/>
              </w:rPr>
              <w:t xml:space="preserve"> siatkarskie grup młodzieżowych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="004717CF" w:rsidRPr="004717CF">
              <w:rPr>
                <w:rFonts w:ascii="Arial" w:hAnsi="Arial" w:cs="Arial"/>
                <w:sz w:val="18"/>
                <w:szCs w:val="18"/>
              </w:rPr>
              <w:t xml:space="preserve"> dziewcząt i chłopców poprzez zajęcia treningowe i udział w rozgrywkach krajowych oraz turniejach międzynarodowych, promujących sport i miasto Ostródę.</w:t>
            </w:r>
          </w:p>
          <w:p w:rsidR="004717CF" w:rsidRPr="004717CF" w:rsidRDefault="004717CF" w:rsidP="00471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4717CF" w:rsidRDefault="00E7290F" w:rsidP="00AC2D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Wspieranie  i upowszechnianie kultury fizycznej poprzez p</w:t>
            </w:r>
            <w:r w:rsidR="004717CF">
              <w:rPr>
                <w:rFonts w:ascii="Arial" w:hAnsi="Arial" w:cs="Arial"/>
                <w:sz w:val="18"/>
                <w:szCs w:val="18"/>
              </w:rPr>
              <w:t>ropagowanie aktywnego spędzania wolnego czasu wśród</w:t>
            </w:r>
            <w:r w:rsidR="00AC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ostródzkiej </w:t>
            </w:r>
            <w:r w:rsidR="00AC2D16">
              <w:rPr>
                <w:rFonts w:ascii="Arial" w:hAnsi="Arial" w:cs="Arial"/>
                <w:sz w:val="18"/>
                <w:szCs w:val="18"/>
              </w:rPr>
              <w:t>młodzie</w:t>
            </w:r>
            <w:r>
              <w:rPr>
                <w:rFonts w:ascii="Arial" w:hAnsi="Arial" w:cs="Arial"/>
                <w:sz w:val="18"/>
                <w:szCs w:val="18"/>
              </w:rPr>
              <w:t xml:space="preserve">ży (dziewcząt  i chłopców), w szczególności </w:t>
            </w:r>
            <w:r w:rsidR="00AC2D16" w:rsidRPr="00AC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uczestnictwo w </w:t>
            </w:r>
            <w:r w:rsidR="00AC2D16" w:rsidRPr="00AC2D16">
              <w:rPr>
                <w:rFonts w:ascii="Arial" w:hAnsi="Arial" w:cs="Arial"/>
                <w:sz w:val="18"/>
                <w:szCs w:val="18"/>
              </w:rPr>
              <w:t>zajęcia</w:t>
            </w:r>
            <w:r>
              <w:rPr>
                <w:rFonts w:ascii="Arial" w:hAnsi="Arial" w:cs="Arial"/>
                <w:sz w:val="18"/>
                <w:szCs w:val="18"/>
              </w:rPr>
              <w:t>ch treningowych</w:t>
            </w:r>
            <w:r w:rsidR="00AC2D16" w:rsidRPr="00AC2D16">
              <w:rPr>
                <w:rFonts w:ascii="Arial" w:hAnsi="Arial" w:cs="Arial"/>
                <w:sz w:val="18"/>
                <w:szCs w:val="18"/>
              </w:rPr>
              <w:t xml:space="preserve"> i udział w rozgrywkach krajowych oraz turniejach międzynarodowych</w:t>
            </w:r>
            <w:r w:rsidR="00AC2D1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226CF" w:rsidRPr="00CC730C" w:rsidRDefault="00A226CF" w:rsidP="00E729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717CF" w:rsidRDefault="00AC2D16" w:rsidP="00471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1134" w:type="dxa"/>
            <w:gridSpan w:val="2"/>
          </w:tcPr>
          <w:p w:rsidR="004717CF" w:rsidRPr="00AC2D16" w:rsidRDefault="00AC2D16" w:rsidP="004717CF">
            <w:pPr>
              <w:rPr>
                <w:rFonts w:ascii="Arial" w:hAnsi="Arial" w:cs="Arial"/>
                <w:sz w:val="18"/>
                <w:szCs w:val="18"/>
              </w:rPr>
            </w:pPr>
            <w:r w:rsidRPr="00AC2D16">
              <w:rPr>
                <w:rFonts w:ascii="Arial" w:hAnsi="Arial" w:cs="Arial"/>
                <w:sz w:val="18"/>
                <w:szCs w:val="18"/>
              </w:rPr>
              <w:t xml:space="preserve">8.000 zł </w:t>
            </w:r>
          </w:p>
        </w:tc>
        <w:tc>
          <w:tcPr>
            <w:tcW w:w="1984" w:type="dxa"/>
          </w:tcPr>
          <w:p w:rsidR="004717CF" w:rsidRPr="00AC2D16" w:rsidRDefault="00AC2D16" w:rsidP="004717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2D16">
              <w:rPr>
                <w:rFonts w:ascii="Arial" w:hAnsi="Arial" w:cs="Arial"/>
                <w:sz w:val="18"/>
                <w:szCs w:val="18"/>
              </w:rPr>
              <w:t>W roku 2019 zadanie publiczne tego samego rodzaju zrealizowało Stowarzyszenie Lokalne Salezjańskiej Organizacji Sportowej "</w:t>
            </w:r>
            <w:proofErr w:type="spellStart"/>
            <w:r w:rsidRPr="00AC2D16">
              <w:rPr>
                <w:rFonts w:ascii="Arial" w:hAnsi="Arial" w:cs="Arial"/>
                <w:sz w:val="18"/>
                <w:szCs w:val="18"/>
              </w:rPr>
              <w:t>Salos</w:t>
            </w:r>
            <w:proofErr w:type="spellEnd"/>
            <w:r w:rsidRPr="00AC2D16">
              <w:rPr>
                <w:rFonts w:ascii="Arial" w:hAnsi="Arial" w:cs="Arial"/>
                <w:sz w:val="18"/>
                <w:szCs w:val="18"/>
              </w:rPr>
              <w:t>" z siedzibą w Ostródzie. Dotacja z budżetu miasta Ostródy wyniosła 8.000 zł.</w:t>
            </w:r>
          </w:p>
        </w:tc>
      </w:tr>
      <w:tr w:rsidR="004717CF" w:rsidTr="00C52C51">
        <w:tc>
          <w:tcPr>
            <w:tcW w:w="1809" w:type="dxa"/>
            <w:gridSpan w:val="2"/>
          </w:tcPr>
          <w:p w:rsidR="004717CF" w:rsidRPr="00AC2D16" w:rsidRDefault="00E7290F" w:rsidP="00AC2D16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</w:t>
            </w:r>
            <w:r w:rsidR="00820CD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2D16" w:rsidRPr="00AC2D16">
              <w:rPr>
                <w:rFonts w:ascii="Arial" w:hAnsi="Arial" w:cs="Arial"/>
                <w:b/>
                <w:sz w:val="18"/>
                <w:szCs w:val="18"/>
              </w:rPr>
              <w:t>piłka siatkowa dziewcząt i chłopców oraz siatkówka plażowa</w:t>
            </w:r>
            <w:r w:rsidR="00AC2D16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AC2D16" w:rsidRPr="00AC2D16">
              <w:rPr>
                <w:rFonts w:ascii="Arial" w:hAnsi="Arial" w:cs="Arial"/>
                <w:sz w:val="18"/>
                <w:szCs w:val="18"/>
              </w:rPr>
              <w:t>Zadanie z zakresu wspierania i upowszechniania kultury fizycznej.</w:t>
            </w:r>
          </w:p>
        </w:tc>
        <w:tc>
          <w:tcPr>
            <w:tcW w:w="2268" w:type="dxa"/>
          </w:tcPr>
          <w:p w:rsidR="00AC2D16" w:rsidRPr="00AC2D16" w:rsidRDefault="00AC2D16" w:rsidP="00AC2D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F724EA">
              <w:rPr>
                <w:rFonts w:ascii="Arial" w:hAnsi="Arial" w:cs="Arial"/>
                <w:sz w:val="18"/>
                <w:szCs w:val="18"/>
              </w:rPr>
              <w:t xml:space="preserve"> Szkolenia</w:t>
            </w:r>
            <w:r w:rsidRPr="00AC2D16">
              <w:rPr>
                <w:rFonts w:ascii="Arial" w:hAnsi="Arial" w:cs="Arial"/>
                <w:sz w:val="18"/>
                <w:szCs w:val="18"/>
              </w:rPr>
              <w:t xml:space="preserve"> siatkarskie </w:t>
            </w:r>
            <w:r w:rsidR="00D56190">
              <w:rPr>
                <w:rFonts w:ascii="Arial" w:hAnsi="Arial" w:cs="Arial"/>
                <w:sz w:val="18"/>
                <w:szCs w:val="18"/>
              </w:rPr>
              <w:t xml:space="preserve">dzieci i młodzieży dziewcząt  i chłopców </w:t>
            </w:r>
            <w:r w:rsidRPr="00AC2D16">
              <w:rPr>
                <w:rFonts w:ascii="Arial" w:hAnsi="Arial" w:cs="Arial"/>
                <w:sz w:val="18"/>
                <w:szCs w:val="18"/>
              </w:rPr>
              <w:t>poprzez zajęcia treningowe i udział w rozgrywkach promujących sport i miasto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2D16">
              <w:rPr>
                <w:rFonts w:ascii="Arial" w:hAnsi="Arial" w:cs="Arial"/>
                <w:sz w:val="18"/>
                <w:szCs w:val="18"/>
              </w:rPr>
              <w:t>Ostródę;</w:t>
            </w:r>
          </w:p>
          <w:p w:rsidR="00A226CF" w:rsidRPr="00577B99" w:rsidRDefault="00AC2D16" w:rsidP="00577B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S</w:t>
            </w:r>
            <w:r w:rsidR="00CC730C">
              <w:rPr>
                <w:rFonts w:ascii="Arial" w:hAnsi="Arial" w:cs="Arial"/>
                <w:sz w:val="18"/>
                <w:szCs w:val="18"/>
              </w:rPr>
              <w:t xml:space="preserve">zkolenie siatkarskie dzieci i młodzieży </w:t>
            </w:r>
            <w:r w:rsidRPr="00AC2D16">
              <w:rPr>
                <w:rFonts w:ascii="Arial" w:hAnsi="Arial" w:cs="Arial"/>
                <w:sz w:val="18"/>
                <w:szCs w:val="18"/>
              </w:rPr>
              <w:t>na boiskach o podłożu z piasku poprzez zajęcia treningowe oraz organizację i udział w rozgrywkach promujących sport i miasto Ostródę.</w:t>
            </w:r>
          </w:p>
        </w:tc>
        <w:tc>
          <w:tcPr>
            <w:tcW w:w="2268" w:type="dxa"/>
            <w:gridSpan w:val="2"/>
          </w:tcPr>
          <w:p w:rsidR="004717CF" w:rsidRDefault="00E7290F" w:rsidP="00C95260">
            <w:pP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Wspieranie  i upowszechnianie kultury fizycznej poprzez 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p</w:t>
            </w:r>
            <w:r w:rsidR="008158C2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ropagowanie</w:t>
            </w:r>
            <w:r w:rsidR="00C90365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C90365">
              <w:rPr>
                <w:rFonts w:ascii="Arial" w:hAnsi="Arial" w:cs="Arial"/>
                <w:sz w:val="18"/>
                <w:szCs w:val="18"/>
              </w:rPr>
              <w:t>aktywnego spędzania wolnego czasu</w:t>
            </w:r>
            <w:r w:rsidR="00C95260" w:rsidRPr="00C9526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2F7E71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wśród </w:t>
            </w:r>
            <w:r w:rsidR="00196F75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ostródzkich </w:t>
            </w:r>
            <w:r w:rsidR="002F7E71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dzieci i młodzieży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,</w:t>
            </w:r>
            <w:r w:rsidR="00D6184C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w szczególności uczestnictwo w </w:t>
            </w:r>
            <w:r w:rsidR="00D6184C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zajęcia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ch</w:t>
            </w:r>
            <w:r w:rsidR="00D6184C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trenin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gowych</w:t>
            </w:r>
            <w:r w:rsidR="00CC730C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oraz szkolenia</w:t>
            </w:r>
            <w:r w:rsidR="00C90365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ch siatkarskich</w:t>
            </w:r>
            <w:r w:rsidR="00C9526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.</w:t>
            </w:r>
          </w:p>
          <w:p w:rsidR="00C95260" w:rsidRPr="00C95260" w:rsidRDefault="00C95260" w:rsidP="00C952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717CF" w:rsidRDefault="00AC2D16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1134" w:type="dxa"/>
            <w:gridSpan w:val="2"/>
          </w:tcPr>
          <w:p w:rsidR="004717CF" w:rsidRPr="00C95260" w:rsidRDefault="00CC730C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520DCD" w:rsidRPr="00C95260">
              <w:rPr>
                <w:rFonts w:ascii="Arial" w:hAnsi="Arial" w:cs="Arial"/>
                <w:sz w:val="18"/>
                <w:szCs w:val="18"/>
              </w:rPr>
              <w:t>.000 zł</w:t>
            </w:r>
          </w:p>
        </w:tc>
        <w:tc>
          <w:tcPr>
            <w:tcW w:w="1984" w:type="dxa"/>
          </w:tcPr>
          <w:p w:rsidR="004717CF" w:rsidRPr="00C95260" w:rsidRDefault="00C95260" w:rsidP="00C95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5260">
              <w:rPr>
                <w:rFonts w:ascii="Arial" w:hAnsi="Arial" w:cs="Arial"/>
                <w:sz w:val="18"/>
                <w:szCs w:val="18"/>
              </w:rPr>
              <w:t>W roku 2019 zadanie publiczne tego samego rodzaju zrealizował Klub Sportowy SMS w Ostródzie. Dotacja z b</w:t>
            </w:r>
            <w:r>
              <w:rPr>
                <w:rFonts w:ascii="Arial" w:hAnsi="Arial" w:cs="Arial"/>
                <w:sz w:val="18"/>
                <w:szCs w:val="18"/>
              </w:rPr>
              <w:t>udżetu miasta Ostródy wyniosła 6</w:t>
            </w:r>
            <w:r w:rsidRPr="00C95260">
              <w:rPr>
                <w:rFonts w:ascii="Arial" w:hAnsi="Arial" w:cs="Arial"/>
                <w:sz w:val="18"/>
                <w:szCs w:val="18"/>
              </w:rPr>
              <w:t>5.000 zł.</w:t>
            </w:r>
          </w:p>
        </w:tc>
      </w:tr>
      <w:tr w:rsidR="004717CF" w:rsidTr="00C52C51">
        <w:tc>
          <w:tcPr>
            <w:tcW w:w="1809" w:type="dxa"/>
            <w:gridSpan w:val="2"/>
          </w:tcPr>
          <w:p w:rsidR="004717CF" w:rsidRPr="00296A1B" w:rsidRDefault="00E7290F" w:rsidP="00296A1B">
            <w:pP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lastRenderedPageBreak/>
              <w:t>1.4</w:t>
            </w:r>
            <w:r w:rsidR="00820CD4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 xml:space="preserve"> </w:t>
            </w:r>
            <w:r w:rsidR="00296A1B" w:rsidRPr="00296A1B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>piłka ręczna</w:t>
            </w:r>
            <w:r w:rsidR="00296A1B" w:rsidRPr="00296A1B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. Zadanie z zakresu wspierania i upowszechniania kultury fizycznej.</w:t>
            </w:r>
          </w:p>
        </w:tc>
        <w:tc>
          <w:tcPr>
            <w:tcW w:w="2268" w:type="dxa"/>
          </w:tcPr>
          <w:p w:rsidR="00296A1B" w:rsidRPr="00296A1B" w:rsidRDefault="00296A1B" w:rsidP="00296A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724EA">
              <w:rPr>
                <w:rFonts w:ascii="Arial" w:hAnsi="Arial" w:cs="Arial"/>
                <w:sz w:val="18"/>
                <w:szCs w:val="18"/>
              </w:rPr>
              <w:t>zkolenia</w:t>
            </w:r>
            <w:r w:rsidRPr="00296A1B">
              <w:rPr>
                <w:rFonts w:ascii="Arial" w:hAnsi="Arial" w:cs="Arial"/>
                <w:sz w:val="18"/>
                <w:szCs w:val="18"/>
              </w:rPr>
              <w:t xml:space="preserve"> grup młodzieżowych piłkarek i piłkarzy ręcznych poprzez zajęcia treningowe oraz udział w turniejach i rozgrywkach promujących sport i miasto Ostródę.</w:t>
            </w:r>
          </w:p>
          <w:p w:rsidR="004717CF" w:rsidRDefault="004717CF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4717CF" w:rsidRDefault="00E7290F" w:rsidP="008158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Wspieranie  i upowszechnianie kultury fizycznej poprzez p</w:t>
            </w:r>
            <w:r w:rsidR="008158C2">
              <w:rPr>
                <w:rFonts w:ascii="Arial" w:hAnsi="Arial" w:cs="Arial"/>
                <w:sz w:val="18"/>
                <w:szCs w:val="18"/>
              </w:rPr>
              <w:t>ropagowanie</w:t>
            </w:r>
            <w:r w:rsidR="00577B99" w:rsidRPr="00577B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0365">
              <w:rPr>
                <w:rFonts w:ascii="Arial" w:hAnsi="Arial" w:cs="Arial"/>
                <w:sz w:val="18"/>
                <w:szCs w:val="18"/>
              </w:rPr>
              <w:t>aktywnego spędzania wolnego czasu</w:t>
            </w:r>
            <w:r w:rsidR="00C90365" w:rsidRPr="00C9526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8158C2">
              <w:rPr>
                <w:rFonts w:ascii="Arial" w:hAnsi="Arial" w:cs="Arial"/>
                <w:sz w:val="18"/>
                <w:szCs w:val="18"/>
              </w:rPr>
              <w:t xml:space="preserve">wśród </w:t>
            </w:r>
            <w:r>
              <w:rPr>
                <w:rFonts w:ascii="Arial" w:hAnsi="Arial" w:cs="Arial"/>
                <w:sz w:val="18"/>
                <w:szCs w:val="18"/>
              </w:rPr>
              <w:t xml:space="preserve">ostródzkiej </w:t>
            </w:r>
            <w:r w:rsidR="008158C2">
              <w:rPr>
                <w:rFonts w:ascii="Arial" w:hAnsi="Arial" w:cs="Arial"/>
                <w:sz w:val="18"/>
                <w:szCs w:val="18"/>
              </w:rPr>
              <w:t>młodzieży (dziewcząt i chłopców</w:t>
            </w:r>
            <w:r>
              <w:rPr>
                <w:rFonts w:ascii="Arial" w:hAnsi="Arial" w:cs="Arial"/>
                <w:sz w:val="18"/>
                <w:szCs w:val="18"/>
              </w:rPr>
              <w:t xml:space="preserve">), w szczególności uczestnictwo w </w:t>
            </w:r>
            <w:r w:rsidR="00577B99">
              <w:rPr>
                <w:rFonts w:ascii="Arial" w:hAnsi="Arial" w:cs="Arial"/>
                <w:sz w:val="18"/>
                <w:szCs w:val="18"/>
              </w:rPr>
              <w:t>zajęcia</w:t>
            </w:r>
            <w:r>
              <w:rPr>
                <w:rFonts w:ascii="Arial" w:hAnsi="Arial" w:cs="Arial"/>
                <w:sz w:val="18"/>
                <w:szCs w:val="18"/>
              </w:rPr>
              <w:t>ch treningowych</w:t>
            </w:r>
            <w:r w:rsidR="00577B99">
              <w:rPr>
                <w:rFonts w:ascii="Arial" w:hAnsi="Arial" w:cs="Arial"/>
                <w:sz w:val="18"/>
                <w:szCs w:val="18"/>
              </w:rPr>
              <w:t xml:space="preserve"> oraz udział</w:t>
            </w:r>
            <w:r>
              <w:rPr>
                <w:rFonts w:ascii="Arial" w:hAnsi="Arial" w:cs="Arial"/>
                <w:sz w:val="18"/>
                <w:szCs w:val="18"/>
              </w:rPr>
              <w:t xml:space="preserve"> w turniejach i rozgrywkach. </w:t>
            </w:r>
            <w:r w:rsidR="00577B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226CF" w:rsidRPr="00577B99" w:rsidRDefault="00A226CF" w:rsidP="008158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717CF" w:rsidRDefault="00577B99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1134" w:type="dxa"/>
            <w:gridSpan w:val="2"/>
          </w:tcPr>
          <w:p w:rsidR="004717CF" w:rsidRPr="00296A1B" w:rsidRDefault="00296A1B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A1B">
              <w:rPr>
                <w:rFonts w:ascii="Arial" w:hAnsi="Arial" w:cs="Arial"/>
                <w:sz w:val="18"/>
                <w:szCs w:val="18"/>
              </w:rPr>
              <w:t xml:space="preserve">17.000 zł </w:t>
            </w:r>
          </w:p>
        </w:tc>
        <w:tc>
          <w:tcPr>
            <w:tcW w:w="1984" w:type="dxa"/>
          </w:tcPr>
          <w:p w:rsidR="00296A1B" w:rsidRDefault="00296A1B" w:rsidP="00296A1B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2019</w:t>
            </w:r>
            <w:r w:rsidRPr="00296A1B">
              <w:rPr>
                <w:rFonts w:ascii="Arial" w:hAnsi="Arial" w:cs="Arial"/>
                <w:sz w:val="18"/>
                <w:szCs w:val="18"/>
              </w:rPr>
              <w:t xml:space="preserve"> zadanie publiczne tego samego rodzaju realizował KS „Play” z siedzibą </w:t>
            </w:r>
            <w:r w:rsidRPr="00296A1B">
              <w:rPr>
                <w:rFonts w:ascii="Arial" w:hAnsi="Arial" w:cs="Arial"/>
                <w:sz w:val="18"/>
                <w:szCs w:val="18"/>
              </w:rPr>
              <w:br/>
              <w:t>w Ostródzie. Dotacja z bu</w:t>
            </w:r>
            <w:r w:rsidR="00231BEB">
              <w:rPr>
                <w:rFonts w:ascii="Arial" w:hAnsi="Arial" w:cs="Arial"/>
                <w:sz w:val="18"/>
                <w:szCs w:val="18"/>
              </w:rPr>
              <w:t>dżetu miasta Ostródy wyniosła 17</w:t>
            </w:r>
            <w:r w:rsidR="00BB499D">
              <w:rPr>
                <w:rFonts w:ascii="Arial" w:hAnsi="Arial" w:cs="Arial"/>
                <w:sz w:val="18"/>
                <w:szCs w:val="18"/>
              </w:rPr>
              <w:t>.000 zł</w:t>
            </w:r>
            <w:r w:rsidR="008F53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499D">
              <w:rPr>
                <w:rFonts w:ascii="Arial" w:hAnsi="Arial" w:cs="Arial"/>
                <w:sz w:val="18"/>
                <w:szCs w:val="18"/>
              </w:rPr>
              <w:t xml:space="preserve">oraz </w:t>
            </w:r>
          </w:p>
          <w:p w:rsidR="00A226CF" w:rsidRPr="000E6B2A" w:rsidRDefault="00A226CF" w:rsidP="00A226CF">
            <w:pPr>
              <w:pStyle w:val="Tekstpodstawowy"/>
              <w:spacing w:line="247" w:lineRule="auto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</w:tr>
      <w:tr w:rsidR="004717CF" w:rsidTr="00C52C51">
        <w:tc>
          <w:tcPr>
            <w:tcW w:w="1809" w:type="dxa"/>
            <w:gridSpan w:val="2"/>
          </w:tcPr>
          <w:p w:rsidR="004717CF" w:rsidRPr="00231BEB" w:rsidRDefault="00E7290F" w:rsidP="00231B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1.5</w:t>
            </w:r>
            <w:r w:rsidR="00820CD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31BEB" w:rsidRPr="00231BEB">
              <w:rPr>
                <w:rFonts w:ascii="Arial" w:hAnsi="Arial" w:cs="Arial"/>
                <w:b/>
                <w:sz w:val="18"/>
                <w:szCs w:val="18"/>
              </w:rPr>
              <w:t>tenis stołowy dzieci i młodzieży.</w:t>
            </w:r>
            <w:r w:rsidR="00231BEB" w:rsidRPr="00231BEB">
              <w:rPr>
                <w:rFonts w:ascii="Arial" w:hAnsi="Arial" w:cs="Arial"/>
                <w:sz w:val="18"/>
                <w:szCs w:val="18"/>
              </w:rPr>
              <w:t xml:space="preserve"> Zadanie z zakresu wspierania i upowszechniania kultury fizycznej.</w:t>
            </w:r>
          </w:p>
        </w:tc>
        <w:tc>
          <w:tcPr>
            <w:tcW w:w="2268" w:type="dxa"/>
          </w:tcPr>
          <w:p w:rsidR="00231BEB" w:rsidRPr="00231BEB" w:rsidRDefault="00231BEB" w:rsidP="00231B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724EA">
              <w:rPr>
                <w:rFonts w:ascii="Arial" w:hAnsi="Arial" w:cs="Arial"/>
                <w:sz w:val="18"/>
                <w:szCs w:val="18"/>
              </w:rPr>
              <w:t>zkolenia</w:t>
            </w:r>
            <w:r w:rsidRPr="00231BEB">
              <w:rPr>
                <w:rFonts w:ascii="Arial" w:hAnsi="Arial" w:cs="Arial"/>
                <w:sz w:val="18"/>
                <w:szCs w:val="18"/>
              </w:rPr>
              <w:t xml:space="preserve"> grup dziecięcych i młodzieżowych w zakresie tenisa stołowego poprzez zajęcia treningowe oraz udział w turniejach i rozgrywkach promujących sport i miasto Ostródę.</w:t>
            </w:r>
          </w:p>
          <w:p w:rsidR="004717CF" w:rsidRDefault="004717CF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4717CF" w:rsidRDefault="00E7290F" w:rsidP="007C58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Wspieranie  i upowszechnianie kultury fizycznej poprzez p</w:t>
            </w:r>
            <w:r w:rsidR="008158C2">
              <w:rPr>
                <w:rFonts w:ascii="Arial" w:hAnsi="Arial" w:cs="Arial"/>
                <w:sz w:val="18"/>
                <w:szCs w:val="18"/>
              </w:rPr>
              <w:t xml:space="preserve">ropagowanie </w:t>
            </w:r>
            <w:r w:rsidR="00C90365">
              <w:rPr>
                <w:rFonts w:ascii="Arial" w:hAnsi="Arial" w:cs="Arial"/>
                <w:sz w:val="18"/>
                <w:szCs w:val="18"/>
              </w:rPr>
              <w:t>aktywnego spędzania wolnego czasu</w:t>
            </w:r>
            <w:r w:rsidR="00C90365" w:rsidRPr="00C9526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C90365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wśród</w:t>
            </w:r>
            <w:r w:rsidR="007C5872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ostródzkich </w:t>
            </w:r>
            <w:r w:rsidR="00196F75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dzieci i młodzieży</w:t>
            </w:r>
            <w:r>
              <w:rPr>
                <w:rFonts w:ascii="Arial" w:hAnsi="Arial" w:cs="Arial"/>
                <w:sz w:val="18"/>
                <w:szCs w:val="18"/>
              </w:rPr>
              <w:t>, w szczególności uczestnictwo w zajęcia treningowych</w:t>
            </w:r>
            <w:r w:rsidR="00231BEB" w:rsidRPr="00231BEB">
              <w:rPr>
                <w:rFonts w:ascii="Arial" w:hAnsi="Arial" w:cs="Arial"/>
                <w:sz w:val="18"/>
                <w:szCs w:val="18"/>
              </w:rPr>
              <w:t xml:space="preserve"> i udział w turniejach i rozgrywkach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C5872" w:rsidRPr="00231BEB" w:rsidRDefault="007C5872" w:rsidP="007C58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717CF" w:rsidRDefault="00231BEB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1134" w:type="dxa"/>
            <w:gridSpan w:val="2"/>
          </w:tcPr>
          <w:p w:rsidR="004717CF" w:rsidRPr="00231BEB" w:rsidRDefault="00D16AE2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231BEB" w:rsidRPr="00231BEB">
              <w:rPr>
                <w:rFonts w:ascii="Arial" w:hAnsi="Arial" w:cs="Arial"/>
                <w:sz w:val="18"/>
                <w:szCs w:val="18"/>
              </w:rPr>
              <w:t xml:space="preserve">.000 zł </w:t>
            </w:r>
          </w:p>
        </w:tc>
        <w:tc>
          <w:tcPr>
            <w:tcW w:w="1984" w:type="dxa"/>
          </w:tcPr>
          <w:p w:rsidR="00D41105" w:rsidRDefault="00231BEB" w:rsidP="00231BEB">
            <w:pPr>
              <w:rPr>
                <w:rFonts w:ascii="Arial" w:hAnsi="Arial" w:cs="Arial"/>
                <w:sz w:val="18"/>
                <w:szCs w:val="18"/>
              </w:rPr>
            </w:pPr>
            <w:r w:rsidRPr="00C95260">
              <w:rPr>
                <w:rFonts w:ascii="Arial" w:hAnsi="Arial" w:cs="Arial"/>
                <w:sz w:val="18"/>
                <w:szCs w:val="18"/>
              </w:rPr>
              <w:t xml:space="preserve">W roku 2019 zadanie publiczne tego samego rodzaju zrealizował </w:t>
            </w:r>
            <w:r>
              <w:rPr>
                <w:rFonts w:ascii="Arial" w:hAnsi="Arial" w:cs="Arial"/>
                <w:sz w:val="18"/>
                <w:szCs w:val="18"/>
              </w:rPr>
              <w:t>MLKS „Ostródzianka”</w:t>
            </w:r>
            <w:r w:rsidRPr="00C95260">
              <w:rPr>
                <w:rFonts w:ascii="Arial" w:hAnsi="Arial" w:cs="Arial"/>
                <w:sz w:val="18"/>
                <w:szCs w:val="18"/>
              </w:rPr>
              <w:t>. Dotacja z b</w:t>
            </w:r>
            <w:r>
              <w:rPr>
                <w:rFonts w:ascii="Arial" w:hAnsi="Arial" w:cs="Arial"/>
                <w:sz w:val="18"/>
                <w:szCs w:val="18"/>
              </w:rPr>
              <w:t>udżetu miasta Ostródy wyniosła 55</w:t>
            </w:r>
            <w:r w:rsidRPr="00C95260">
              <w:rPr>
                <w:rFonts w:ascii="Arial" w:hAnsi="Arial" w:cs="Arial"/>
                <w:sz w:val="18"/>
                <w:szCs w:val="18"/>
              </w:rPr>
              <w:t>.000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. (1. Konkurs 15.000; </w:t>
            </w:r>
          </w:p>
          <w:p w:rsidR="004717CF" w:rsidRDefault="00231BEB" w:rsidP="00231B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Konkurs 40.000zł ) </w:t>
            </w:r>
          </w:p>
        </w:tc>
      </w:tr>
      <w:tr w:rsidR="004717CF" w:rsidTr="00C52C51">
        <w:tc>
          <w:tcPr>
            <w:tcW w:w="1809" w:type="dxa"/>
            <w:gridSpan w:val="2"/>
          </w:tcPr>
          <w:p w:rsidR="004717CF" w:rsidRPr="001C37C6" w:rsidRDefault="00C90365" w:rsidP="001C37C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1.6 </w:t>
            </w:r>
            <w:r w:rsidR="004360F4" w:rsidRPr="001C37C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kkoatletyka"/>
                  </w:textInput>
                </w:ffData>
              </w:fldChar>
            </w:r>
            <w:bookmarkStart w:id="0" w:name="Text2"/>
            <w:r w:rsidR="001C37C6" w:rsidRPr="001C37C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4360F4" w:rsidRPr="001C37C6">
              <w:rPr>
                <w:rFonts w:ascii="Arial" w:hAnsi="Arial" w:cs="Arial"/>
                <w:b/>
                <w:sz w:val="18"/>
                <w:szCs w:val="18"/>
              </w:rPr>
            </w:r>
            <w:r w:rsidR="004360F4" w:rsidRPr="001C37C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C37C6" w:rsidRPr="001C37C6">
              <w:rPr>
                <w:rFonts w:ascii="Arial" w:hAnsi="Arial" w:cs="Arial"/>
                <w:b/>
                <w:noProof/>
                <w:sz w:val="18"/>
                <w:szCs w:val="18"/>
              </w:rPr>
              <w:t>lekkoatletyka</w:t>
            </w:r>
            <w:r w:rsidR="004360F4" w:rsidRPr="001C37C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  <w:r w:rsidR="001C37C6" w:rsidRPr="001C37C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bookmarkStart w:id="1" w:name="Text3"/>
          <w:p w:rsidR="001C37C6" w:rsidRPr="001C37C6" w:rsidRDefault="004360F4" w:rsidP="001C37C6">
            <w:pPr>
              <w:rPr>
                <w:rFonts w:ascii="Arial" w:hAnsi="Arial" w:cs="Arial"/>
                <w:sz w:val="18"/>
                <w:szCs w:val="18"/>
              </w:rPr>
            </w:pPr>
            <w:r w:rsidRPr="001C3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adanie z zakresu wspierania i upowszechniania kultury fizycznej."/>
                  </w:textInput>
                </w:ffData>
              </w:fldChar>
            </w:r>
            <w:r w:rsidR="001C37C6" w:rsidRPr="001C37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C37C6">
              <w:rPr>
                <w:rFonts w:ascii="Arial" w:hAnsi="Arial" w:cs="Arial"/>
                <w:sz w:val="18"/>
                <w:szCs w:val="18"/>
              </w:rPr>
            </w:r>
            <w:r w:rsidRPr="001C37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C37C6" w:rsidRPr="001C37C6">
              <w:rPr>
                <w:rFonts w:ascii="Arial" w:hAnsi="Arial" w:cs="Arial"/>
                <w:noProof/>
                <w:sz w:val="18"/>
                <w:szCs w:val="18"/>
              </w:rPr>
              <w:t>Zadanie z zakresu wspierania i upowszechniania kultury fizycznej.</w:t>
            </w:r>
            <w:r w:rsidRPr="001C37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268" w:type="dxa"/>
          </w:tcPr>
          <w:p w:rsidR="004717CF" w:rsidRPr="001C37C6" w:rsidRDefault="004360F4" w:rsidP="001C37C6">
            <w:pPr>
              <w:rPr>
                <w:rStyle w:val="Uwydatnienie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Szkolenia  młodzieży w konkurencjach lekkoatletycznych poprzez zajęcia treningowe oraz udział w obozach treningowych i zawodach sportowych promujących sport i miasto Ostródę."/>
                  </w:textInput>
                </w:ffData>
              </w:fldChar>
            </w:r>
            <w:bookmarkStart w:id="2" w:name="Text4"/>
            <w:r w:rsidR="00F724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24EA">
              <w:rPr>
                <w:rFonts w:ascii="Arial" w:hAnsi="Arial" w:cs="Arial"/>
                <w:noProof/>
                <w:sz w:val="18"/>
                <w:szCs w:val="18"/>
              </w:rPr>
              <w:t>Szkolenia  młodzieży w konkurencjach lekkoatletycznych poprzez zajęcia treningowe oraz udział w obozach treningowych i zawodach sportowych promujących sport i miasto Ostródę.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268" w:type="dxa"/>
            <w:gridSpan w:val="2"/>
          </w:tcPr>
          <w:p w:rsidR="004717CF" w:rsidRDefault="00C90365" w:rsidP="005B5B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Wspieranie  i upowszechnianie kultury fizycznej poprzez p</w:t>
            </w:r>
            <w:r w:rsidR="008158C2">
              <w:rPr>
                <w:rFonts w:ascii="Arial" w:hAnsi="Arial" w:cs="Arial"/>
                <w:sz w:val="18"/>
                <w:szCs w:val="18"/>
              </w:rPr>
              <w:t xml:space="preserve">ropagowanie </w:t>
            </w:r>
            <w:r w:rsidR="00196F75">
              <w:rPr>
                <w:rFonts w:ascii="Arial" w:hAnsi="Arial" w:cs="Arial"/>
                <w:sz w:val="18"/>
                <w:szCs w:val="18"/>
              </w:rPr>
              <w:t>aktywnego spędzania wolnego czasu</w:t>
            </w:r>
            <w:r w:rsidR="00196F75" w:rsidRPr="00C9526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196F75" w:rsidRPr="00196F75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wśród</w:t>
            </w:r>
            <w:r w:rsidR="00196F75" w:rsidRPr="00196F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5872">
              <w:rPr>
                <w:rFonts w:ascii="Arial" w:hAnsi="Arial" w:cs="Arial"/>
                <w:sz w:val="18"/>
                <w:szCs w:val="18"/>
              </w:rPr>
              <w:t xml:space="preserve">ostródzkiej </w:t>
            </w:r>
            <w:r w:rsidR="00196F75" w:rsidRPr="00196F75">
              <w:rPr>
                <w:rFonts w:ascii="Arial" w:hAnsi="Arial" w:cs="Arial"/>
                <w:sz w:val="18"/>
                <w:szCs w:val="18"/>
              </w:rPr>
              <w:t>młodzieży</w:t>
            </w:r>
            <w:r w:rsidRPr="00196F7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w szczególności udział w </w:t>
            </w:r>
            <w:r w:rsidR="005B5B05" w:rsidRPr="00231BEB">
              <w:rPr>
                <w:rFonts w:ascii="Arial" w:hAnsi="Arial" w:cs="Arial"/>
                <w:sz w:val="18"/>
                <w:szCs w:val="18"/>
              </w:rPr>
              <w:t>zajęcia</w:t>
            </w:r>
            <w:r>
              <w:rPr>
                <w:rFonts w:ascii="Arial" w:hAnsi="Arial" w:cs="Arial"/>
                <w:sz w:val="18"/>
                <w:szCs w:val="18"/>
              </w:rPr>
              <w:t>ch treningowych,</w:t>
            </w:r>
            <w:r w:rsidR="005B5B05" w:rsidRPr="00231B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5B05">
              <w:rPr>
                <w:rFonts w:ascii="Arial" w:hAnsi="Arial" w:cs="Arial"/>
                <w:sz w:val="18"/>
                <w:szCs w:val="18"/>
              </w:rPr>
              <w:t xml:space="preserve">obozach i zawodach sportowych. </w:t>
            </w:r>
          </w:p>
          <w:p w:rsidR="00A226CF" w:rsidRPr="00A226CF" w:rsidRDefault="00A226CF" w:rsidP="005B5B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717CF" w:rsidRDefault="005B5B05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1134" w:type="dxa"/>
            <w:gridSpan w:val="2"/>
          </w:tcPr>
          <w:p w:rsidR="004717CF" w:rsidRPr="002F7E71" w:rsidRDefault="002F7E71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E71">
              <w:rPr>
                <w:rFonts w:ascii="Arial" w:hAnsi="Arial" w:cs="Arial"/>
                <w:sz w:val="18"/>
                <w:szCs w:val="18"/>
              </w:rPr>
              <w:t>17.000zł</w:t>
            </w:r>
          </w:p>
        </w:tc>
        <w:tc>
          <w:tcPr>
            <w:tcW w:w="1984" w:type="dxa"/>
          </w:tcPr>
          <w:p w:rsidR="004717CF" w:rsidRPr="002F7E71" w:rsidRDefault="004360F4" w:rsidP="002F7E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W roku 2019 zadanie publiczne tego samego rodzaju zrealizował MLKS w Ostródzie."/>
                  </w:textInput>
                </w:ffData>
              </w:fldChar>
            </w:r>
            <w:bookmarkStart w:id="3" w:name="Text9"/>
            <w:r w:rsidR="002F7E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F7E71">
              <w:rPr>
                <w:rFonts w:ascii="Arial" w:hAnsi="Arial" w:cs="Arial"/>
                <w:noProof/>
                <w:sz w:val="18"/>
                <w:szCs w:val="18"/>
              </w:rPr>
              <w:t>W roku 2019 zadanie publiczne tego samego rodzaju zrealizował MLKS w Ostródzie.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2F7E71" w:rsidRPr="002F7E71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Dotacja z budżetu miasta Ostródy wyniosła 17.000 zł"/>
                  </w:textInput>
                </w:ffData>
              </w:fldChar>
            </w:r>
            <w:bookmarkStart w:id="4" w:name="Text10"/>
            <w:r w:rsidR="002F7E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F7E71">
              <w:rPr>
                <w:rFonts w:ascii="Arial" w:hAnsi="Arial" w:cs="Arial"/>
                <w:noProof/>
                <w:sz w:val="18"/>
                <w:szCs w:val="18"/>
              </w:rPr>
              <w:t>Dotacja z budżetu miasta Ostródy wyniosła 17.000 zł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2F7E71" w:rsidRPr="005C52D8">
              <w:rPr>
                <w:sz w:val="24"/>
              </w:rPr>
              <w:t>.</w:t>
            </w:r>
          </w:p>
        </w:tc>
      </w:tr>
      <w:tr w:rsidR="004717CF" w:rsidTr="00C52C51">
        <w:tc>
          <w:tcPr>
            <w:tcW w:w="1809" w:type="dxa"/>
            <w:gridSpan w:val="2"/>
          </w:tcPr>
          <w:p w:rsidR="004717CF" w:rsidRPr="002F7E71" w:rsidRDefault="00C90365" w:rsidP="002F7E71">
            <w:pP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>1.7</w:t>
            </w:r>
            <w:r w:rsidR="002F7E71" w:rsidRPr="002F7E71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 xml:space="preserve"> </w:t>
            </w:r>
            <w:r w:rsidR="004360F4" w:rsidRPr="002F7E71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iłka nożna dzieci"/>
                  </w:textInput>
                </w:ffData>
              </w:fldChar>
            </w:r>
            <w:r w:rsidR="002F7E71" w:rsidRPr="002F7E71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instrText xml:space="preserve"> FORMTEXT </w:instrText>
            </w:r>
            <w:r w:rsidR="004360F4" w:rsidRPr="002F7E71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</w:r>
            <w:r w:rsidR="004360F4" w:rsidRPr="002F7E71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fldChar w:fldCharType="separate"/>
            </w:r>
            <w:r w:rsidR="002F7E71" w:rsidRPr="002F7E71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>piłka nożna dzieci</w:t>
            </w:r>
            <w:r w:rsidR="004360F4" w:rsidRPr="002F7E71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fldChar w:fldCharType="end"/>
            </w:r>
            <w:r w:rsidR="002F7E71" w:rsidRPr="002F7E71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>.</w:t>
            </w:r>
            <w:r w:rsidR="002F7E71" w:rsidRPr="002F7E71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4360F4" w:rsidRPr="002F7E71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adanie z zakresu wspierania i upowszechniania kultury fizycznej."/>
                  </w:textInput>
                </w:ffData>
              </w:fldChar>
            </w:r>
            <w:r w:rsidR="002F7E71" w:rsidRPr="002F7E71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instrText xml:space="preserve"> FORMTEXT </w:instrText>
            </w:r>
            <w:r w:rsidR="004360F4" w:rsidRPr="002F7E71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r>
            <w:r w:rsidR="004360F4" w:rsidRPr="002F7E71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fldChar w:fldCharType="separate"/>
            </w:r>
            <w:r w:rsidR="002F7E71" w:rsidRPr="002F7E71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Zadanie z zakresu wspierania i upowszechniania kultury fizycznej.</w:t>
            </w:r>
            <w:r w:rsidR="004360F4" w:rsidRPr="002F7E71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4717CF" w:rsidRPr="00A226CF" w:rsidRDefault="002F7E71" w:rsidP="00A226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724EA">
              <w:rPr>
                <w:rFonts w:ascii="Arial" w:hAnsi="Arial" w:cs="Arial"/>
                <w:sz w:val="18"/>
                <w:szCs w:val="18"/>
              </w:rPr>
              <w:t>zkolenia</w:t>
            </w:r>
            <w:r w:rsidRPr="002F7E71">
              <w:rPr>
                <w:rFonts w:ascii="Arial" w:hAnsi="Arial" w:cs="Arial"/>
                <w:sz w:val="18"/>
                <w:szCs w:val="18"/>
              </w:rPr>
              <w:t xml:space="preserve"> piłkarskie grup dziecięcych (chłopców i/lub dziewcząt) poprzez </w:t>
            </w:r>
            <w:r w:rsidR="00F724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E71">
              <w:rPr>
                <w:rFonts w:ascii="Arial" w:hAnsi="Arial" w:cs="Arial"/>
                <w:sz w:val="18"/>
                <w:szCs w:val="18"/>
              </w:rPr>
              <w:t>prowadzenie zajęć treningowych; organizację rozgrywek promujących sport i miasto Ostródę. Zadanie winno być realizowane przez kadrę trenerską o odpowiednich kwalifikacjach.</w:t>
            </w:r>
          </w:p>
        </w:tc>
        <w:tc>
          <w:tcPr>
            <w:tcW w:w="2268" w:type="dxa"/>
            <w:gridSpan w:val="2"/>
          </w:tcPr>
          <w:p w:rsidR="002F7E71" w:rsidRDefault="00C90365" w:rsidP="002F7E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Wspieranie  i upowszechnianie kultury fizycznej poprzez </w:t>
            </w:r>
            <w:r w:rsidR="00196F75">
              <w:rPr>
                <w:rFonts w:ascii="Arial" w:hAnsi="Arial" w:cs="Arial"/>
                <w:sz w:val="18"/>
                <w:szCs w:val="18"/>
              </w:rPr>
              <w:t>propagowanie aktywnego spędzania wolnego czasu</w:t>
            </w:r>
            <w:r w:rsidR="007C5872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,</w:t>
            </w:r>
            <w:r w:rsidR="00B243D5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 szczególności udział w</w:t>
            </w:r>
            <w:r w:rsidR="002F7E71">
              <w:rPr>
                <w:rFonts w:ascii="Arial" w:hAnsi="Arial" w:cs="Arial"/>
                <w:sz w:val="18"/>
                <w:szCs w:val="18"/>
              </w:rPr>
              <w:t xml:space="preserve"> szkolenia</w:t>
            </w:r>
            <w:r>
              <w:rPr>
                <w:rFonts w:ascii="Arial" w:hAnsi="Arial" w:cs="Arial"/>
                <w:sz w:val="18"/>
                <w:szCs w:val="18"/>
              </w:rPr>
              <w:t>ch piłkarskich, zajęciach treningowych, rozgrywkach</w:t>
            </w:r>
            <w:r w:rsidR="002F7E71">
              <w:rPr>
                <w:rFonts w:ascii="Arial" w:hAnsi="Arial" w:cs="Arial"/>
                <w:sz w:val="18"/>
                <w:szCs w:val="18"/>
              </w:rPr>
              <w:t xml:space="preserve"> dzieci </w:t>
            </w:r>
          </w:p>
          <w:p w:rsidR="002F7E71" w:rsidRDefault="002F7E71" w:rsidP="002F7E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(chłopcy i dziewczęta)</w:t>
            </w:r>
            <w:r w:rsidR="00C90365">
              <w:rPr>
                <w:rFonts w:ascii="Arial" w:hAnsi="Arial" w:cs="Arial"/>
                <w:sz w:val="18"/>
                <w:szCs w:val="18"/>
              </w:rPr>
              <w:t xml:space="preserve"> z Ostródy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717CF" w:rsidRDefault="004717CF" w:rsidP="002F7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4717CF" w:rsidRDefault="00D74FA5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1134" w:type="dxa"/>
            <w:gridSpan w:val="2"/>
          </w:tcPr>
          <w:p w:rsidR="004717CF" w:rsidRPr="00D74FA5" w:rsidRDefault="00D16AE2" w:rsidP="00D74F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51DCF">
              <w:rPr>
                <w:rFonts w:ascii="Arial" w:hAnsi="Arial" w:cs="Arial"/>
                <w:sz w:val="18"/>
                <w:szCs w:val="18"/>
              </w:rPr>
              <w:t>5</w:t>
            </w:r>
            <w:r w:rsidR="00D74FA5" w:rsidRPr="00D74FA5">
              <w:rPr>
                <w:rFonts w:ascii="Arial" w:hAnsi="Arial" w:cs="Arial"/>
                <w:sz w:val="18"/>
                <w:szCs w:val="18"/>
              </w:rPr>
              <w:t xml:space="preserve">.000 zł </w:t>
            </w:r>
          </w:p>
        </w:tc>
        <w:tc>
          <w:tcPr>
            <w:tcW w:w="1984" w:type="dxa"/>
          </w:tcPr>
          <w:p w:rsidR="004717CF" w:rsidRPr="00D74FA5" w:rsidRDefault="004360F4" w:rsidP="00D74F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 roku 2019 zadanie publiczne tego samego rodzaju zrealizowało Stowarzyszenie Akademia Piłkarska Ostróda."/>
                  </w:textInput>
                </w:ffData>
              </w:fldChar>
            </w:r>
            <w:r w:rsidR="00D74F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4FA5">
              <w:rPr>
                <w:rFonts w:ascii="Arial" w:hAnsi="Arial" w:cs="Arial"/>
                <w:noProof/>
                <w:sz w:val="18"/>
                <w:szCs w:val="18"/>
              </w:rPr>
              <w:t>W roku 2019 zadanie publiczne tego samego rodzaju zrealizowało Stowarzyszenie Akademia Piłkarska Ostróda.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74FA5" w:rsidRPr="00D74F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tacja z budżetu miasta Ostródy wyniosła 25.000 zł"/>
                  </w:textInput>
                </w:ffData>
              </w:fldChar>
            </w:r>
            <w:r w:rsidR="00D74F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4FA5">
              <w:rPr>
                <w:rFonts w:ascii="Arial" w:hAnsi="Arial" w:cs="Arial"/>
                <w:noProof/>
                <w:sz w:val="18"/>
                <w:szCs w:val="18"/>
              </w:rPr>
              <w:t>Dotacja z budżetu miasta Ostródy wyniosła 25.000 zł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74FA5" w:rsidRPr="00D74F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717CF" w:rsidTr="00C52C51">
        <w:tc>
          <w:tcPr>
            <w:tcW w:w="1809" w:type="dxa"/>
            <w:gridSpan w:val="2"/>
          </w:tcPr>
          <w:p w:rsidR="004717CF" w:rsidRPr="00D74FA5" w:rsidRDefault="00196F75" w:rsidP="00D74FA5">
            <w:r>
              <w:rPr>
                <w:rStyle w:val="Pogrubienie"/>
                <w:rFonts w:ascii="Arial" w:hAnsi="Arial" w:cs="Arial"/>
                <w:sz w:val="18"/>
                <w:szCs w:val="18"/>
              </w:rPr>
              <w:t>1.8</w:t>
            </w:r>
            <w:r w:rsidR="00D74FA5" w:rsidRPr="00D74FA5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 regaty żeglarskie</w:t>
            </w:r>
            <w:r w:rsidR="00D74FA5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. </w:t>
            </w:r>
            <w:r w:rsidR="00D74FA5" w:rsidRPr="00D74FA5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Zadanie z zakresu wspierania  i  upowszechniania kultury fizycznej.</w:t>
            </w:r>
            <w:r w:rsidR="00D74FA5" w:rsidRPr="00D74FA5">
              <w:t xml:space="preserve"> </w:t>
            </w:r>
          </w:p>
        </w:tc>
        <w:tc>
          <w:tcPr>
            <w:tcW w:w="2268" w:type="dxa"/>
          </w:tcPr>
          <w:p w:rsidR="00F724EA" w:rsidRPr="00231BEB" w:rsidRDefault="00F266C7" w:rsidP="00F724EA">
            <w:pPr>
              <w:rPr>
                <w:rFonts w:ascii="Arial" w:hAnsi="Arial" w:cs="Arial"/>
                <w:sz w:val="18"/>
                <w:szCs w:val="18"/>
              </w:rPr>
            </w:pPr>
            <w:r w:rsidRPr="00F266C7">
              <w:rPr>
                <w:rFonts w:ascii="Arial" w:hAnsi="Arial" w:cs="Arial"/>
                <w:sz w:val="18"/>
                <w:szCs w:val="18"/>
              </w:rPr>
              <w:t xml:space="preserve">Organizacja regat żeglarskich </w:t>
            </w:r>
            <w:r w:rsidR="006A5C9F">
              <w:rPr>
                <w:rFonts w:ascii="Arial" w:hAnsi="Arial" w:cs="Arial"/>
                <w:sz w:val="18"/>
                <w:szCs w:val="18"/>
              </w:rPr>
              <w:t xml:space="preserve">na akwenie Jeziora Drwęckiego </w:t>
            </w:r>
            <w:r w:rsidRPr="00F266C7">
              <w:rPr>
                <w:rFonts w:ascii="Arial" w:hAnsi="Arial" w:cs="Arial"/>
                <w:sz w:val="18"/>
                <w:szCs w:val="18"/>
              </w:rPr>
              <w:t>w Ostródzie</w:t>
            </w:r>
            <w:r w:rsidR="00F724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24EA" w:rsidRPr="00231BEB">
              <w:rPr>
                <w:rFonts w:ascii="Arial" w:hAnsi="Arial" w:cs="Arial"/>
                <w:sz w:val="18"/>
                <w:szCs w:val="18"/>
              </w:rPr>
              <w:t>promujących sport i miasto Ostródę.</w:t>
            </w:r>
          </w:p>
          <w:p w:rsidR="00F724EA" w:rsidRPr="00F266C7" w:rsidRDefault="00F724EA" w:rsidP="00F266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4717CF" w:rsidRDefault="00C90365" w:rsidP="00BB4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Wspieranie  i upowszechnianie</w:t>
            </w:r>
            <w:r w:rsidR="00F266C7" w:rsidRPr="00BB499D">
              <w:rPr>
                <w:rFonts w:ascii="Arial" w:hAnsi="Arial" w:cs="Arial"/>
                <w:sz w:val="18"/>
                <w:szCs w:val="18"/>
              </w:rPr>
              <w:t xml:space="preserve"> kultury </w:t>
            </w:r>
            <w:r w:rsidR="006A5C9F" w:rsidRPr="00BB499D">
              <w:rPr>
                <w:rFonts w:ascii="Arial" w:hAnsi="Arial" w:cs="Arial"/>
                <w:sz w:val="18"/>
                <w:szCs w:val="18"/>
              </w:rPr>
              <w:t>fizycznej</w:t>
            </w:r>
            <w:r w:rsidR="00F724E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poprzez </w:t>
            </w:r>
            <w:r w:rsidR="00196F75">
              <w:rPr>
                <w:rFonts w:ascii="Arial" w:hAnsi="Arial" w:cs="Arial"/>
                <w:sz w:val="18"/>
                <w:szCs w:val="18"/>
              </w:rPr>
              <w:t>propagowanie aktywnego spędzania wolnego czasu</w:t>
            </w:r>
            <w:r w:rsidR="00196F75" w:rsidRPr="00C9526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7C5872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wśród </w:t>
            </w:r>
            <w:r w:rsidR="00196F75">
              <w:rPr>
                <w:rFonts w:ascii="Arial" w:hAnsi="Arial" w:cs="Arial"/>
                <w:sz w:val="18"/>
                <w:szCs w:val="18"/>
              </w:rPr>
              <w:t xml:space="preserve">mieszkańców Ostródy, w szczególności udział </w:t>
            </w:r>
            <w:r>
              <w:rPr>
                <w:rFonts w:ascii="Arial" w:hAnsi="Arial" w:cs="Arial"/>
                <w:sz w:val="18"/>
                <w:szCs w:val="18"/>
              </w:rPr>
              <w:t xml:space="preserve"> w regatach.</w:t>
            </w:r>
          </w:p>
          <w:p w:rsidR="00BB499D" w:rsidRDefault="00BB499D" w:rsidP="00BB4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gridSpan w:val="2"/>
          </w:tcPr>
          <w:p w:rsidR="004717CF" w:rsidRDefault="00F266C7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1134" w:type="dxa"/>
            <w:gridSpan w:val="2"/>
          </w:tcPr>
          <w:p w:rsidR="004717CF" w:rsidRPr="00F266C7" w:rsidRDefault="00F266C7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6C7">
              <w:rPr>
                <w:rFonts w:ascii="Arial" w:hAnsi="Arial" w:cs="Arial"/>
                <w:sz w:val="18"/>
                <w:szCs w:val="18"/>
              </w:rPr>
              <w:t>10.000 zł</w:t>
            </w:r>
          </w:p>
        </w:tc>
        <w:tc>
          <w:tcPr>
            <w:tcW w:w="1984" w:type="dxa"/>
          </w:tcPr>
          <w:p w:rsidR="004717CF" w:rsidRPr="00A226CF" w:rsidRDefault="00F266C7" w:rsidP="00A226CF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2019</w:t>
            </w:r>
            <w:r w:rsidRPr="00296A1B">
              <w:rPr>
                <w:rFonts w:ascii="Arial" w:hAnsi="Arial" w:cs="Arial"/>
                <w:sz w:val="18"/>
                <w:szCs w:val="18"/>
              </w:rPr>
              <w:t xml:space="preserve"> zadanie publiczne tego samego rodzaju realizował</w:t>
            </w:r>
            <w:r>
              <w:rPr>
                <w:rFonts w:ascii="Arial" w:hAnsi="Arial" w:cs="Arial"/>
                <w:sz w:val="18"/>
                <w:szCs w:val="18"/>
              </w:rPr>
              <w:t xml:space="preserve"> Klub Żeglarski </w:t>
            </w:r>
            <w:r w:rsidR="006A5C9F">
              <w:rPr>
                <w:rFonts w:ascii="Arial" w:hAnsi="Arial" w:cs="Arial"/>
                <w:sz w:val="18"/>
                <w:szCs w:val="18"/>
              </w:rPr>
              <w:t>Ostróda</w:t>
            </w:r>
            <w:r w:rsidRPr="00296A1B">
              <w:rPr>
                <w:rFonts w:ascii="Arial" w:hAnsi="Arial" w:cs="Arial"/>
                <w:sz w:val="18"/>
                <w:szCs w:val="18"/>
              </w:rPr>
              <w:t xml:space="preserve"> z siedzibą w Ostródzie. Dotacja z bu</w:t>
            </w:r>
            <w:r>
              <w:rPr>
                <w:rFonts w:ascii="Arial" w:hAnsi="Arial" w:cs="Arial"/>
                <w:sz w:val="18"/>
                <w:szCs w:val="18"/>
              </w:rPr>
              <w:t>dżetu miasta Ostródy wyniosła 10</w:t>
            </w:r>
            <w:r w:rsidRPr="00296A1B">
              <w:rPr>
                <w:rFonts w:ascii="Arial" w:hAnsi="Arial" w:cs="Arial"/>
                <w:sz w:val="18"/>
                <w:szCs w:val="18"/>
              </w:rPr>
              <w:t>.000 zł.</w:t>
            </w:r>
            <w:r w:rsidR="00BB49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82EEA" w:rsidTr="00C52C51">
        <w:tc>
          <w:tcPr>
            <w:tcW w:w="1809" w:type="dxa"/>
            <w:gridSpan w:val="2"/>
          </w:tcPr>
          <w:p w:rsidR="00C82EEA" w:rsidRPr="00D74FA5" w:rsidRDefault="00196F75" w:rsidP="00D74FA5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1.9 </w:t>
            </w:r>
            <w:r w:rsidR="00C82EEA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kajakarstwo i wioślarstwo. </w:t>
            </w:r>
            <w:r w:rsidR="00C82EEA" w:rsidRPr="00C82EEA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Zadanie z zakresu wspierania  i upowszechniania kultury fizycznej</w:t>
            </w:r>
            <w:r w:rsidR="000E24DE"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F724EA" w:rsidRPr="00231BEB" w:rsidRDefault="00F724EA" w:rsidP="00F724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Szkolenia</w:t>
            </w:r>
            <w:r w:rsidR="00C82EEA">
              <w:rPr>
                <w:rFonts w:ascii="Arial" w:hAnsi="Arial" w:cs="Arial"/>
                <w:sz w:val="18"/>
                <w:szCs w:val="18"/>
              </w:rPr>
              <w:t xml:space="preserve"> w zakresie sportów wo</w:t>
            </w:r>
            <w:r w:rsidR="009D1F05">
              <w:rPr>
                <w:rFonts w:ascii="Arial" w:hAnsi="Arial" w:cs="Arial"/>
                <w:sz w:val="18"/>
                <w:szCs w:val="18"/>
              </w:rPr>
              <w:t>dnych (</w:t>
            </w:r>
            <w:r w:rsidR="000E24DE">
              <w:rPr>
                <w:rFonts w:ascii="Arial" w:hAnsi="Arial" w:cs="Arial"/>
                <w:sz w:val="18"/>
                <w:szCs w:val="18"/>
              </w:rPr>
              <w:t>kajakarstwo  i wioślarstwo</w:t>
            </w:r>
            <w:r w:rsidR="00C82EE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D1F05">
              <w:rPr>
                <w:rFonts w:ascii="Arial" w:hAnsi="Arial" w:cs="Arial"/>
                <w:sz w:val="18"/>
                <w:szCs w:val="18"/>
              </w:rPr>
              <w:t xml:space="preserve">dzieci i młodzieży </w:t>
            </w:r>
            <w:r w:rsidR="000E24DE">
              <w:rPr>
                <w:rFonts w:ascii="Arial" w:hAnsi="Arial" w:cs="Arial"/>
                <w:sz w:val="18"/>
                <w:szCs w:val="18"/>
              </w:rPr>
              <w:t>z Ostródy</w:t>
            </w:r>
            <w:r w:rsidR="001E511A">
              <w:rPr>
                <w:rFonts w:ascii="Arial" w:hAnsi="Arial" w:cs="Arial"/>
                <w:sz w:val="18"/>
                <w:szCs w:val="18"/>
              </w:rPr>
              <w:t>,</w:t>
            </w:r>
            <w:r w:rsidR="000E24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73CF">
              <w:rPr>
                <w:rFonts w:ascii="Arial" w:hAnsi="Arial" w:cs="Arial"/>
                <w:sz w:val="18"/>
                <w:szCs w:val="18"/>
              </w:rPr>
              <w:t xml:space="preserve">w szczególności </w:t>
            </w:r>
            <w:r w:rsidR="009D1F05">
              <w:rPr>
                <w:rFonts w:ascii="Arial" w:hAnsi="Arial" w:cs="Arial"/>
                <w:sz w:val="18"/>
                <w:szCs w:val="18"/>
              </w:rPr>
              <w:t>zajęcia treningowe</w:t>
            </w:r>
            <w:r w:rsidR="000E24DE">
              <w:rPr>
                <w:rFonts w:ascii="Arial" w:hAnsi="Arial" w:cs="Arial"/>
                <w:sz w:val="18"/>
                <w:szCs w:val="18"/>
              </w:rPr>
              <w:t xml:space="preserve"> oraz udział w zawodach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1BEB">
              <w:rPr>
                <w:rFonts w:ascii="Arial" w:hAnsi="Arial" w:cs="Arial"/>
                <w:sz w:val="18"/>
                <w:szCs w:val="18"/>
              </w:rPr>
              <w:t>promujących sport i miasto Ostródę.</w:t>
            </w:r>
          </w:p>
          <w:p w:rsidR="00C82EEA" w:rsidRPr="00F266C7" w:rsidRDefault="00C82EEA" w:rsidP="008073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C82EEA" w:rsidRDefault="00C90365" w:rsidP="00BB49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Wspieranie  i upowszechnianie kultury fizycznej poprzez p</w:t>
            </w:r>
            <w:r w:rsidR="00F724EA">
              <w:rPr>
                <w:rFonts w:ascii="Arial" w:hAnsi="Arial" w:cs="Arial"/>
                <w:sz w:val="18"/>
                <w:szCs w:val="18"/>
              </w:rPr>
              <w:t xml:space="preserve">ropagowanie </w:t>
            </w:r>
            <w:r w:rsidR="00196F75">
              <w:rPr>
                <w:rFonts w:ascii="Arial" w:hAnsi="Arial" w:cs="Arial"/>
                <w:sz w:val="18"/>
                <w:szCs w:val="18"/>
              </w:rPr>
              <w:t xml:space="preserve">aktywnego spędzania wolnego czasu </w:t>
            </w:r>
            <w:r w:rsidR="008073CF">
              <w:rPr>
                <w:rFonts w:ascii="Arial" w:hAnsi="Arial" w:cs="Arial"/>
                <w:sz w:val="18"/>
                <w:szCs w:val="18"/>
              </w:rPr>
              <w:t xml:space="preserve">wśród </w:t>
            </w:r>
            <w:r w:rsidR="00D25C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5872">
              <w:rPr>
                <w:rFonts w:ascii="Arial" w:hAnsi="Arial" w:cs="Arial"/>
                <w:sz w:val="18"/>
                <w:szCs w:val="18"/>
              </w:rPr>
              <w:t xml:space="preserve">ostródzkich </w:t>
            </w:r>
            <w:r w:rsidR="000E24DE">
              <w:rPr>
                <w:rFonts w:ascii="Arial" w:hAnsi="Arial" w:cs="Arial"/>
                <w:sz w:val="18"/>
                <w:szCs w:val="18"/>
              </w:rPr>
              <w:t>dzieci i młodzieży</w:t>
            </w:r>
            <w:r>
              <w:rPr>
                <w:rFonts w:ascii="Arial" w:hAnsi="Arial" w:cs="Arial"/>
                <w:sz w:val="18"/>
                <w:szCs w:val="18"/>
              </w:rPr>
              <w:t>, w szczególności udział</w:t>
            </w:r>
            <w:r w:rsidR="000E24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w treningach i zawodach</w:t>
            </w:r>
            <w:r w:rsidR="00F724E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226CF" w:rsidRPr="00BB499D" w:rsidRDefault="00F724EA" w:rsidP="00BB49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C82EEA" w:rsidRDefault="000E24DE" w:rsidP="00C17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1134" w:type="dxa"/>
            <w:gridSpan w:val="2"/>
          </w:tcPr>
          <w:p w:rsidR="00C82EEA" w:rsidRPr="00F266C7" w:rsidRDefault="000E24DE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45.000</w:t>
            </w:r>
            <w:r w:rsidR="001E511A">
              <w:rPr>
                <w:rFonts w:ascii="Arial" w:hAnsi="Arial" w:cs="Arial"/>
                <w:sz w:val="18"/>
                <w:szCs w:val="18"/>
              </w:rPr>
              <w:t xml:space="preserve"> zł </w:t>
            </w:r>
          </w:p>
        </w:tc>
        <w:tc>
          <w:tcPr>
            <w:tcW w:w="1984" w:type="dxa"/>
          </w:tcPr>
          <w:p w:rsidR="00C82EEA" w:rsidRDefault="000E54A6" w:rsidP="000E54A6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2019</w:t>
            </w:r>
            <w:r w:rsidRPr="00296A1B">
              <w:rPr>
                <w:rFonts w:ascii="Arial" w:hAnsi="Arial" w:cs="Arial"/>
                <w:sz w:val="18"/>
                <w:szCs w:val="18"/>
              </w:rPr>
              <w:t xml:space="preserve"> zadanie publiczne tego samego rodzaju realizował</w:t>
            </w:r>
            <w:r>
              <w:rPr>
                <w:rFonts w:ascii="Arial" w:hAnsi="Arial" w:cs="Arial"/>
                <w:sz w:val="18"/>
                <w:szCs w:val="18"/>
              </w:rPr>
              <w:t xml:space="preserve"> Uczniowski Klub Sportowy „Puma” </w:t>
            </w:r>
            <w:r w:rsidRPr="00296A1B">
              <w:rPr>
                <w:rFonts w:ascii="Arial" w:hAnsi="Arial" w:cs="Arial"/>
                <w:sz w:val="18"/>
                <w:szCs w:val="18"/>
              </w:rPr>
              <w:t>siedzibą w Ostródzie. Dotacja z bu</w:t>
            </w:r>
            <w:r>
              <w:rPr>
                <w:rFonts w:ascii="Arial" w:hAnsi="Arial" w:cs="Arial"/>
                <w:sz w:val="18"/>
                <w:szCs w:val="18"/>
              </w:rPr>
              <w:t xml:space="preserve">dżetu miasta Ostródy wyniosła 45.000. </w:t>
            </w:r>
          </w:p>
          <w:p w:rsidR="00E24A51" w:rsidRDefault="00E24A51" w:rsidP="000E54A6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24A51" w:rsidRDefault="00E24A51" w:rsidP="000E54A6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4A6" w:rsidTr="00C52C51">
        <w:tc>
          <w:tcPr>
            <w:tcW w:w="1809" w:type="dxa"/>
            <w:gridSpan w:val="2"/>
          </w:tcPr>
          <w:p w:rsidR="000E54A6" w:rsidRDefault="00196F75" w:rsidP="00D74FA5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lastRenderedPageBreak/>
              <w:t xml:space="preserve">1.10 </w:t>
            </w:r>
            <w:r w:rsidR="000E54A6">
              <w:rPr>
                <w:rStyle w:val="Pogrubienie"/>
                <w:rFonts w:ascii="Arial" w:hAnsi="Arial" w:cs="Arial"/>
                <w:sz w:val="18"/>
                <w:szCs w:val="18"/>
              </w:rPr>
              <w:t>boks.</w:t>
            </w:r>
          </w:p>
          <w:p w:rsidR="000E54A6" w:rsidRPr="000E54A6" w:rsidRDefault="000E54A6" w:rsidP="00D74FA5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0E54A6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Zadanie z zakresu wspierania  i upowszechniania kultury fizycznej 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F724EA" w:rsidRPr="00231BEB" w:rsidRDefault="00F724EA" w:rsidP="00F724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Szkolenia</w:t>
            </w:r>
            <w:r w:rsidR="000E54A6">
              <w:rPr>
                <w:rFonts w:ascii="Arial" w:hAnsi="Arial" w:cs="Arial"/>
                <w:sz w:val="18"/>
                <w:szCs w:val="18"/>
              </w:rPr>
              <w:t xml:space="preserve"> w zakresie </w:t>
            </w:r>
            <w:r w:rsidR="008073CF">
              <w:rPr>
                <w:rFonts w:ascii="Arial" w:hAnsi="Arial" w:cs="Arial"/>
                <w:sz w:val="18"/>
                <w:szCs w:val="18"/>
              </w:rPr>
              <w:t xml:space="preserve">boksu </w:t>
            </w:r>
            <w:r w:rsidR="008073CF" w:rsidRPr="00F10FC3">
              <w:rPr>
                <w:rFonts w:ascii="Arial" w:hAnsi="Arial" w:cs="Arial"/>
                <w:sz w:val="18"/>
                <w:szCs w:val="18"/>
              </w:rPr>
              <w:t>dla dzieci, młodzieży i dorosłych</w:t>
            </w:r>
            <w:r w:rsidR="00F10FC3">
              <w:rPr>
                <w:rFonts w:ascii="Arial" w:hAnsi="Arial" w:cs="Arial"/>
                <w:sz w:val="18"/>
                <w:szCs w:val="18"/>
              </w:rPr>
              <w:t xml:space="preserve"> z Ostródy </w:t>
            </w:r>
            <w:r w:rsidR="001C744D">
              <w:rPr>
                <w:rFonts w:ascii="Arial" w:hAnsi="Arial" w:cs="Arial"/>
                <w:sz w:val="18"/>
                <w:szCs w:val="18"/>
              </w:rPr>
              <w:t xml:space="preserve">w szczególności </w:t>
            </w:r>
            <w:r w:rsidR="008073CF">
              <w:rPr>
                <w:rFonts w:ascii="Arial" w:hAnsi="Arial" w:cs="Arial"/>
                <w:sz w:val="18"/>
                <w:szCs w:val="18"/>
              </w:rPr>
              <w:t>zajęcia treningowe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744D">
              <w:rPr>
                <w:rFonts w:ascii="Arial" w:hAnsi="Arial" w:cs="Arial"/>
                <w:sz w:val="18"/>
                <w:szCs w:val="18"/>
              </w:rPr>
              <w:t>promujące</w:t>
            </w:r>
            <w:r w:rsidRPr="00231BEB">
              <w:rPr>
                <w:rFonts w:ascii="Arial" w:hAnsi="Arial" w:cs="Arial"/>
                <w:sz w:val="18"/>
                <w:szCs w:val="18"/>
              </w:rPr>
              <w:t xml:space="preserve"> sport i miasto Ostródę.</w:t>
            </w:r>
          </w:p>
          <w:p w:rsidR="000E54A6" w:rsidRDefault="000E54A6" w:rsidP="000E2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F724EA" w:rsidRDefault="00C90365" w:rsidP="00F724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Wspieranie  i upowszechnianie kultury fizycznej poprzez p</w:t>
            </w:r>
            <w:r w:rsidR="00F724EA">
              <w:rPr>
                <w:rFonts w:ascii="Arial" w:hAnsi="Arial" w:cs="Arial"/>
                <w:sz w:val="18"/>
                <w:szCs w:val="18"/>
              </w:rPr>
              <w:t>ropagowanie</w:t>
            </w:r>
            <w:r w:rsidR="008073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6F75">
              <w:rPr>
                <w:rFonts w:ascii="Arial" w:hAnsi="Arial" w:cs="Arial"/>
                <w:sz w:val="18"/>
                <w:szCs w:val="18"/>
              </w:rPr>
              <w:t>aktywnego spędzania wolnego czasu</w:t>
            </w:r>
            <w:r w:rsidR="008073CF">
              <w:rPr>
                <w:rFonts w:ascii="Arial" w:hAnsi="Arial" w:cs="Arial"/>
                <w:sz w:val="18"/>
                <w:szCs w:val="18"/>
              </w:rPr>
              <w:t xml:space="preserve"> wśród dzieci, młodzieży </w:t>
            </w:r>
            <w:r w:rsidR="008158C2">
              <w:rPr>
                <w:rFonts w:ascii="Arial" w:hAnsi="Arial" w:cs="Arial"/>
                <w:sz w:val="18"/>
                <w:szCs w:val="18"/>
              </w:rPr>
              <w:t>oraz dorosłych</w:t>
            </w:r>
            <w:r>
              <w:rPr>
                <w:rFonts w:ascii="Arial" w:hAnsi="Arial" w:cs="Arial"/>
                <w:sz w:val="18"/>
                <w:szCs w:val="18"/>
              </w:rPr>
              <w:t>, w szczególności udział w zajęciach</w:t>
            </w:r>
            <w:r w:rsidR="00F10FC3">
              <w:rPr>
                <w:rFonts w:ascii="Arial" w:hAnsi="Arial" w:cs="Arial"/>
                <w:sz w:val="18"/>
                <w:szCs w:val="18"/>
              </w:rPr>
              <w:t xml:space="preserve"> treningowych</w:t>
            </w:r>
            <w:r w:rsidR="00F724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F724EA" w:rsidRPr="00BB499D" w:rsidRDefault="00F724EA" w:rsidP="00F72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0E54A6" w:rsidRDefault="000341AC" w:rsidP="00C17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1134" w:type="dxa"/>
            <w:gridSpan w:val="2"/>
          </w:tcPr>
          <w:p w:rsidR="000E54A6" w:rsidRDefault="000341AC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  <w:r w:rsidR="00F10FC3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984" w:type="dxa"/>
          </w:tcPr>
          <w:p w:rsidR="000E54A6" w:rsidRDefault="00D16AE2" w:rsidP="000E54A6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Zadanie nie było realizowane. </w:t>
            </w:r>
          </w:p>
        </w:tc>
      </w:tr>
      <w:tr w:rsidR="008073CF" w:rsidTr="00C52C51">
        <w:tc>
          <w:tcPr>
            <w:tcW w:w="1809" w:type="dxa"/>
            <w:gridSpan w:val="2"/>
          </w:tcPr>
          <w:p w:rsidR="008073CF" w:rsidRDefault="007C5872" w:rsidP="00D74FA5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1.11 </w:t>
            </w:r>
            <w:r w:rsidR="008073CF">
              <w:rPr>
                <w:rStyle w:val="Pogrubienie"/>
                <w:rFonts w:ascii="Arial" w:hAnsi="Arial" w:cs="Arial"/>
                <w:sz w:val="18"/>
                <w:szCs w:val="18"/>
              </w:rPr>
              <w:t>badminton</w:t>
            </w:r>
            <w:r w:rsidR="00196F75"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  <w:p w:rsidR="00196F75" w:rsidRDefault="00196F75" w:rsidP="00D74FA5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C82EEA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Zadanie z zakresu wspierania  i upowszechniania kultury fizycznej</w:t>
            </w:r>
            <w:r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8073CF" w:rsidRDefault="00DA213E" w:rsidP="000E24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Szkolenia w zakresie badmintona dla dzieci, młodzieży oraz dorosłych z Ostródy</w:t>
            </w:r>
            <w:r w:rsidR="001C744D">
              <w:rPr>
                <w:rFonts w:ascii="Arial" w:hAnsi="Arial" w:cs="Arial"/>
                <w:sz w:val="18"/>
                <w:szCs w:val="18"/>
              </w:rPr>
              <w:t xml:space="preserve">; w szczególności organizację zajęć treningowych, zawodów i warsztatów promujących sport i miasto Ostródę.  </w:t>
            </w:r>
          </w:p>
        </w:tc>
        <w:tc>
          <w:tcPr>
            <w:tcW w:w="2268" w:type="dxa"/>
            <w:gridSpan w:val="2"/>
          </w:tcPr>
          <w:p w:rsidR="008073CF" w:rsidRDefault="00196F75" w:rsidP="00BB49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Wspieranie  i upowszechnianie kultury fizycznej poprzez p</w:t>
            </w:r>
            <w:r w:rsidR="001C744D">
              <w:rPr>
                <w:rFonts w:ascii="Arial" w:hAnsi="Arial" w:cs="Arial"/>
                <w:sz w:val="18"/>
                <w:szCs w:val="18"/>
              </w:rPr>
              <w:t xml:space="preserve">ropagowanie </w:t>
            </w:r>
            <w:r>
              <w:rPr>
                <w:rFonts w:ascii="Arial" w:hAnsi="Arial" w:cs="Arial"/>
                <w:sz w:val="18"/>
                <w:szCs w:val="18"/>
              </w:rPr>
              <w:t xml:space="preserve">aktywnego spędzania wolnego </w:t>
            </w:r>
            <w:r w:rsidR="007C5872">
              <w:rPr>
                <w:rFonts w:ascii="Arial" w:hAnsi="Arial" w:cs="Arial"/>
                <w:sz w:val="18"/>
                <w:szCs w:val="18"/>
              </w:rPr>
              <w:t xml:space="preserve">czasu wśród ostródzkiej młodzieży, dzieci </w:t>
            </w:r>
            <w:r w:rsidR="001C744D">
              <w:rPr>
                <w:rFonts w:ascii="Arial" w:hAnsi="Arial" w:cs="Arial"/>
                <w:sz w:val="18"/>
                <w:szCs w:val="18"/>
              </w:rPr>
              <w:t>oraz dorosłych</w:t>
            </w:r>
            <w:r w:rsidR="008A77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6A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779">
              <w:rPr>
                <w:rFonts w:ascii="Arial" w:hAnsi="Arial" w:cs="Arial"/>
                <w:sz w:val="18"/>
                <w:szCs w:val="18"/>
              </w:rPr>
              <w:t xml:space="preserve">poprzez </w:t>
            </w:r>
            <w:r>
              <w:rPr>
                <w:rFonts w:ascii="Arial" w:hAnsi="Arial" w:cs="Arial"/>
                <w:sz w:val="18"/>
                <w:szCs w:val="18"/>
              </w:rPr>
              <w:t>uczestnictwo w zajęciach</w:t>
            </w:r>
            <w:r w:rsidR="008A7779">
              <w:rPr>
                <w:rFonts w:ascii="Arial" w:hAnsi="Arial" w:cs="Arial"/>
                <w:sz w:val="18"/>
                <w:szCs w:val="18"/>
              </w:rPr>
              <w:t xml:space="preserve"> treningowych.</w:t>
            </w:r>
          </w:p>
          <w:p w:rsidR="008A7779" w:rsidRDefault="008A7779" w:rsidP="00BB4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8073CF" w:rsidRDefault="00F10FC3" w:rsidP="00C17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1134" w:type="dxa"/>
            <w:gridSpan w:val="2"/>
          </w:tcPr>
          <w:p w:rsidR="008073CF" w:rsidRDefault="00F10FC3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 zł</w:t>
            </w:r>
          </w:p>
        </w:tc>
        <w:tc>
          <w:tcPr>
            <w:tcW w:w="1984" w:type="dxa"/>
          </w:tcPr>
          <w:p w:rsidR="008073CF" w:rsidRDefault="00D16AE2" w:rsidP="000E54A6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Zadanie nie było realizowane. </w:t>
            </w:r>
          </w:p>
        </w:tc>
      </w:tr>
      <w:tr w:rsidR="008073CF" w:rsidTr="00C52C51">
        <w:tc>
          <w:tcPr>
            <w:tcW w:w="1809" w:type="dxa"/>
            <w:gridSpan w:val="2"/>
          </w:tcPr>
          <w:p w:rsidR="008073CF" w:rsidRDefault="0027643C" w:rsidP="00D74FA5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1.12</w:t>
            </w:r>
            <w:r w:rsidR="008073CF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 tenis ziemny</w:t>
            </w:r>
            <w:r w:rsidR="00196F75"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  <w:r w:rsidR="008073CF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96F75" w:rsidRDefault="00196F75" w:rsidP="00D74FA5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C82EEA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Zadanie z zakresu wspierania  i upowszechniania kultury fizycznej</w:t>
            </w:r>
            <w:r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8073CF" w:rsidRDefault="008A7779" w:rsidP="008A7779">
            <w:pPr>
              <w:rPr>
                <w:rFonts w:ascii="Arial" w:hAnsi="Arial" w:cs="Arial"/>
                <w:sz w:val="18"/>
                <w:szCs w:val="18"/>
              </w:rPr>
            </w:pPr>
            <w:r w:rsidRPr="00F10FC3">
              <w:rPr>
                <w:rFonts w:ascii="Arial" w:hAnsi="Arial" w:cs="Arial"/>
                <w:sz w:val="18"/>
                <w:szCs w:val="18"/>
              </w:rPr>
              <w:t>Szkolenia w zakresie tenisa ziemnego dla dzieci i młodzieży  z Ostródy; w szczególności organizację zajęć treningowych oraz turniejów sportowych promujących sport  i</w:t>
            </w:r>
            <w:r>
              <w:rPr>
                <w:rFonts w:ascii="Arial" w:hAnsi="Arial" w:cs="Arial"/>
                <w:sz w:val="18"/>
                <w:szCs w:val="18"/>
              </w:rPr>
              <w:t xml:space="preserve"> miasto Ostródę.  </w:t>
            </w:r>
          </w:p>
        </w:tc>
        <w:tc>
          <w:tcPr>
            <w:tcW w:w="2268" w:type="dxa"/>
            <w:gridSpan w:val="2"/>
          </w:tcPr>
          <w:p w:rsidR="008073CF" w:rsidRDefault="00F10FC3" w:rsidP="007C58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Propagowanie tenisa ziemnego wśród </w:t>
            </w:r>
            <w:r w:rsidR="007C5872">
              <w:rPr>
                <w:rFonts w:ascii="Arial" w:hAnsi="Arial" w:cs="Arial"/>
                <w:sz w:val="18"/>
                <w:szCs w:val="18"/>
              </w:rPr>
              <w:t xml:space="preserve">ostródzkich dzieci i młodzieży poprzez uczestnictwo w zajęciach treningowych i turniejach sportowych.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8073CF" w:rsidRDefault="00F10FC3" w:rsidP="00C17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1134" w:type="dxa"/>
            <w:gridSpan w:val="2"/>
          </w:tcPr>
          <w:p w:rsidR="008073CF" w:rsidRDefault="00F10FC3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10.000 zł </w:t>
            </w:r>
          </w:p>
        </w:tc>
        <w:tc>
          <w:tcPr>
            <w:tcW w:w="1984" w:type="dxa"/>
          </w:tcPr>
          <w:p w:rsidR="008073CF" w:rsidRDefault="00D16AE2" w:rsidP="000E54A6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Zadanie nie było realizowane </w:t>
            </w:r>
          </w:p>
        </w:tc>
      </w:tr>
      <w:tr w:rsidR="000E6B2A" w:rsidTr="00C52C51">
        <w:tc>
          <w:tcPr>
            <w:tcW w:w="1809" w:type="dxa"/>
            <w:gridSpan w:val="2"/>
          </w:tcPr>
          <w:p w:rsidR="000E6B2A" w:rsidRPr="00D74FA5" w:rsidRDefault="000E6B2A" w:rsidP="00D74FA5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E6B2A" w:rsidRPr="00F266C7" w:rsidRDefault="000E6B2A" w:rsidP="00F266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0E6B2A" w:rsidRPr="00BB499D" w:rsidRDefault="000E6B2A" w:rsidP="00BB4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0E6B2A" w:rsidRDefault="000E6B2A" w:rsidP="00C17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E6B2A" w:rsidRPr="00F266C7" w:rsidRDefault="000E6B2A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Suma </w:t>
            </w:r>
            <w:r w:rsidR="000E54A6"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="00F51DCF" w:rsidRPr="00F51DCF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F51DCF">
              <w:rPr>
                <w:rFonts w:ascii="Arial" w:hAnsi="Arial" w:cs="Arial"/>
                <w:b/>
                <w:sz w:val="18"/>
                <w:szCs w:val="18"/>
              </w:rPr>
              <w:t>.000</w:t>
            </w:r>
            <w:r w:rsidR="00F51DCF">
              <w:rPr>
                <w:rFonts w:ascii="Arial" w:hAnsi="Arial" w:cs="Arial"/>
                <w:b/>
                <w:sz w:val="18"/>
                <w:szCs w:val="18"/>
              </w:rPr>
              <w:t xml:space="preserve"> zł </w:t>
            </w:r>
          </w:p>
        </w:tc>
        <w:tc>
          <w:tcPr>
            <w:tcW w:w="1984" w:type="dxa"/>
          </w:tcPr>
          <w:p w:rsidR="000E6B2A" w:rsidRDefault="000E6B2A" w:rsidP="00F266C7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3F7" w:rsidTr="006E38EF">
        <w:tc>
          <w:tcPr>
            <w:tcW w:w="10881" w:type="dxa"/>
            <w:gridSpan w:val="10"/>
          </w:tcPr>
          <w:p w:rsidR="00B623F7" w:rsidRDefault="00E6356D" w:rsidP="00E24A51">
            <w:pPr>
              <w:jc w:val="center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</w:rPr>
              <w:t>2</w:t>
            </w:r>
            <w:r w:rsidR="00B623F7" w:rsidRPr="00BA4D0D">
              <w:rPr>
                <w:rStyle w:val="Pogrubienie"/>
                <w:rFonts w:ascii="Arial" w:hAnsi="Arial" w:cs="Arial"/>
              </w:rPr>
              <w:t>. Edukacja ekologiczna, działania na rzecz ekologii i ochrony środowiska</w:t>
            </w:r>
          </w:p>
          <w:p w:rsidR="00E6356D" w:rsidRPr="00E24A51" w:rsidRDefault="00E6356D" w:rsidP="00E24A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F7E71" w:rsidTr="006E38EF">
        <w:tc>
          <w:tcPr>
            <w:tcW w:w="1668" w:type="dxa"/>
          </w:tcPr>
          <w:p w:rsidR="002F7E71" w:rsidRDefault="00E6356D" w:rsidP="00B623F7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2</w:t>
            </w:r>
            <w:r w:rsidR="00B623F7" w:rsidRPr="00B623F7">
              <w:rPr>
                <w:rStyle w:val="Pogrubienie"/>
                <w:rFonts w:ascii="Arial" w:hAnsi="Arial" w:cs="Arial"/>
                <w:sz w:val="18"/>
                <w:szCs w:val="18"/>
              </w:rPr>
              <w:t>.1 Popularyzacja ekologii i ochrony środowiska wśród dzieci i młodzieży ze szkół ostródzkich.</w:t>
            </w:r>
          </w:p>
          <w:p w:rsidR="00B623F7" w:rsidRDefault="004360F4" w:rsidP="00B623F7">
            <w:pPr>
              <w:rPr>
                <w:rFonts w:ascii="Arial" w:hAnsi="Arial" w:cs="Arial"/>
                <w:sz w:val="18"/>
                <w:szCs w:val="18"/>
              </w:rPr>
            </w:pPr>
            <w:r w:rsidRPr="000E5F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adanie z zakresu edukacji ekologicznej dzieci i młodzieży."/>
                  </w:textInput>
                </w:ffData>
              </w:fldChar>
            </w:r>
            <w:r w:rsidR="000E5F14" w:rsidRPr="000E5F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5F14">
              <w:rPr>
                <w:rFonts w:ascii="Arial" w:hAnsi="Arial" w:cs="Arial"/>
                <w:sz w:val="18"/>
                <w:szCs w:val="18"/>
              </w:rPr>
            </w:r>
            <w:r w:rsidRPr="000E5F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5F14" w:rsidRPr="000E5F14">
              <w:rPr>
                <w:rFonts w:ascii="Arial" w:hAnsi="Arial" w:cs="Arial"/>
                <w:noProof/>
                <w:sz w:val="18"/>
                <w:szCs w:val="18"/>
              </w:rPr>
              <w:t>Zadanie z zakresu edukacji ekologicznej dzieci i młodzieży.</w:t>
            </w:r>
            <w:r w:rsidRPr="000E5F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6356D" w:rsidRPr="00E24A51" w:rsidRDefault="00E6356D" w:rsidP="00B623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2F7E71" w:rsidRPr="000E5F14" w:rsidRDefault="004360F4" w:rsidP="000E5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dejmowanie działań na rzecz ekologii i ochrony środowiska poprzez organizację akcji proekologicznych, warsztatów tematycznych, konkursów wiedzy, "/>
                  </w:textInput>
                </w:ffData>
              </w:fldChar>
            </w:r>
            <w:r w:rsidR="007C58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5872">
              <w:rPr>
                <w:rFonts w:ascii="Arial" w:hAnsi="Arial" w:cs="Arial"/>
                <w:noProof/>
                <w:sz w:val="18"/>
                <w:szCs w:val="18"/>
              </w:rPr>
              <w:t xml:space="preserve">Podejmowanie działań na rzecz ekologii i ochrony środowiska poprzez organizację akcji proekologicznych, warsztatów tematycznych, konkursów wiedzy, 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E5F14" w:rsidRPr="000E5F14">
              <w:rPr>
                <w:rFonts w:ascii="Arial" w:hAnsi="Arial" w:cs="Arial"/>
                <w:sz w:val="18"/>
                <w:szCs w:val="18"/>
              </w:rPr>
              <w:t>mających na celu popularyzację ekologii i ochrony środowiska wśród uczniów ze szkół ostródzkich.</w:t>
            </w:r>
          </w:p>
        </w:tc>
        <w:tc>
          <w:tcPr>
            <w:tcW w:w="2127" w:type="dxa"/>
          </w:tcPr>
          <w:p w:rsidR="002F7E71" w:rsidRPr="000E5F14" w:rsidRDefault="000E5F14" w:rsidP="007C58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Popularyzacja ekologii  i ochrony środowiska poprzez organizację</w:t>
            </w:r>
            <w:r w:rsidRPr="000E5F14">
              <w:rPr>
                <w:rFonts w:ascii="Arial" w:hAnsi="Arial" w:cs="Arial"/>
                <w:sz w:val="18"/>
                <w:szCs w:val="18"/>
              </w:rPr>
              <w:t xml:space="preserve"> akcji proekologicznych, warsztatów tematycznych, konkursów wiedzy </w:t>
            </w:r>
            <w:r w:rsidR="00940730">
              <w:rPr>
                <w:rFonts w:ascii="Arial" w:hAnsi="Arial" w:cs="Arial"/>
                <w:sz w:val="18"/>
                <w:szCs w:val="18"/>
              </w:rPr>
              <w:t>wśród dzieci i młodzieży</w:t>
            </w:r>
            <w:r w:rsidR="007C5872">
              <w:rPr>
                <w:rFonts w:ascii="Arial" w:hAnsi="Arial" w:cs="Arial"/>
                <w:sz w:val="18"/>
                <w:szCs w:val="18"/>
              </w:rPr>
              <w:t xml:space="preserve"> z Ostródy</w:t>
            </w:r>
            <w:r w:rsidR="00646C3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0E5F1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2F7E71" w:rsidRDefault="00B623F7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992" w:type="dxa"/>
            <w:gridSpan w:val="2"/>
          </w:tcPr>
          <w:p w:rsidR="002F7E71" w:rsidRPr="0003301D" w:rsidRDefault="00B623F7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01D">
              <w:rPr>
                <w:rFonts w:ascii="Arial" w:hAnsi="Arial" w:cs="Arial"/>
                <w:sz w:val="18"/>
                <w:szCs w:val="18"/>
              </w:rPr>
              <w:t>15.000 zł</w:t>
            </w:r>
          </w:p>
        </w:tc>
        <w:tc>
          <w:tcPr>
            <w:tcW w:w="2268" w:type="dxa"/>
            <w:gridSpan w:val="2"/>
          </w:tcPr>
          <w:p w:rsidR="002F7E71" w:rsidRPr="00940730" w:rsidRDefault="004360F4" w:rsidP="00940730">
            <w:pP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 w:rsidRPr="009407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 roku 2019 zadanie publiczne tego samego rodzaju  realizowane było przez ZHP, Chorągiew Warmińsko-Mazurską, Hufiec ZHP w Ostródzie. Dotacja z budżetu miasta Ostródy wyniosła 15.000 zł."/>
                  </w:textInput>
                </w:ffData>
              </w:fldChar>
            </w:r>
            <w:r w:rsidR="00940730" w:rsidRPr="009407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instrText xml:space="preserve"> FORMTEXT </w:instrText>
            </w:r>
            <w:r w:rsidRPr="009407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r>
            <w:r w:rsidRPr="009407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fldChar w:fldCharType="separate"/>
            </w:r>
            <w:r w:rsidR="00940730" w:rsidRPr="009407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W roku 2019 zadanie publiczne tego samego rodzaju  realizowane było przez ZHP, Chorągiew Warmińsko-Mazurską, Hufiec ZHP w Ostródzie. Dotacja z budżetu miasta Ostródy wyniosła 15.000 zł.</w:t>
            </w:r>
            <w:r w:rsidRPr="009407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fldChar w:fldCharType="end"/>
            </w:r>
          </w:p>
        </w:tc>
      </w:tr>
      <w:tr w:rsidR="002F7E71" w:rsidTr="006E38EF">
        <w:tc>
          <w:tcPr>
            <w:tcW w:w="1668" w:type="dxa"/>
          </w:tcPr>
          <w:p w:rsidR="002F7E71" w:rsidRDefault="00E6356D" w:rsidP="00B623F7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2</w:t>
            </w:r>
            <w:r w:rsidR="00B623F7" w:rsidRPr="00B623F7">
              <w:rPr>
                <w:rStyle w:val="Pogrubienie"/>
                <w:rFonts w:ascii="Arial" w:hAnsi="Arial" w:cs="Arial"/>
                <w:sz w:val="18"/>
                <w:szCs w:val="18"/>
              </w:rPr>
              <w:t>.2 Wspieranie działań na rzecz ekologii i ochrony</w:t>
            </w:r>
            <w:r w:rsidR="0003301D"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  <w:r w:rsidR="00B623F7" w:rsidRPr="00B623F7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 </w:t>
            </w:r>
            <w:r w:rsidR="00940730">
              <w:rPr>
                <w:rStyle w:val="Pogrubienie"/>
                <w:rFonts w:ascii="Arial" w:hAnsi="Arial" w:cs="Arial"/>
                <w:sz w:val="18"/>
                <w:szCs w:val="18"/>
              </w:rPr>
              <w:t>ś</w:t>
            </w:r>
            <w:r w:rsidR="00B623F7" w:rsidRPr="00B623F7">
              <w:rPr>
                <w:rStyle w:val="Pogrubienie"/>
                <w:rFonts w:ascii="Arial" w:hAnsi="Arial" w:cs="Arial"/>
                <w:sz w:val="18"/>
                <w:szCs w:val="18"/>
              </w:rPr>
              <w:t>rodowiska</w:t>
            </w:r>
            <w:r w:rsidR="00940730"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  <w:p w:rsidR="00A226CF" w:rsidRDefault="004360F4" w:rsidP="00B623F7">
            <w:pPr>
              <w:rPr>
                <w:rFonts w:ascii="Arial" w:hAnsi="Arial" w:cs="Arial"/>
                <w:sz w:val="18"/>
                <w:szCs w:val="18"/>
              </w:rPr>
            </w:pPr>
            <w:r w:rsidRPr="009407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adanie z zakresu edukacji ekologicznej i ochrony środowiska."/>
                  </w:textInput>
                </w:ffData>
              </w:fldChar>
            </w:r>
            <w:r w:rsidR="00940730" w:rsidRPr="009407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0730">
              <w:rPr>
                <w:rFonts w:ascii="Arial" w:hAnsi="Arial" w:cs="Arial"/>
                <w:sz w:val="18"/>
                <w:szCs w:val="18"/>
              </w:rPr>
            </w:r>
            <w:r w:rsidRPr="009407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40730" w:rsidRPr="00940730">
              <w:rPr>
                <w:rFonts w:ascii="Arial" w:hAnsi="Arial" w:cs="Arial"/>
                <w:noProof/>
                <w:sz w:val="18"/>
                <w:szCs w:val="18"/>
              </w:rPr>
              <w:t>Zadanie z zakresu edukacji ekologicznej i ochrony środowiska.</w:t>
            </w:r>
            <w:r w:rsidRPr="009407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24A51" w:rsidRPr="00940730" w:rsidRDefault="00E24A51" w:rsidP="00B62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2F7E71" w:rsidRPr="00940730" w:rsidRDefault="004360F4" w:rsidP="00940730">
            <w:pPr>
              <w:rPr>
                <w:rFonts w:ascii="Arial" w:hAnsi="Arial" w:cs="Arial"/>
                <w:sz w:val="18"/>
                <w:szCs w:val="18"/>
              </w:rPr>
            </w:pPr>
            <w:r w:rsidRPr="009407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Organizacja koncertów i festiwali, mających na celu popularyzację działań na rzecz ekologii i ochrony środowiska wśród mieszkańców Ostródy"/>
                  </w:textInput>
                </w:ffData>
              </w:fldChar>
            </w:r>
            <w:r w:rsidR="00940730" w:rsidRPr="009407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0730">
              <w:rPr>
                <w:rFonts w:ascii="Arial" w:hAnsi="Arial" w:cs="Arial"/>
                <w:sz w:val="18"/>
                <w:szCs w:val="18"/>
              </w:rPr>
            </w:r>
            <w:r w:rsidRPr="009407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40730" w:rsidRPr="00940730">
              <w:rPr>
                <w:rFonts w:ascii="Arial" w:hAnsi="Arial" w:cs="Arial"/>
                <w:noProof/>
                <w:sz w:val="18"/>
                <w:szCs w:val="18"/>
              </w:rPr>
              <w:t xml:space="preserve"> Organizacja koncertów i festiwali, mających na celu popularyzację działań na rzecz ekologii i ochrony środowiska wśród mieszkańców Ostródy</w:t>
            </w:r>
            <w:r w:rsidRPr="009407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:rsidR="002F7E71" w:rsidRDefault="00940730" w:rsidP="00820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Popularyzacja ekologii  i ochrony środowiska poprzez organizację koncertów i festiwali wśród dzieci i młodzież</w:t>
            </w:r>
            <w:r w:rsidR="00646C3B">
              <w:rPr>
                <w:rFonts w:ascii="Arial" w:hAnsi="Arial" w:cs="Arial"/>
                <w:sz w:val="18"/>
                <w:szCs w:val="18"/>
              </w:rPr>
              <w:t>y w Ostródzie.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gridSpan w:val="2"/>
          </w:tcPr>
          <w:p w:rsidR="002F7E71" w:rsidRDefault="00B623F7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992" w:type="dxa"/>
            <w:gridSpan w:val="2"/>
          </w:tcPr>
          <w:p w:rsidR="002F7E71" w:rsidRPr="0003301D" w:rsidRDefault="00B623F7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01D">
              <w:rPr>
                <w:rFonts w:ascii="Arial" w:hAnsi="Arial" w:cs="Arial"/>
                <w:sz w:val="18"/>
                <w:szCs w:val="18"/>
              </w:rPr>
              <w:t>5.000 zł</w:t>
            </w:r>
          </w:p>
        </w:tc>
        <w:tc>
          <w:tcPr>
            <w:tcW w:w="2268" w:type="dxa"/>
            <w:gridSpan w:val="2"/>
          </w:tcPr>
          <w:p w:rsidR="002F7E71" w:rsidRDefault="004360F4" w:rsidP="00940730">
            <w:pPr>
              <w:rPr>
                <w:sz w:val="22"/>
                <w:szCs w:val="22"/>
              </w:rPr>
            </w:pP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 roku 2019 zadanie publiczne tego samego rodzaju  realizowane było przez ZHP, Chorągiew Warmińsko-Mazurską, Hufiec ZHP w Ostródzie. Dotacja z budżetu miasta Ostródy wyniosła 5.000 zł."/>
                  </w:textInput>
                </w:ffData>
              </w:fldChar>
            </w:r>
            <w:r w:rsidR="009407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instrText xml:space="preserve"> FORMTEXT </w:instrTex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fldChar w:fldCharType="separate"/>
            </w:r>
            <w:r w:rsidR="00940730">
              <w:rPr>
                <w:rStyle w:val="Uwydatnienie"/>
                <w:rFonts w:ascii="Arial" w:hAnsi="Arial" w:cs="Arial"/>
                <w:i w:val="0"/>
                <w:noProof/>
                <w:sz w:val="18"/>
                <w:szCs w:val="18"/>
              </w:rPr>
              <w:t>W roku 2019 zadanie publiczne tego samego rodzaju  realizowane było przez ZHP, Chorągiew Warmińsko-Mazurską, Hufiec ZHP w Ostródzie. Dotacja z budżetu miasta Ostródy wyniosła 5.000 zł.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fldChar w:fldCharType="end"/>
            </w:r>
          </w:p>
        </w:tc>
      </w:tr>
      <w:tr w:rsidR="002F7E71" w:rsidTr="006E38EF">
        <w:tc>
          <w:tcPr>
            <w:tcW w:w="1668" w:type="dxa"/>
          </w:tcPr>
          <w:p w:rsidR="002F7E71" w:rsidRDefault="00E6356D" w:rsidP="0003301D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2</w:t>
            </w:r>
            <w:r w:rsidR="0003301D" w:rsidRPr="0003301D">
              <w:rPr>
                <w:rStyle w:val="Pogrubienie"/>
                <w:rFonts w:ascii="Arial" w:hAnsi="Arial" w:cs="Arial"/>
                <w:sz w:val="18"/>
                <w:szCs w:val="18"/>
              </w:rPr>
              <w:t>.3 Wspieranie działań na rzecz ekologii i ochrony środowiska</w:t>
            </w:r>
            <w:r w:rsidR="0003301D"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  <w:p w:rsidR="00A226CF" w:rsidRDefault="00A226CF" w:rsidP="0003301D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  <w:p w:rsidR="00940730" w:rsidRDefault="004360F4" w:rsidP="0003301D">
            <w:pPr>
              <w:rPr>
                <w:rFonts w:ascii="Arial" w:hAnsi="Arial" w:cs="Arial"/>
                <w:sz w:val="18"/>
                <w:szCs w:val="18"/>
              </w:rPr>
            </w:pPr>
            <w:r w:rsidRPr="009407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adanie z zakresu edukacji ekologicznej i ochrony środowiska."/>
                  </w:textInput>
                </w:ffData>
              </w:fldChar>
            </w:r>
            <w:r w:rsidR="00940730" w:rsidRPr="009407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0730">
              <w:rPr>
                <w:rFonts w:ascii="Arial" w:hAnsi="Arial" w:cs="Arial"/>
                <w:sz w:val="18"/>
                <w:szCs w:val="18"/>
              </w:rPr>
            </w:r>
            <w:r w:rsidRPr="009407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40730" w:rsidRPr="00940730">
              <w:rPr>
                <w:rFonts w:ascii="Arial" w:hAnsi="Arial" w:cs="Arial"/>
                <w:noProof/>
                <w:sz w:val="18"/>
                <w:szCs w:val="18"/>
              </w:rPr>
              <w:t>Zadanie z zakresu edukacji ekologicznej i ochrony środowiska.</w:t>
            </w:r>
            <w:r w:rsidRPr="009407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6356D" w:rsidRDefault="00E6356D" w:rsidP="0003301D">
            <w:pPr>
              <w:rPr>
                <w:rFonts w:ascii="Arial" w:hAnsi="Arial" w:cs="Arial"/>
                <w:sz w:val="18"/>
                <w:szCs w:val="18"/>
              </w:rPr>
            </w:pPr>
          </w:p>
          <w:p w:rsidR="00E24A51" w:rsidRPr="0003301D" w:rsidRDefault="00E24A51" w:rsidP="00033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2F7E71" w:rsidRPr="00940730" w:rsidRDefault="004360F4" w:rsidP="009407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dukacja ekologiczna dorosłych, poprzez organizację warsztatów malarsko-rzeźbiarskich nad Jeziorem Drwęckim, wchodzącym w skład sieci obszarów chronionych &quot;Natura 2000&quot;"/>
                  </w:textInput>
                </w:ffData>
              </w:fldChar>
            </w:r>
            <w:r w:rsidR="009407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40730">
              <w:rPr>
                <w:rFonts w:ascii="Arial" w:hAnsi="Arial" w:cs="Arial"/>
                <w:noProof/>
                <w:sz w:val="18"/>
                <w:szCs w:val="18"/>
              </w:rPr>
              <w:t>Edukacja ekologiczna dorosłych, poprzez organizację warsztatów malarsko-rzeźbiarskich nad Jeziorem Drwęckim, wchodzącym w skład sieci obszarów chronionych "Natura 2000"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40730" w:rsidRPr="00B71CDF"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2F7E71" w:rsidRDefault="00940730" w:rsidP="00820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Popularyzacja ekologii  i ochrony środowiska</w:t>
            </w:r>
            <w:r w:rsidR="00646C3B">
              <w:rPr>
                <w:rFonts w:ascii="Arial" w:hAnsi="Arial" w:cs="Arial"/>
                <w:sz w:val="18"/>
                <w:szCs w:val="18"/>
              </w:rPr>
              <w:t xml:space="preserve"> wśród osób dorosłych</w:t>
            </w:r>
            <w:r>
              <w:rPr>
                <w:rFonts w:ascii="Arial" w:hAnsi="Arial" w:cs="Arial"/>
                <w:sz w:val="18"/>
                <w:szCs w:val="18"/>
              </w:rPr>
              <w:t xml:space="preserve"> poprzez </w:t>
            </w:r>
            <w:r w:rsidR="00646C3B">
              <w:rPr>
                <w:rFonts w:ascii="Arial" w:hAnsi="Arial" w:cs="Arial"/>
                <w:sz w:val="18"/>
                <w:szCs w:val="18"/>
              </w:rPr>
              <w:t xml:space="preserve">organizację warsztatów malarsko-rzeźbiarskich w Ostródzie. </w:t>
            </w:r>
          </w:p>
        </w:tc>
        <w:tc>
          <w:tcPr>
            <w:tcW w:w="1417" w:type="dxa"/>
            <w:gridSpan w:val="2"/>
          </w:tcPr>
          <w:p w:rsidR="002F7E71" w:rsidRDefault="00BA2CBF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992" w:type="dxa"/>
            <w:gridSpan w:val="2"/>
          </w:tcPr>
          <w:p w:rsidR="002F7E71" w:rsidRPr="0003301D" w:rsidRDefault="0003301D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01D">
              <w:rPr>
                <w:rFonts w:ascii="Arial" w:hAnsi="Arial" w:cs="Arial"/>
                <w:sz w:val="18"/>
                <w:szCs w:val="18"/>
              </w:rPr>
              <w:t>10.000 zł</w:t>
            </w:r>
          </w:p>
        </w:tc>
        <w:tc>
          <w:tcPr>
            <w:tcW w:w="2268" w:type="dxa"/>
            <w:gridSpan w:val="2"/>
          </w:tcPr>
          <w:p w:rsidR="002F7E71" w:rsidRPr="00C52C51" w:rsidRDefault="006E38EF" w:rsidP="00C52C51">
            <w:pPr>
              <w:pStyle w:val="Tekstpodstawowy"/>
              <w:spacing w:line="247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2019</w:t>
            </w:r>
            <w:r w:rsidRPr="00296A1B">
              <w:rPr>
                <w:rFonts w:ascii="Arial" w:hAnsi="Arial" w:cs="Arial"/>
                <w:sz w:val="18"/>
                <w:szCs w:val="18"/>
              </w:rPr>
              <w:t xml:space="preserve"> zadanie publiczne tego samego rodzaju realizował</w:t>
            </w:r>
            <w:r>
              <w:rPr>
                <w:rFonts w:ascii="Arial" w:hAnsi="Arial" w:cs="Arial"/>
                <w:sz w:val="18"/>
                <w:szCs w:val="18"/>
              </w:rPr>
              <w:t xml:space="preserve"> Art es Liber Stowarzyszenie Twórców Kultury i Przyjaciół Biblioteki </w:t>
            </w:r>
            <w:r w:rsidRPr="00296A1B">
              <w:rPr>
                <w:rFonts w:ascii="Arial" w:hAnsi="Arial" w:cs="Arial"/>
                <w:sz w:val="18"/>
                <w:szCs w:val="18"/>
              </w:rPr>
              <w:t xml:space="preserve"> z siedzibą w Ostródzie. Dotacja z bu</w:t>
            </w:r>
            <w:r>
              <w:rPr>
                <w:rFonts w:ascii="Arial" w:hAnsi="Arial" w:cs="Arial"/>
                <w:sz w:val="18"/>
                <w:szCs w:val="18"/>
              </w:rPr>
              <w:t>dżetu miasta Ostródy wyniosła 10</w:t>
            </w:r>
            <w:r w:rsidRPr="00296A1B">
              <w:rPr>
                <w:rFonts w:ascii="Arial" w:hAnsi="Arial" w:cs="Arial"/>
                <w:sz w:val="18"/>
                <w:szCs w:val="18"/>
              </w:rPr>
              <w:t>.000 zł.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3301D" w:rsidTr="006E38EF">
        <w:tc>
          <w:tcPr>
            <w:tcW w:w="1668" w:type="dxa"/>
          </w:tcPr>
          <w:p w:rsidR="0003301D" w:rsidRDefault="00E6356D" w:rsidP="0003301D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03301D" w:rsidRPr="0003301D">
              <w:rPr>
                <w:rStyle w:val="Pogrubienie"/>
                <w:rFonts w:ascii="Arial" w:hAnsi="Arial" w:cs="Arial"/>
                <w:sz w:val="18"/>
                <w:szCs w:val="18"/>
              </w:rPr>
              <w:t>.4. Ekologia  i ochrona środowiska</w:t>
            </w:r>
            <w:r w:rsidR="00646C3B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646C3B" w:rsidRPr="00646C3B" w:rsidRDefault="00646C3B" w:rsidP="000330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6C3B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Zadanie z zakresu edukacji ekologicznej  i ochrony środowiska. </w:t>
            </w:r>
          </w:p>
        </w:tc>
        <w:tc>
          <w:tcPr>
            <w:tcW w:w="2409" w:type="dxa"/>
            <w:gridSpan w:val="2"/>
          </w:tcPr>
          <w:p w:rsidR="00646C3B" w:rsidRPr="00646C3B" w:rsidRDefault="00646C3B" w:rsidP="00646C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Realizacja</w:t>
            </w:r>
            <w:r w:rsidRPr="00646C3B">
              <w:rPr>
                <w:rFonts w:ascii="Arial" w:hAnsi="Arial" w:cs="Arial"/>
                <w:sz w:val="18"/>
                <w:szCs w:val="18"/>
              </w:rPr>
              <w:t xml:space="preserve"> działań na rzecz ekologii i ochrony środowiska na terenie Ostródy, </w:t>
            </w:r>
            <w:r w:rsidRPr="00646C3B">
              <w:rPr>
                <w:rFonts w:ascii="Arial" w:hAnsi="Arial" w:cs="Arial"/>
                <w:sz w:val="18"/>
                <w:szCs w:val="18"/>
              </w:rPr>
              <w:br/>
              <w:t>w szczególności poprzez:</w:t>
            </w:r>
          </w:p>
          <w:p w:rsidR="00646C3B" w:rsidRPr="00646C3B" w:rsidRDefault="00646C3B" w:rsidP="00646C3B">
            <w:pPr>
              <w:rPr>
                <w:rFonts w:ascii="Arial" w:hAnsi="Arial" w:cs="Arial"/>
                <w:sz w:val="18"/>
                <w:szCs w:val="18"/>
              </w:rPr>
            </w:pPr>
            <w:r w:rsidRPr="00646C3B">
              <w:rPr>
                <w:rFonts w:ascii="Arial" w:hAnsi="Arial" w:cs="Arial"/>
                <w:sz w:val="18"/>
                <w:szCs w:val="18"/>
              </w:rPr>
              <w:t xml:space="preserve">- prowadzenie zajęć edukacyjno-informacyjnych wśród mieszkańców Ostródy na temat zapobiegania skutkom lokalnych zagrożeń ekologicznych; </w:t>
            </w:r>
          </w:p>
          <w:p w:rsidR="00646C3B" w:rsidRPr="00646C3B" w:rsidRDefault="00646C3B" w:rsidP="00646C3B">
            <w:pPr>
              <w:rPr>
                <w:rFonts w:ascii="Arial" w:hAnsi="Arial" w:cs="Arial"/>
                <w:sz w:val="18"/>
                <w:szCs w:val="18"/>
              </w:rPr>
            </w:pPr>
            <w:r w:rsidRPr="00646C3B">
              <w:rPr>
                <w:rFonts w:ascii="Arial" w:hAnsi="Arial" w:cs="Arial"/>
                <w:sz w:val="18"/>
                <w:szCs w:val="18"/>
              </w:rPr>
              <w:t>- podejmowanie działań ratowniczych oraz usuwanie skutków występujących miejscowych zagrożeń ekologicznych przy użyciu odpowiedniego sprzętu;</w:t>
            </w:r>
          </w:p>
          <w:p w:rsidR="00646C3B" w:rsidRPr="00646C3B" w:rsidRDefault="00646C3B" w:rsidP="00646C3B">
            <w:pPr>
              <w:rPr>
                <w:rFonts w:ascii="Arial" w:hAnsi="Arial" w:cs="Arial"/>
                <w:sz w:val="18"/>
                <w:szCs w:val="18"/>
              </w:rPr>
            </w:pPr>
            <w:r w:rsidRPr="00646C3B">
              <w:rPr>
                <w:rFonts w:ascii="Arial" w:hAnsi="Arial" w:cs="Arial"/>
                <w:sz w:val="18"/>
                <w:szCs w:val="18"/>
              </w:rPr>
              <w:t>- usuwanie owadów błonkoskrzydłych z budynków placówek użyteczności publicznej;</w:t>
            </w:r>
          </w:p>
          <w:p w:rsidR="0003301D" w:rsidRDefault="00646C3B" w:rsidP="007C5872">
            <w:pPr>
              <w:rPr>
                <w:rFonts w:ascii="Arial" w:hAnsi="Arial" w:cs="Arial"/>
                <w:sz w:val="18"/>
                <w:szCs w:val="18"/>
              </w:rPr>
            </w:pPr>
            <w:r w:rsidRPr="00646C3B">
              <w:rPr>
                <w:rFonts w:ascii="Arial" w:hAnsi="Arial" w:cs="Arial"/>
                <w:sz w:val="18"/>
                <w:szCs w:val="18"/>
              </w:rPr>
              <w:t xml:space="preserve">- szkolenie dzieci i młodzieży ze szkół ostródzkich w zakresie udzielania pierwszej pomocy </w:t>
            </w:r>
            <w:proofErr w:type="spellStart"/>
            <w:r w:rsidRPr="00646C3B">
              <w:rPr>
                <w:rFonts w:ascii="Arial" w:hAnsi="Arial" w:cs="Arial"/>
                <w:sz w:val="18"/>
                <w:szCs w:val="18"/>
              </w:rPr>
              <w:t>przedmedycznej</w:t>
            </w:r>
            <w:proofErr w:type="spellEnd"/>
            <w:r w:rsidRPr="00646C3B">
              <w:rPr>
                <w:rFonts w:ascii="Arial" w:hAnsi="Arial" w:cs="Arial"/>
                <w:sz w:val="18"/>
                <w:szCs w:val="18"/>
              </w:rPr>
              <w:t xml:space="preserve"> w sytuacjach zagrożenia </w:t>
            </w:r>
            <w:r w:rsidR="007C5872">
              <w:rPr>
                <w:rFonts w:ascii="Arial" w:hAnsi="Arial" w:cs="Arial"/>
                <w:sz w:val="18"/>
                <w:szCs w:val="18"/>
              </w:rPr>
              <w:t xml:space="preserve">zaistniałych </w:t>
            </w:r>
            <w:r w:rsidRPr="00646C3B">
              <w:rPr>
                <w:rFonts w:ascii="Arial" w:hAnsi="Arial" w:cs="Arial"/>
                <w:sz w:val="18"/>
                <w:szCs w:val="18"/>
              </w:rPr>
              <w:t>w środowisku naturalnym.</w:t>
            </w:r>
          </w:p>
          <w:p w:rsidR="00E24A51" w:rsidRPr="00C52C51" w:rsidRDefault="00E24A51" w:rsidP="007C5872"/>
        </w:tc>
        <w:tc>
          <w:tcPr>
            <w:tcW w:w="2127" w:type="dxa"/>
          </w:tcPr>
          <w:p w:rsidR="006E38EF" w:rsidRDefault="006E38EF" w:rsidP="006E38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-Popularyzacja ekologii  i ochrony środowiska wśród mieszkańców Ostródy.</w:t>
            </w:r>
          </w:p>
          <w:p w:rsidR="0003301D" w:rsidRDefault="006E38EF" w:rsidP="006E38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-U</w:t>
            </w:r>
            <w:r w:rsidRPr="00646C3B">
              <w:rPr>
                <w:rFonts w:ascii="Arial" w:hAnsi="Arial" w:cs="Arial"/>
                <w:sz w:val="18"/>
                <w:szCs w:val="18"/>
              </w:rPr>
              <w:t>suwanie skutków występujących miejscowych zagrożeń ekologicznych</w:t>
            </w:r>
            <w:r w:rsidR="009B5215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Pr="00646C3B">
              <w:rPr>
                <w:rFonts w:ascii="Arial" w:hAnsi="Arial" w:cs="Arial"/>
                <w:sz w:val="18"/>
                <w:szCs w:val="18"/>
              </w:rPr>
              <w:t xml:space="preserve"> usuwanie owadów błonkoskrzydłych</w:t>
            </w:r>
            <w:r w:rsidR="00A226CF">
              <w:rPr>
                <w:rFonts w:ascii="Arial" w:hAnsi="Arial" w:cs="Arial"/>
                <w:sz w:val="18"/>
                <w:szCs w:val="18"/>
              </w:rPr>
              <w:t xml:space="preserve"> na terenie miasta Ostró</w:t>
            </w:r>
            <w:r w:rsidR="009B5215">
              <w:rPr>
                <w:rFonts w:ascii="Arial" w:hAnsi="Arial" w:cs="Arial"/>
                <w:sz w:val="18"/>
                <w:szCs w:val="18"/>
              </w:rPr>
              <w:t>dy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E38EF" w:rsidRDefault="006E38EF" w:rsidP="006E38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46C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5215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powszechnianie wiedzy poprzez szkolenia</w:t>
            </w:r>
            <w:r w:rsidRPr="00646C3B">
              <w:rPr>
                <w:rFonts w:ascii="Arial" w:hAnsi="Arial" w:cs="Arial"/>
                <w:sz w:val="18"/>
                <w:szCs w:val="18"/>
              </w:rPr>
              <w:t xml:space="preserve"> dzieci i młodzieży ze szkół ostródzkich w zakresie udzielania pierwszej pomocy </w:t>
            </w:r>
            <w:proofErr w:type="spellStart"/>
            <w:r w:rsidRPr="00646C3B">
              <w:rPr>
                <w:rFonts w:ascii="Arial" w:hAnsi="Arial" w:cs="Arial"/>
                <w:sz w:val="18"/>
                <w:szCs w:val="18"/>
              </w:rPr>
              <w:t>przedmedycznej</w:t>
            </w:r>
            <w:proofErr w:type="spellEnd"/>
            <w:r w:rsidR="009B521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gridSpan w:val="2"/>
          </w:tcPr>
          <w:p w:rsidR="0003301D" w:rsidRDefault="00BA2CBF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992" w:type="dxa"/>
            <w:gridSpan w:val="2"/>
          </w:tcPr>
          <w:p w:rsidR="0003301D" w:rsidRPr="0003301D" w:rsidRDefault="0003301D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01D">
              <w:rPr>
                <w:rFonts w:ascii="Arial" w:hAnsi="Arial" w:cs="Arial"/>
                <w:sz w:val="18"/>
                <w:szCs w:val="18"/>
              </w:rPr>
              <w:t>30.000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301D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2268" w:type="dxa"/>
            <w:gridSpan w:val="2"/>
          </w:tcPr>
          <w:p w:rsidR="0028001A" w:rsidRPr="00296A1B" w:rsidRDefault="0028001A" w:rsidP="0028001A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2019</w:t>
            </w:r>
            <w:r w:rsidRPr="00296A1B">
              <w:rPr>
                <w:rFonts w:ascii="Arial" w:hAnsi="Arial" w:cs="Arial"/>
                <w:sz w:val="18"/>
                <w:szCs w:val="18"/>
              </w:rPr>
              <w:t xml:space="preserve"> zadanie publiczne tego samego rodzaju realizował</w:t>
            </w:r>
            <w:r>
              <w:rPr>
                <w:rFonts w:ascii="Arial" w:hAnsi="Arial" w:cs="Arial"/>
                <w:sz w:val="18"/>
                <w:szCs w:val="18"/>
              </w:rPr>
              <w:t xml:space="preserve">a Ochotnicza Straż Pożarna </w:t>
            </w:r>
            <w:r w:rsidRPr="00296A1B">
              <w:rPr>
                <w:rFonts w:ascii="Arial" w:hAnsi="Arial" w:cs="Arial"/>
                <w:sz w:val="18"/>
                <w:szCs w:val="18"/>
              </w:rPr>
              <w:t>z siedzibą w Ostródzie. Dotacja z bu</w:t>
            </w:r>
            <w:r>
              <w:rPr>
                <w:rFonts w:ascii="Arial" w:hAnsi="Arial" w:cs="Arial"/>
                <w:sz w:val="18"/>
                <w:szCs w:val="18"/>
              </w:rPr>
              <w:t>dżetu miasta Ostródy wyniosła 30</w:t>
            </w:r>
            <w:r w:rsidRPr="00296A1B">
              <w:rPr>
                <w:rFonts w:ascii="Arial" w:hAnsi="Arial" w:cs="Arial"/>
                <w:sz w:val="18"/>
                <w:szCs w:val="18"/>
              </w:rPr>
              <w:t>.000 zł.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3301D" w:rsidRDefault="0003301D" w:rsidP="00196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6B2A" w:rsidTr="006E38EF">
        <w:tc>
          <w:tcPr>
            <w:tcW w:w="1668" w:type="dxa"/>
          </w:tcPr>
          <w:p w:rsidR="000E6B2A" w:rsidRPr="0003301D" w:rsidRDefault="000E6B2A" w:rsidP="0003301D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0E6B2A" w:rsidRDefault="000E6B2A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0E6B2A" w:rsidRDefault="000E6B2A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0E6B2A" w:rsidRDefault="000E6B2A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0E6B2A" w:rsidRDefault="000E6B2A" w:rsidP="00E635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Suma </w:t>
            </w:r>
            <w:r w:rsidRPr="00F51DCF">
              <w:rPr>
                <w:rFonts w:ascii="Arial" w:hAnsi="Arial" w:cs="Arial"/>
                <w:b/>
                <w:sz w:val="18"/>
                <w:szCs w:val="18"/>
              </w:rPr>
              <w:t>60.000</w:t>
            </w:r>
            <w:r w:rsidR="00F51DCF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  <w:p w:rsidR="00E6356D" w:rsidRPr="0003301D" w:rsidRDefault="00E6356D" w:rsidP="00E63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0E6B2A" w:rsidRDefault="000E6B2A" w:rsidP="00196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52C51" w:rsidRDefault="00C52C51" w:rsidP="00196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01D" w:rsidTr="006E38EF">
        <w:tc>
          <w:tcPr>
            <w:tcW w:w="10881" w:type="dxa"/>
            <w:gridSpan w:val="10"/>
          </w:tcPr>
          <w:p w:rsidR="0003301D" w:rsidRDefault="00E6356D" w:rsidP="00D41105">
            <w:pPr>
              <w:jc w:val="center"/>
              <w:rPr>
                <w:rStyle w:val="Pogrubienie"/>
                <w:rFonts w:ascii="Arial" w:hAnsi="Arial" w:cs="Arial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sz w:val="22"/>
                <w:szCs w:val="22"/>
              </w:rPr>
              <w:t>3</w:t>
            </w:r>
            <w:r w:rsidR="0003301D" w:rsidRPr="00C52C51">
              <w:rPr>
                <w:rStyle w:val="Pogrubienie"/>
                <w:rFonts w:ascii="Arial" w:hAnsi="Arial" w:cs="Arial"/>
                <w:sz w:val="22"/>
                <w:szCs w:val="22"/>
              </w:rPr>
              <w:t>.Ochrona i promocja zdrowia oraz ratownictwo</w:t>
            </w:r>
          </w:p>
          <w:p w:rsidR="00E24A51" w:rsidRPr="00D41105" w:rsidRDefault="00E24A51" w:rsidP="00D4110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3301D" w:rsidTr="006E38EF">
        <w:tc>
          <w:tcPr>
            <w:tcW w:w="1668" w:type="dxa"/>
          </w:tcPr>
          <w:p w:rsidR="0003301D" w:rsidRDefault="00E6356D" w:rsidP="000E6B2A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3</w:t>
            </w:r>
            <w:r w:rsidR="000E6B2A" w:rsidRPr="000E6B2A">
              <w:rPr>
                <w:rStyle w:val="Pogrubienie"/>
                <w:rFonts w:ascii="Arial" w:hAnsi="Arial" w:cs="Arial"/>
                <w:sz w:val="18"/>
                <w:szCs w:val="18"/>
              </w:rPr>
              <w:t>.1 Profilaktyka dla kobiet po mastektomii</w:t>
            </w:r>
            <w:r w:rsidR="002F1D30"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  <w:p w:rsidR="002F1D30" w:rsidRPr="002F1D30" w:rsidRDefault="004360F4" w:rsidP="002F1D30">
            <w:pPr>
              <w:rPr>
                <w:rFonts w:ascii="Arial" w:hAnsi="Arial" w:cs="Arial"/>
                <w:sz w:val="18"/>
                <w:szCs w:val="18"/>
              </w:rPr>
            </w:pPr>
            <w:r w:rsidRPr="002F1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adanie z zakresu ochrony i promocji zdrowia."/>
                  </w:textInput>
                </w:ffData>
              </w:fldChar>
            </w:r>
            <w:r w:rsidR="002F1D30" w:rsidRPr="002F1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1D30">
              <w:rPr>
                <w:rFonts w:ascii="Arial" w:hAnsi="Arial" w:cs="Arial"/>
                <w:sz w:val="18"/>
                <w:szCs w:val="18"/>
              </w:rPr>
            </w:r>
            <w:r w:rsidRPr="002F1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F1D30" w:rsidRPr="002F1D30">
              <w:rPr>
                <w:rFonts w:ascii="Arial" w:hAnsi="Arial" w:cs="Arial"/>
                <w:noProof/>
                <w:sz w:val="18"/>
                <w:szCs w:val="18"/>
              </w:rPr>
              <w:t>Zadanie z zakresu ochrony i promocji zdrowia.</w:t>
            </w:r>
            <w:r w:rsidRPr="002F1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</w:tcPr>
          <w:p w:rsidR="0003301D" w:rsidRDefault="004360F4" w:rsidP="002F1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zacjai i  systematyczne prowadzenie zajęć profilaktycznych, rehabilitacyjnych i warsztatów terapeutycznych dla mieszkanek Ostródy, m.in. dla kobiet po mastektomii"/>
                  </w:textInput>
                </w:ffData>
              </w:fldChar>
            </w:r>
            <w:r w:rsidR="007C58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5872">
              <w:rPr>
                <w:rFonts w:ascii="Arial" w:hAnsi="Arial" w:cs="Arial"/>
                <w:noProof/>
                <w:sz w:val="18"/>
                <w:szCs w:val="18"/>
              </w:rPr>
              <w:t>Organizacjai i  systematyczne prowadzenie zajęć profilaktycznych, rehabilitacyjnych i warsztatów terapeutycznych dla mieszkanek Ostródy, m.in. dla kobiet po mastektomii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C587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52C51" w:rsidRPr="002F1D30" w:rsidRDefault="00C52C51" w:rsidP="002F1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03301D" w:rsidRDefault="002F1D30" w:rsidP="002F1D30">
            <w:pP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 w:rsidRPr="002F1D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Upowszechnianie wiedzy poprzez zajęcia profilaktyczne, rehabilitacyjne i warsztaty terapeutyczne w Ostródzie 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skierowane </w:t>
            </w:r>
            <w:r w:rsidRPr="002F1D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dla kobiet</w:t>
            </w:r>
            <w:r w:rsidR="007C5872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, </w:t>
            </w:r>
            <w:r w:rsidRPr="002F1D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7C5872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m.in. </w:t>
            </w:r>
            <w:r w:rsidRPr="002F1D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po mastektomii. </w:t>
            </w:r>
          </w:p>
          <w:p w:rsidR="00E6356D" w:rsidRDefault="00E6356D" w:rsidP="002F1D30">
            <w:pP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</w:p>
          <w:p w:rsidR="00E6356D" w:rsidRPr="002F1D30" w:rsidRDefault="00E6356D" w:rsidP="002F1D30">
            <w:pP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3301D" w:rsidRDefault="00BA2CBF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992" w:type="dxa"/>
            <w:gridSpan w:val="2"/>
          </w:tcPr>
          <w:p w:rsidR="0003301D" w:rsidRPr="000E6B2A" w:rsidRDefault="000E6B2A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6B2A">
              <w:rPr>
                <w:rFonts w:ascii="Arial" w:hAnsi="Arial" w:cs="Arial"/>
                <w:sz w:val="18"/>
                <w:szCs w:val="18"/>
              </w:rPr>
              <w:t xml:space="preserve">10.000 zł </w:t>
            </w:r>
          </w:p>
        </w:tc>
        <w:tc>
          <w:tcPr>
            <w:tcW w:w="2268" w:type="dxa"/>
            <w:gridSpan w:val="2"/>
          </w:tcPr>
          <w:p w:rsidR="0003301D" w:rsidRDefault="004360F4" w:rsidP="002F1D30">
            <w:pPr>
              <w:rPr>
                <w:rFonts w:ascii="Arial" w:hAnsi="Arial" w:cs="Arial"/>
                <w:sz w:val="22"/>
                <w:szCs w:val="22"/>
              </w:rPr>
            </w:pPr>
            <w:r w:rsidRPr="002F1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 roku 2019 zadanie publiczne tego samego rodzaju zrealizowało Ostródzkie Towarzystwo &quot;AMAZONKI&quot; w Ostródzie."/>
                  </w:textInput>
                </w:ffData>
              </w:fldChar>
            </w:r>
            <w:r w:rsidR="002F1D30" w:rsidRPr="002F1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1D30">
              <w:rPr>
                <w:rFonts w:ascii="Arial" w:hAnsi="Arial" w:cs="Arial"/>
                <w:sz w:val="18"/>
                <w:szCs w:val="18"/>
              </w:rPr>
            </w:r>
            <w:r w:rsidRPr="002F1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F1D30" w:rsidRPr="002F1D30">
              <w:rPr>
                <w:rFonts w:ascii="Arial" w:hAnsi="Arial" w:cs="Arial"/>
                <w:noProof/>
                <w:sz w:val="18"/>
                <w:szCs w:val="18"/>
              </w:rPr>
              <w:t>W roku 2019 zadanie publiczne tego samego rodzaju zrealizowało Ostródzkie Towarzystwo "AMAZONKI" w Ostródzie.</w:t>
            </w:r>
            <w:r w:rsidRPr="002F1D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F1D30">
              <w:rPr>
                <w:sz w:val="24"/>
              </w:rPr>
              <w:t xml:space="preserve"> </w:t>
            </w:r>
            <w:r w:rsidRPr="002F1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Dotacja z budżetu miasta Ostródy wyniosła 3.500 zł"/>
                  </w:textInput>
                </w:ffData>
              </w:fldChar>
            </w:r>
            <w:r w:rsidR="002F1D30" w:rsidRPr="002F1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1D30">
              <w:rPr>
                <w:rFonts w:ascii="Arial" w:hAnsi="Arial" w:cs="Arial"/>
                <w:sz w:val="18"/>
                <w:szCs w:val="18"/>
              </w:rPr>
            </w:r>
            <w:r w:rsidRPr="002F1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F1D30" w:rsidRPr="002F1D30">
              <w:rPr>
                <w:rFonts w:ascii="Arial" w:hAnsi="Arial" w:cs="Arial"/>
                <w:sz w:val="18"/>
                <w:szCs w:val="18"/>
              </w:rPr>
              <w:t>Dotacja z budżetu miasta Ostródy wyniosła 3.500 zł</w:t>
            </w:r>
            <w:r w:rsidRPr="002F1D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F1D30">
              <w:rPr>
                <w:sz w:val="24"/>
              </w:rPr>
              <w:t>.</w:t>
            </w:r>
          </w:p>
        </w:tc>
      </w:tr>
      <w:tr w:rsidR="0003301D" w:rsidTr="006E38EF">
        <w:tc>
          <w:tcPr>
            <w:tcW w:w="1668" w:type="dxa"/>
          </w:tcPr>
          <w:p w:rsidR="0003301D" w:rsidRDefault="00E6356D" w:rsidP="000E6B2A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3</w:t>
            </w:r>
            <w:r w:rsidR="000E6B2A" w:rsidRPr="000E6B2A">
              <w:rPr>
                <w:rStyle w:val="Pogrubienie"/>
                <w:rFonts w:ascii="Arial" w:hAnsi="Arial" w:cs="Arial"/>
                <w:sz w:val="18"/>
                <w:szCs w:val="18"/>
              </w:rPr>
              <w:t>.2 Profilaktyka osób chorych na cukrzycę</w:t>
            </w:r>
            <w:r w:rsidR="003C4265"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  <w:p w:rsidR="003C4265" w:rsidRPr="003C4265" w:rsidRDefault="004360F4" w:rsidP="003C4265">
            <w:pPr>
              <w:rPr>
                <w:rFonts w:ascii="Arial" w:hAnsi="Arial" w:cs="Arial"/>
                <w:sz w:val="18"/>
                <w:szCs w:val="18"/>
              </w:rPr>
            </w:pPr>
            <w:r w:rsidRPr="003C4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adanie z zakresu ochrony i promocji zdrowia."/>
                  </w:textInput>
                </w:ffData>
              </w:fldChar>
            </w:r>
            <w:r w:rsidR="003C4265" w:rsidRPr="003C4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4265">
              <w:rPr>
                <w:rFonts w:ascii="Arial" w:hAnsi="Arial" w:cs="Arial"/>
                <w:sz w:val="18"/>
                <w:szCs w:val="18"/>
              </w:rPr>
            </w:r>
            <w:r w:rsidRPr="003C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4265" w:rsidRPr="003C4265">
              <w:rPr>
                <w:rFonts w:ascii="Arial" w:hAnsi="Arial" w:cs="Arial"/>
                <w:noProof/>
                <w:sz w:val="18"/>
                <w:szCs w:val="18"/>
              </w:rPr>
              <w:t>Zadanie z zakresu ochrony i promocji zdrowia.</w:t>
            </w:r>
            <w:r w:rsidRPr="003C4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</w:tcPr>
          <w:p w:rsidR="0003301D" w:rsidRPr="003C4265" w:rsidRDefault="004360F4" w:rsidP="003C4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ganizacja szkoleń prowadzonych przez specjalistów, prowadzenie punktu informacyjno-konsultacyjnego i zajęć rehabilitacyjnych dla mieszkańców Ostródy chorych na cukrzycę."/>
                  </w:textInput>
                </w:ffData>
              </w:fldChar>
            </w:r>
            <w:r w:rsidR="003C4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4265">
              <w:rPr>
                <w:rFonts w:ascii="Arial" w:hAnsi="Arial" w:cs="Arial"/>
                <w:noProof/>
                <w:sz w:val="18"/>
                <w:szCs w:val="18"/>
              </w:rPr>
              <w:t>Oganizacja szkoleń prowadzonych przez specjalistów, prowadzenie punktu informacyjno-konsultacyjnego i zajęć rehabilitacyjnych dla mieszkańców Ostródy chorych na cukrzycę.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:rsidR="0003301D" w:rsidRDefault="003C4265" w:rsidP="00820CD4">
            <w:pPr>
              <w:rPr>
                <w:rFonts w:ascii="Arial" w:hAnsi="Arial" w:cs="Arial"/>
                <w:sz w:val="22"/>
                <w:szCs w:val="22"/>
              </w:rPr>
            </w:pPr>
            <w:r w:rsidRPr="002F1D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Upowszechnianie wiedzy poprzez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organizację szkoleń, prowadzenie punktu informacyjno konsultacyjnego i zajęć rehabilitacyjnych dla mieszkańców Ostródy chorych na cukrzycę. </w:t>
            </w:r>
          </w:p>
        </w:tc>
        <w:tc>
          <w:tcPr>
            <w:tcW w:w="1417" w:type="dxa"/>
            <w:gridSpan w:val="2"/>
          </w:tcPr>
          <w:p w:rsidR="0003301D" w:rsidRDefault="00BA2CBF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992" w:type="dxa"/>
            <w:gridSpan w:val="2"/>
          </w:tcPr>
          <w:p w:rsidR="0003301D" w:rsidRPr="000E6B2A" w:rsidRDefault="000E6B2A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6B2A">
              <w:rPr>
                <w:rFonts w:ascii="Arial" w:hAnsi="Arial" w:cs="Arial"/>
                <w:sz w:val="18"/>
                <w:szCs w:val="18"/>
              </w:rPr>
              <w:t xml:space="preserve">3.500 zł </w:t>
            </w:r>
          </w:p>
        </w:tc>
        <w:tc>
          <w:tcPr>
            <w:tcW w:w="2268" w:type="dxa"/>
            <w:gridSpan w:val="2"/>
          </w:tcPr>
          <w:p w:rsidR="0003301D" w:rsidRDefault="004360F4" w:rsidP="003C4265">
            <w:pPr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 roku 2019 zadanie publiczne tego samego rodzaju zrealizowało Polskie Stowarzyszenie Diabetyków, Koło Miejsko-Powiatowe w Ostródzie."/>
                  </w:textInput>
                </w:ffData>
              </w:fldChar>
            </w:r>
            <w:r w:rsidR="003C4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4265">
              <w:rPr>
                <w:rFonts w:ascii="Arial" w:hAnsi="Arial" w:cs="Arial"/>
                <w:noProof/>
                <w:sz w:val="18"/>
                <w:szCs w:val="18"/>
              </w:rPr>
              <w:t>W roku 2019 zadanie publiczne tego samego rodzaju zrealizowało Polskie Stowarzyszenie Diabetyków, Koło Miejsko-Powiatowe w Ostródzie.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4265">
              <w:rPr>
                <w:sz w:val="24"/>
              </w:rPr>
              <w:t xml:space="preserve"> </w:t>
            </w:r>
            <w:r w:rsidRPr="003C4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Dotacja z budżetu miasta Ostródy wyniosła 3.500 zł"/>
                  </w:textInput>
                </w:ffData>
              </w:fldChar>
            </w:r>
            <w:r w:rsidR="003C4265" w:rsidRPr="003C4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4265">
              <w:rPr>
                <w:rFonts w:ascii="Arial" w:hAnsi="Arial" w:cs="Arial"/>
                <w:sz w:val="18"/>
                <w:szCs w:val="18"/>
              </w:rPr>
            </w:r>
            <w:r w:rsidRPr="003C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4265" w:rsidRPr="003C4265">
              <w:rPr>
                <w:rFonts w:ascii="Arial" w:hAnsi="Arial" w:cs="Arial"/>
                <w:sz w:val="18"/>
                <w:szCs w:val="18"/>
              </w:rPr>
              <w:t>Dotacja z budżetu miasta Ostródy wyniosła 3.500 zł</w:t>
            </w:r>
            <w:r w:rsidRPr="003C426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4265">
              <w:rPr>
                <w:sz w:val="24"/>
              </w:rPr>
              <w:t>.</w:t>
            </w:r>
          </w:p>
          <w:p w:rsidR="00C52C51" w:rsidRDefault="00C52C51" w:rsidP="003C4265">
            <w:pPr>
              <w:rPr>
                <w:rFonts w:ascii="Arial" w:hAnsi="Arial" w:cs="Arial"/>
                <w:sz w:val="22"/>
                <w:szCs w:val="22"/>
              </w:rPr>
            </w:pPr>
          </w:p>
          <w:p w:rsidR="00E24A51" w:rsidRDefault="00E24A51" w:rsidP="003C4265">
            <w:pPr>
              <w:rPr>
                <w:rFonts w:ascii="Arial" w:hAnsi="Arial" w:cs="Arial"/>
                <w:sz w:val="22"/>
                <w:szCs w:val="22"/>
              </w:rPr>
            </w:pPr>
          </w:p>
          <w:p w:rsidR="00E24A51" w:rsidRDefault="00E24A51" w:rsidP="003C4265">
            <w:pPr>
              <w:rPr>
                <w:rFonts w:ascii="Arial" w:hAnsi="Arial" w:cs="Arial"/>
                <w:sz w:val="22"/>
                <w:szCs w:val="22"/>
              </w:rPr>
            </w:pPr>
          </w:p>
          <w:p w:rsidR="00E24A51" w:rsidRDefault="00E24A51" w:rsidP="003C42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01D" w:rsidTr="006E38EF">
        <w:tc>
          <w:tcPr>
            <w:tcW w:w="1668" w:type="dxa"/>
          </w:tcPr>
          <w:p w:rsidR="0003301D" w:rsidRDefault="00E6356D" w:rsidP="000E6B2A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3</w:t>
            </w:r>
            <w:r w:rsidR="000E6B2A" w:rsidRPr="000E6B2A">
              <w:rPr>
                <w:rStyle w:val="Pogrubienie"/>
                <w:rFonts w:ascii="Arial" w:hAnsi="Arial" w:cs="Arial"/>
                <w:sz w:val="18"/>
                <w:szCs w:val="18"/>
              </w:rPr>
              <w:t>.3 Organizacja profilaktycznych badań lekarskich w dni wolne od pracy</w:t>
            </w:r>
            <w:r w:rsidR="003C4265"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  <w:p w:rsidR="003C4265" w:rsidRPr="003C4265" w:rsidRDefault="004360F4" w:rsidP="003C4265">
            <w:pPr>
              <w:rPr>
                <w:rFonts w:ascii="Arial" w:hAnsi="Arial" w:cs="Arial"/>
                <w:sz w:val="18"/>
                <w:szCs w:val="18"/>
              </w:rPr>
            </w:pPr>
            <w:r w:rsidRPr="003C4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adanie z zakresu ochrony i promocji zdrowia."/>
                  </w:textInput>
                </w:ffData>
              </w:fldChar>
            </w:r>
            <w:r w:rsidR="003C4265" w:rsidRPr="003C4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4265">
              <w:rPr>
                <w:rFonts w:ascii="Arial" w:hAnsi="Arial" w:cs="Arial"/>
                <w:sz w:val="18"/>
                <w:szCs w:val="18"/>
              </w:rPr>
            </w:r>
            <w:r w:rsidRPr="003C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4265" w:rsidRPr="003C4265">
              <w:rPr>
                <w:rFonts w:ascii="Arial" w:hAnsi="Arial" w:cs="Arial"/>
                <w:noProof/>
                <w:sz w:val="18"/>
                <w:szCs w:val="18"/>
              </w:rPr>
              <w:t>Zadanie z zakresu ochrony i promocji zdrowia.</w:t>
            </w:r>
            <w:r w:rsidRPr="003C4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</w:tcPr>
          <w:p w:rsidR="0003301D" w:rsidRDefault="004360F4" w:rsidP="003C4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zacja  bezpłatnych, profilaktycznych badań lekarskich w dni świąteczne i ustawowo wolne od pracy dla mieszkańców Ostródy, a także promocję zdrowego stylu życia."/>
                  </w:textInput>
                </w:ffData>
              </w:fldChar>
            </w:r>
            <w:r w:rsidR="003C4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4265">
              <w:rPr>
                <w:rFonts w:ascii="Arial" w:hAnsi="Arial" w:cs="Arial"/>
                <w:noProof/>
                <w:sz w:val="18"/>
                <w:szCs w:val="18"/>
              </w:rPr>
              <w:t>Organizacja  bezpłatnych, profilaktycznych badań lekarskich w dni świąteczne i ustawowo wolne od pracy dla mieszkańców Ostródy, a także promocję zdrowego stylu życia.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6356D" w:rsidRDefault="00E6356D" w:rsidP="003C4265">
            <w:pPr>
              <w:rPr>
                <w:rFonts w:ascii="Arial" w:hAnsi="Arial" w:cs="Arial"/>
                <w:sz w:val="18"/>
                <w:szCs w:val="18"/>
              </w:rPr>
            </w:pPr>
          </w:p>
          <w:p w:rsidR="00E6356D" w:rsidRDefault="00E6356D" w:rsidP="003C4265">
            <w:pPr>
              <w:rPr>
                <w:rFonts w:ascii="Arial" w:hAnsi="Arial" w:cs="Arial"/>
                <w:sz w:val="18"/>
                <w:szCs w:val="18"/>
              </w:rPr>
            </w:pPr>
          </w:p>
          <w:p w:rsidR="00E6356D" w:rsidRPr="003C4265" w:rsidRDefault="00E6356D" w:rsidP="003C4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03301D" w:rsidRDefault="003C4265" w:rsidP="00820CD4">
            <w:pP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 w:rsidRPr="002F1D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Upowszechnianie wiedzy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o zdrowiu oraz  promocja zdrowego stylu życia </w:t>
            </w:r>
            <w:r w:rsidRPr="002F1D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poprzez badania profilaktyczne dla mieszkańców miasta Ostródy.   </w:t>
            </w:r>
          </w:p>
          <w:p w:rsidR="00E6356D" w:rsidRDefault="00E6356D" w:rsidP="00820CD4">
            <w:pP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</w:p>
          <w:p w:rsidR="00E6356D" w:rsidRDefault="00E6356D" w:rsidP="00820C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03301D" w:rsidRDefault="00BA2CBF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992" w:type="dxa"/>
            <w:gridSpan w:val="2"/>
          </w:tcPr>
          <w:p w:rsidR="0003301D" w:rsidRPr="000E6B2A" w:rsidRDefault="000E6B2A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6B2A">
              <w:rPr>
                <w:rFonts w:ascii="Arial" w:hAnsi="Arial" w:cs="Arial"/>
                <w:sz w:val="18"/>
                <w:szCs w:val="18"/>
              </w:rPr>
              <w:t>6.000 zł</w:t>
            </w:r>
          </w:p>
        </w:tc>
        <w:tc>
          <w:tcPr>
            <w:tcW w:w="2268" w:type="dxa"/>
            <w:gridSpan w:val="2"/>
          </w:tcPr>
          <w:p w:rsidR="0003301D" w:rsidRPr="00A226CF" w:rsidRDefault="004360F4" w:rsidP="00A226CF">
            <w:pPr>
              <w:jc w:val="both"/>
              <w:textAlignment w:val="auto"/>
              <w:rPr>
                <w:b/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 roku 2019 zadanie publiczne tego samego rodzaju zrealizowało Stowarzyszenie na Rzecz Jakości Opieki Medycznej w Ostródzie."/>
                  </w:textInput>
                </w:ffData>
              </w:fldChar>
            </w:r>
            <w:r w:rsidR="003C4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4265">
              <w:rPr>
                <w:rFonts w:ascii="Arial" w:hAnsi="Arial" w:cs="Arial"/>
                <w:noProof/>
                <w:sz w:val="18"/>
                <w:szCs w:val="18"/>
              </w:rPr>
              <w:t>W roku 2019 zadanie publiczne tego samego rodzaju zrealizowało Stowarzyszenie na Rzecz Jakości Opieki Medycznej w Ostródzie.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4265">
              <w:rPr>
                <w:sz w:val="24"/>
              </w:rPr>
              <w:t xml:space="preserve"> </w:t>
            </w:r>
            <w:r w:rsidRPr="003C4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tacja z budżetu miasta Ostródy wyniosła 4.000 zł"/>
                  </w:textInput>
                </w:ffData>
              </w:fldChar>
            </w:r>
            <w:r w:rsidR="003C4265" w:rsidRPr="003C4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4265">
              <w:rPr>
                <w:rFonts w:ascii="Arial" w:hAnsi="Arial" w:cs="Arial"/>
                <w:sz w:val="18"/>
                <w:szCs w:val="18"/>
              </w:rPr>
            </w:r>
            <w:r w:rsidRPr="003C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4265" w:rsidRPr="003C4265">
              <w:rPr>
                <w:rFonts w:ascii="Arial" w:hAnsi="Arial" w:cs="Arial"/>
                <w:noProof/>
                <w:sz w:val="18"/>
                <w:szCs w:val="18"/>
              </w:rPr>
              <w:t>Dotacja z budżetu miasta Ostródy wyniosła 4.000 zł</w:t>
            </w:r>
            <w:r w:rsidRPr="003C4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301D" w:rsidTr="006E38EF">
        <w:tc>
          <w:tcPr>
            <w:tcW w:w="1668" w:type="dxa"/>
          </w:tcPr>
          <w:p w:rsidR="003C4265" w:rsidRPr="003C4265" w:rsidRDefault="00E6356D" w:rsidP="00B05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lastRenderedPageBreak/>
              <w:t>3</w:t>
            </w:r>
            <w:r w:rsidR="000E6B2A" w:rsidRPr="000E6B2A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.4 Ratownictwo oraz ochrona życia i zdrowia (pierwsza pomoc </w:t>
            </w:r>
            <w:proofErr w:type="spellStart"/>
            <w:r w:rsidR="000E6B2A" w:rsidRPr="000E6B2A">
              <w:rPr>
                <w:rStyle w:val="Pogrubienie"/>
                <w:rFonts w:ascii="Arial" w:hAnsi="Arial" w:cs="Arial"/>
                <w:sz w:val="18"/>
                <w:szCs w:val="18"/>
              </w:rPr>
              <w:t>przedmedyczna</w:t>
            </w:r>
            <w:proofErr w:type="spellEnd"/>
            <w:r w:rsidR="000E6B2A" w:rsidRPr="000E6B2A">
              <w:rPr>
                <w:rStyle w:val="Pogrubienie"/>
                <w:rFonts w:ascii="Arial" w:hAnsi="Arial" w:cs="Arial"/>
                <w:sz w:val="18"/>
                <w:szCs w:val="18"/>
              </w:rPr>
              <w:t>)</w:t>
            </w:r>
            <w:r w:rsidR="003C4265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. </w:t>
            </w:r>
            <w:r w:rsidR="004360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adanie z zakresu ratownictwa oraz ochrony zdrowia i życia"/>
                  </w:textInput>
                </w:ffData>
              </w:fldChar>
            </w:r>
            <w:r w:rsidR="00B05F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0F4">
              <w:rPr>
                <w:rFonts w:ascii="Arial" w:hAnsi="Arial" w:cs="Arial"/>
                <w:sz w:val="18"/>
                <w:szCs w:val="18"/>
              </w:rPr>
            </w:r>
            <w:r w:rsidR="004360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05FA1">
              <w:rPr>
                <w:rFonts w:ascii="Arial" w:hAnsi="Arial" w:cs="Arial"/>
                <w:noProof/>
                <w:sz w:val="18"/>
                <w:szCs w:val="18"/>
              </w:rPr>
              <w:t>Zadanie z zakresu ratownictwa oraz ochrony zdrowia i życia</w:t>
            </w:r>
            <w:r w:rsidR="004360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05F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09" w:type="dxa"/>
            <w:gridSpan w:val="2"/>
          </w:tcPr>
          <w:p w:rsidR="0003301D" w:rsidRPr="00B05FA1" w:rsidRDefault="004360F4" w:rsidP="00B05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zacja szkoleń dzieci i młodzieży ze szkół ostródzkich oraz ich opiekunków w zakresie ratownictwa i udzielania pierwszej pomocy przedmedycznej. "/>
                  </w:textInput>
                </w:ffData>
              </w:fldChar>
            </w:r>
            <w:r w:rsidR="00B05F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05FA1">
              <w:rPr>
                <w:rFonts w:ascii="Arial" w:hAnsi="Arial" w:cs="Arial"/>
                <w:noProof/>
                <w:sz w:val="18"/>
                <w:szCs w:val="18"/>
              </w:rPr>
              <w:t xml:space="preserve">Organizacja szkoleń dzieci i młodzieży ze szkół ostródzkich oraz ich opiekunków w zakresie ratownictwa i udzielania pierwszej pomocy przedmedycznej. 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:rsidR="00C52C51" w:rsidRPr="00E24A51" w:rsidRDefault="00B05FA1" w:rsidP="00B05FA1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F1D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Upowszechnianie wiedzy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o zdrowiu, ratowaniu życia, udzielaniu pierwszej pomocy </w:t>
            </w:r>
            <w:proofErr w:type="spellStart"/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przedmedycznej</w:t>
            </w:r>
            <w:proofErr w:type="spellEnd"/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 poprzez przeprowadzanie szkoleń wśród dzieci i młodzieży (wraz z ich opiekunami)   z ostródzkich szkół. </w:t>
            </w:r>
          </w:p>
        </w:tc>
        <w:tc>
          <w:tcPr>
            <w:tcW w:w="1417" w:type="dxa"/>
            <w:gridSpan w:val="2"/>
          </w:tcPr>
          <w:p w:rsidR="0003301D" w:rsidRDefault="00BA2CBF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992" w:type="dxa"/>
            <w:gridSpan w:val="2"/>
          </w:tcPr>
          <w:p w:rsidR="0003301D" w:rsidRPr="000E6B2A" w:rsidRDefault="000E6B2A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6B2A">
              <w:rPr>
                <w:rFonts w:ascii="Arial" w:hAnsi="Arial" w:cs="Arial"/>
                <w:sz w:val="18"/>
                <w:szCs w:val="18"/>
              </w:rPr>
              <w:t>3.000 zł</w:t>
            </w:r>
          </w:p>
        </w:tc>
        <w:tc>
          <w:tcPr>
            <w:tcW w:w="2268" w:type="dxa"/>
            <w:gridSpan w:val="2"/>
          </w:tcPr>
          <w:p w:rsidR="0003301D" w:rsidRDefault="004360F4" w:rsidP="00B05F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 roku 2019 zadanie publiczne tego samego rodzaju było realizowane przez Warmińsko-Mazurski Oddział Okręgowy  PCK w Olsztynie, Oddział Rejonowy w Ostródzie"/>
                  </w:textInput>
                </w:ffData>
              </w:fldChar>
            </w:r>
            <w:r w:rsidR="00B05F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05FA1">
              <w:rPr>
                <w:rFonts w:ascii="Arial" w:hAnsi="Arial" w:cs="Arial"/>
                <w:noProof/>
                <w:sz w:val="18"/>
                <w:szCs w:val="18"/>
              </w:rPr>
              <w:t>W roku 2019 zadanie publiczne tego samego rodzaju było realizowane przez Warmińsko-Mazurski Oddział Okręgowy  PCK w Olsztynie, Oddział Rejonowy w Ostródzie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05FA1">
              <w:rPr>
                <w:sz w:val="24"/>
              </w:rPr>
              <w:t xml:space="preserve">. </w:t>
            </w:r>
            <w:r w:rsidRPr="00B05F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Dotacja z budżetu miasta Ostródy wyniosła 3.000 zł."/>
                  </w:textInput>
                </w:ffData>
              </w:fldChar>
            </w:r>
            <w:r w:rsidR="00B05FA1" w:rsidRPr="00B05F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FA1">
              <w:rPr>
                <w:rFonts w:ascii="Arial" w:hAnsi="Arial" w:cs="Arial"/>
                <w:sz w:val="18"/>
                <w:szCs w:val="18"/>
              </w:rPr>
            </w:r>
            <w:r w:rsidRPr="00B05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05FA1" w:rsidRPr="00B05FA1">
              <w:rPr>
                <w:rFonts w:ascii="Arial" w:hAnsi="Arial" w:cs="Arial"/>
                <w:sz w:val="18"/>
                <w:szCs w:val="18"/>
              </w:rPr>
              <w:t>Dotacja z budżetu miasta Ostródy wyniosła 3.000 zł.</w:t>
            </w:r>
            <w:r w:rsidRPr="00B05F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301D" w:rsidTr="006E38EF">
        <w:tc>
          <w:tcPr>
            <w:tcW w:w="1668" w:type="dxa"/>
          </w:tcPr>
          <w:p w:rsidR="0003301D" w:rsidRPr="000E6B2A" w:rsidRDefault="00E6356D" w:rsidP="00B05FA1">
            <w:r>
              <w:rPr>
                <w:rStyle w:val="Pogrubienie"/>
                <w:rFonts w:ascii="Arial" w:hAnsi="Arial" w:cs="Arial"/>
                <w:sz w:val="18"/>
                <w:szCs w:val="18"/>
              </w:rPr>
              <w:t>3</w:t>
            </w:r>
            <w:r w:rsidR="000E6B2A" w:rsidRPr="000E6B2A">
              <w:rPr>
                <w:rStyle w:val="Pogrubienie"/>
                <w:rFonts w:ascii="Arial" w:hAnsi="Arial" w:cs="Arial"/>
                <w:sz w:val="18"/>
                <w:szCs w:val="18"/>
              </w:rPr>
              <w:t>.5 Ratownictwo oraz ochrona życia i zdrowia (akwen Jez. Drwęckiego</w:t>
            </w:r>
            <w:r w:rsidR="000E6B2A">
              <w:rPr>
                <w:rStyle w:val="Pogrubienie"/>
                <w:rFonts w:ascii="Arial" w:hAnsi="Arial" w:cs="Arial"/>
                <w:sz w:val="18"/>
                <w:szCs w:val="18"/>
              </w:rPr>
              <w:t>)</w:t>
            </w:r>
            <w:r w:rsidR="00B05FA1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. </w:t>
            </w:r>
            <w:r w:rsidR="004360F4" w:rsidRPr="00B05F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adanie z zakresu ratownictwa oraz ochrony i promocji zdrowia"/>
                  </w:textInput>
                </w:ffData>
              </w:fldChar>
            </w:r>
            <w:r w:rsidR="00B05FA1" w:rsidRPr="00B05F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0F4" w:rsidRPr="00B05FA1">
              <w:rPr>
                <w:rFonts w:ascii="Arial" w:hAnsi="Arial" w:cs="Arial"/>
                <w:sz w:val="18"/>
                <w:szCs w:val="18"/>
              </w:rPr>
            </w:r>
            <w:r w:rsidR="004360F4" w:rsidRPr="00B05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05FA1" w:rsidRPr="00B05FA1">
              <w:rPr>
                <w:rFonts w:ascii="Arial" w:hAnsi="Arial" w:cs="Arial"/>
                <w:sz w:val="18"/>
                <w:szCs w:val="18"/>
              </w:rPr>
              <w:t>Zadanie z zakresu ratownictwa oraz ochrony i promocji zdrowia</w:t>
            </w:r>
            <w:r w:rsidR="004360F4" w:rsidRPr="00B05F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</w:tcPr>
          <w:p w:rsidR="0003301D" w:rsidRPr="00B05FA1" w:rsidRDefault="004360F4" w:rsidP="00B05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zacja kursów, szkoleń dzieci i młodzieży ze szkół ostródzkich oraz ich opiekunków, zabezpieczanie imprez i czuwanie nad bezpieczeństwem osób w zakresie ratownictwa i udzielania pierwszej pomocy przedmedycznej na akwenie Jeziora Drwęckiego"/>
                  </w:textInput>
                </w:ffData>
              </w:fldChar>
            </w:r>
            <w:r w:rsidR="007C58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5872">
              <w:rPr>
                <w:rFonts w:ascii="Arial" w:hAnsi="Arial" w:cs="Arial"/>
                <w:noProof/>
                <w:sz w:val="18"/>
                <w:szCs w:val="18"/>
              </w:rPr>
              <w:t>Organizacja kursów, szkoleń dzieci i młodzieży ze szkół ostródzkich oraz ich opiekunków, zabezpieczanie imprez i czuwanie nad bezpieczeństwem osób w zakresie ratownictwa i udzielania pierwszej pomocy przedmedycznej na akwenie Jeziora Drwęckiego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05FA1">
              <w:rPr>
                <w:rFonts w:ascii="Arial" w:hAnsi="Arial" w:cs="Arial"/>
                <w:sz w:val="18"/>
                <w:szCs w:val="18"/>
              </w:rPr>
              <w:t xml:space="preserve"> w Ostródzie. </w:t>
            </w:r>
          </w:p>
        </w:tc>
        <w:tc>
          <w:tcPr>
            <w:tcW w:w="2127" w:type="dxa"/>
          </w:tcPr>
          <w:p w:rsidR="0003301D" w:rsidRDefault="00B05FA1" w:rsidP="00B05FA1">
            <w:pP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 w:rsidRPr="002F1D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Upowszechnianie wiedzy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o zdrowiu, ratowaniu życia, udzielaniu pierwszej pomocy </w:t>
            </w:r>
            <w:proofErr w:type="spellStart"/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przedmedycznej</w:t>
            </w:r>
            <w:proofErr w:type="spellEnd"/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 poprzez przeprowadzanie</w:t>
            </w:r>
            <w:r w:rsidR="00820CD4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kursów  i szkoleń dla dzieci i młodzieży ze szkół ostródzkich oraz  ich opiekunów. </w:t>
            </w:r>
          </w:p>
          <w:p w:rsidR="00C52C51" w:rsidRPr="00E24A51" w:rsidRDefault="00820CD4" w:rsidP="00B05FA1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Czuwanie nad bezpieczeństwem osób w zakresie ratownictwa  i udzielania pierwszej pomocy </w:t>
            </w:r>
            <w:proofErr w:type="spellStart"/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przedmedycznej</w:t>
            </w:r>
            <w:proofErr w:type="spellEnd"/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na akwenie Jeziora Drwęckiego w Ostródzie. </w:t>
            </w:r>
          </w:p>
        </w:tc>
        <w:tc>
          <w:tcPr>
            <w:tcW w:w="1417" w:type="dxa"/>
            <w:gridSpan w:val="2"/>
          </w:tcPr>
          <w:p w:rsidR="0003301D" w:rsidRDefault="00BA2CBF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992" w:type="dxa"/>
            <w:gridSpan w:val="2"/>
          </w:tcPr>
          <w:p w:rsidR="0003301D" w:rsidRPr="000E6B2A" w:rsidRDefault="000E6B2A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6B2A">
              <w:rPr>
                <w:rFonts w:ascii="Arial" w:hAnsi="Arial" w:cs="Arial"/>
                <w:sz w:val="18"/>
                <w:szCs w:val="18"/>
              </w:rPr>
              <w:t>6.000 zł</w:t>
            </w:r>
          </w:p>
        </w:tc>
        <w:tc>
          <w:tcPr>
            <w:tcW w:w="2268" w:type="dxa"/>
            <w:gridSpan w:val="2"/>
          </w:tcPr>
          <w:p w:rsidR="0003301D" w:rsidRDefault="004360F4" w:rsidP="00820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 roku 2019 zadanie publiczne tego samego rodzaju było realizowane przez WOPR Województwa Warmińsko-Mazurskiego, Oddział Miejsko-Powiatowy w Ostródzie."/>
                  </w:textInput>
                </w:ffData>
              </w:fldChar>
            </w:r>
            <w:r w:rsidR="00820CD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0CD4">
              <w:rPr>
                <w:rFonts w:ascii="Arial" w:hAnsi="Arial" w:cs="Arial"/>
                <w:noProof/>
                <w:sz w:val="18"/>
                <w:szCs w:val="18"/>
              </w:rPr>
              <w:t>W roku 2019 zadanie publiczne tego samego rodzaju było realizowane przez WOPR Województwa Warmińsko-Mazurskiego, Oddział Miejsko-Powiatowy w Ostródzie.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20CD4" w:rsidRPr="0064270B">
              <w:rPr>
                <w:sz w:val="24"/>
                <w:szCs w:val="24"/>
              </w:rPr>
              <w:t xml:space="preserve"> </w:t>
            </w:r>
            <w:r w:rsidRPr="00820CD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Dotacja z budżetu miasta Ostródy wyniosła 6.000 zł."/>
                  </w:textInput>
                </w:ffData>
              </w:fldChar>
            </w:r>
            <w:r w:rsidR="00820CD4" w:rsidRPr="00820CD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CD4">
              <w:rPr>
                <w:rFonts w:ascii="Arial" w:hAnsi="Arial" w:cs="Arial"/>
                <w:sz w:val="18"/>
                <w:szCs w:val="18"/>
              </w:rPr>
            </w:r>
            <w:r w:rsidRPr="00820C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0CD4" w:rsidRPr="00820CD4">
              <w:rPr>
                <w:rFonts w:ascii="Arial" w:hAnsi="Arial" w:cs="Arial"/>
                <w:noProof/>
                <w:sz w:val="18"/>
                <w:szCs w:val="18"/>
              </w:rPr>
              <w:t>Dotacja z budżetu miasta Ostródy wyniosła 6.000 zł.</w:t>
            </w:r>
            <w:r w:rsidRPr="00820CD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20CD4" w:rsidRPr="0064270B">
              <w:rPr>
                <w:sz w:val="24"/>
                <w:szCs w:val="24"/>
              </w:rPr>
              <w:br/>
            </w:r>
          </w:p>
        </w:tc>
      </w:tr>
      <w:tr w:rsidR="000E6B2A" w:rsidTr="006E38EF">
        <w:tc>
          <w:tcPr>
            <w:tcW w:w="1668" w:type="dxa"/>
          </w:tcPr>
          <w:p w:rsidR="000E6B2A" w:rsidRPr="000E6B2A" w:rsidRDefault="000E6B2A" w:rsidP="000E6B2A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0E6B2A" w:rsidRDefault="000E6B2A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0E6B2A" w:rsidRDefault="000E6B2A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0E6B2A" w:rsidRDefault="000E6B2A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0E6B2A" w:rsidRPr="000E6B2A" w:rsidRDefault="000E6B2A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Suma </w:t>
            </w:r>
            <w:r w:rsidRPr="00F51DCF">
              <w:rPr>
                <w:rFonts w:ascii="Arial" w:hAnsi="Arial" w:cs="Arial"/>
                <w:b/>
                <w:sz w:val="18"/>
                <w:szCs w:val="18"/>
              </w:rPr>
              <w:t xml:space="preserve">28.500 </w:t>
            </w:r>
            <w:r w:rsidR="00F51DCF" w:rsidRPr="00F51DCF">
              <w:rPr>
                <w:rFonts w:ascii="Arial" w:hAnsi="Arial" w:cs="Arial"/>
                <w:b/>
                <w:sz w:val="18"/>
                <w:szCs w:val="18"/>
              </w:rPr>
              <w:t>zł</w:t>
            </w:r>
            <w:r w:rsidR="00F51D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0E6B2A" w:rsidRDefault="000E6B2A" w:rsidP="00196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52C51" w:rsidRDefault="00C52C51" w:rsidP="00E24A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6B2A" w:rsidTr="006E38EF">
        <w:tc>
          <w:tcPr>
            <w:tcW w:w="10881" w:type="dxa"/>
            <w:gridSpan w:val="10"/>
          </w:tcPr>
          <w:p w:rsidR="000E6B2A" w:rsidRPr="00555DC3" w:rsidRDefault="00E6356D" w:rsidP="00596C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4</w:t>
            </w:r>
            <w:r w:rsidR="000E6B2A" w:rsidRPr="000E6B2A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. Kultura i ochrona </w:t>
            </w:r>
            <w:r w:rsidR="00D227BA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dziedzictwa </w:t>
            </w:r>
            <w:r w:rsidR="00596C51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regionalnego i </w:t>
            </w:r>
            <w:r w:rsidR="000E6B2A" w:rsidRPr="000E6B2A">
              <w:rPr>
                <w:rStyle w:val="Pogrubienie"/>
                <w:rFonts w:ascii="Arial" w:hAnsi="Arial" w:cs="Arial"/>
                <w:sz w:val="18"/>
                <w:szCs w:val="18"/>
              </w:rPr>
              <w:t>narodowego</w:t>
            </w:r>
          </w:p>
        </w:tc>
      </w:tr>
      <w:tr w:rsidR="0003301D" w:rsidTr="006E38EF">
        <w:tc>
          <w:tcPr>
            <w:tcW w:w="1668" w:type="dxa"/>
          </w:tcPr>
          <w:p w:rsidR="0003301D" w:rsidRDefault="00E6356D" w:rsidP="000E6B2A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4</w:t>
            </w:r>
            <w:r w:rsidR="000E6B2A" w:rsidRPr="000E6B2A">
              <w:rPr>
                <w:rStyle w:val="Pogrubienie"/>
                <w:rFonts w:ascii="Arial" w:hAnsi="Arial" w:cs="Arial"/>
                <w:sz w:val="18"/>
                <w:szCs w:val="18"/>
              </w:rPr>
              <w:t>.1 Upowszechnianie wiedzy wśród osób starszych</w:t>
            </w:r>
            <w:r w:rsidR="003D599B"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  <w:p w:rsidR="00A226CF" w:rsidRPr="003D599B" w:rsidRDefault="004360F4" w:rsidP="003D599B">
            <w:pPr>
              <w:rPr>
                <w:rFonts w:ascii="Arial" w:hAnsi="Arial" w:cs="Arial"/>
                <w:sz w:val="18"/>
                <w:szCs w:val="18"/>
              </w:rPr>
            </w:pPr>
            <w:r w:rsidRPr="003D59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adanie z zakresu kultury, ochrony dziedzictwa, krajoznawstwa, nauki, edukacji i oświaty, działalności na rzecz osób w wieku emerytalnym."/>
                  </w:textInput>
                </w:ffData>
              </w:fldChar>
            </w:r>
            <w:r w:rsidR="003D599B" w:rsidRPr="003D59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99B">
              <w:rPr>
                <w:rFonts w:ascii="Arial" w:hAnsi="Arial" w:cs="Arial"/>
                <w:sz w:val="18"/>
                <w:szCs w:val="18"/>
              </w:rPr>
            </w:r>
            <w:r w:rsidRPr="003D59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99B" w:rsidRPr="003D599B">
              <w:rPr>
                <w:rFonts w:ascii="Arial" w:hAnsi="Arial" w:cs="Arial"/>
                <w:noProof/>
                <w:sz w:val="18"/>
                <w:szCs w:val="18"/>
              </w:rPr>
              <w:t>Zadanie z zakresu kultury, ochrony dziedzictwa, krajoznawstwa, nauki, edukacji i oświaty, działalności na rzecz osób w wieku emerytalnym.</w:t>
            </w:r>
            <w:r w:rsidRPr="003D59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</w:tcPr>
          <w:p w:rsidR="0003301D" w:rsidRDefault="004360F4" w:rsidP="007C58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zacja spotkań, wykładów, wyjazdów edukacyjnych, prelekcji, warsztatów, konkursów dla osób starszych z terenu Ostródy."/>
                  </w:textInput>
                </w:ffData>
              </w:fldChar>
            </w:r>
            <w:r w:rsidR="003D59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99B">
              <w:rPr>
                <w:rFonts w:ascii="Arial" w:hAnsi="Arial" w:cs="Arial"/>
                <w:noProof/>
                <w:sz w:val="18"/>
                <w:szCs w:val="18"/>
              </w:rPr>
              <w:t>Organizacja spotkań, wykładów, wyjazdów edukacyjnych, prelekcji, warsztatów, konkursów dla osób starszych z terenu Ostródy.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599B">
              <w:rPr>
                <w:sz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ziałania na rzecz aktywizacji społecznej seniorów oraz upowszechniania alternatywnych form spędzania wolnego czasu."/>
                  </w:textInput>
                </w:ffData>
              </w:fldChar>
            </w:r>
            <w:r w:rsidR="007C58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5872">
              <w:rPr>
                <w:rFonts w:ascii="Arial" w:hAnsi="Arial" w:cs="Arial"/>
                <w:noProof/>
                <w:sz w:val="18"/>
                <w:szCs w:val="18"/>
              </w:rPr>
              <w:t>Działania na rzecz aktywizacji społecznej seniorów oraz upowszechniania alternatywnych form spędzania wolnego czasu.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:rsidR="0003301D" w:rsidRPr="003D599B" w:rsidRDefault="004360F4" w:rsidP="003D599B">
            <w:pPr>
              <w:rPr>
                <w:rFonts w:ascii="Arial" w:hAnsi="Arial" w:cs="Arial"/>
                <w:sz w:val="18"/>
                <w:szCs w:val="18"/>
              </w:rPr>
            </w:pPr>
            <w:r w:rsidRPr="003D59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Upowszechnianie wiedzy"/>
                  </w:textInput>
                </w:ffData>
              </w:fldChar>
            </w:r>
            <w:r w:rsidR="003D599B" w:rsidRPr="003D59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99B">
              <w:rPr>
                <w:rFonts w:ascii="Arial" w:hAnsi="Arial" w:cs="Arial"/>
                <w:sz w:val="18"/>
                <w:szCs w:val="18"/>
              </w:rPr>
            </w:r>
            <w:r w:rsidRPr="003D59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99B" w:rsidRPr="003D599B">
              <w:rPr>
                <w:rFonts w:ascii="Arial" w:hAnsi="Arial" w:cs="Arial"/>
                <w:noProof/>
                <w:sz w:val="18"/>
                <w:szCs w:val="18"/>
              </w:rPr>
              <w:t>Upowszechnianie wiedzy</w:t>
            </w:r>
            <w:r w:rsidRPr="003D599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599B" w:rsidRPr="003D59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99B">
              <w:rPr>
                <w:rFonts w:ascii="Arial" w:hAnsi="Arial" w:cs="Arial"/>
                <w:sz w:val="18"/>
                <w:szCs w:val="18"/>
              </w:rPr>
              <w:t xml:space="preserve">wraz z upowszechnianiem alternatywnych form spędzania wolnego czasu </w:t>
            </w:r>
            <w:r w:rsidR="003D599B" w:rsidRPr="003D599B">
              <w:rPr>
                <w:rFonts w:ascii="Arial" w:hAnsi="Arial" w:cs="Arial"/>
                <w:sz w:val="18"/>
                <w:szCs w:val="18"/>
              </w:rPr>
              <w:t>wśród osób starszych</w:t>
            </w:r>
            <w:r w:rsidR="003D599B">
              <w:rPr>
                <w:rFonts w:ascii="Arial" w:hAnsi="Arial" w:cs="Arial"/>
                <w:sz w:val="18"/>
                <w:szCs w:val="18"/>
              </w:rPr>
              <w:t xml:space="preserve"> z terenu miasta Ostróda.</w:t>
            </w:r>
          </w:p>
        </w:tc>
        <w:tc>
          <w:tcPr>
            <w:tcW w:w="1417" w:type="dxa"/>
            <w:gridSpan w:val="2"/>
          </w:tcPr>
          <w:p w:rsidR="0003301D" w:rsidRDefault="00BA2CBF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992" w:type="dxa"/>
            <w:gridSpan w:val="2"/>
          </w:tcPr>
          <w:p w:rsidR="0003301D" w:rsidRPr="000E6B2A" w:rsidRDefault="00D56190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0E6B2A" w:rsidRPr="000E6B2A">
              <w:rPr>
                <w:rFonts w:ascii="Arial" w:hAnsi="Arial" w:cs="Arial"/>
                <w:sz w:val="18"/>
                <w:szCs w:val="18"/>
              </w:rPr>
              <w:t>.000 zł</w:t>
            </w:r>
          </w:p>
        </w:tc>
        <w:tc>
          <w:tcPr>
            <w:tcW w:w="2268" w:type="dxa"/>
            <w:gridSpan w:val="2"/>
          </w:tcPr>
          <w:p w:rsidR="009B5215" w:rsidRPr="00D12C77" w:rsidRDefault="004360F4" w:rsidP="009B5215">
            <w:pPr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 roku 2019 zadanie publiczne tego samego rodzaju zrealizowało Stowarzyszenie &quot;Uniwersytet Trzeciego Wieku&quot; w Ostródzie. "/>
                  </w:textInput>
                </w:ffData>
              </w:fldChar>
            </w:r>
            <w:r w:rsidR="009B52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5215">
              <w:rPr>
                <w:rFonts w:ascii="Arial" w:hAnsi="Arial" w:cs="Arial"/>
                <w:noProof/>
                <w:sz w:val="18"/>
                <w:szCs w:val="18"/>
              </w:rPr>
              <w:t xml:space="preserve">W roku 2019 zadanie publiczne tego samego rodzaju zrealizowało Stowarzyszenie "Uniwersytet Trzeciego Wieku" w Ostródzie. 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B52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tacja z budżetu miasta Ostródy wyniosła 11.000 zł"/>
                  </w:textInput>
                </w:ffData>
              </w:fldChar>
            </w:r>
            <w:r w:rsidR="009B5215" w:rsidRPr="009B52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215">
              <w:rPr>
                <w:rFonts w:ascii="Arial" w:hAnsi="Arial" w:cs="Arial"/>
                <w:sz w:val="18"/>
                <w:szCs w:val="18"/>
              </w:rPr>
            </w:r>
            <w:r w:rsidRPr="009B52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5215" w:rsidRPr="009B5215">
              <w:rPr>
                <w:rFonts w:ascii="Arial" w:hAnsi="Arial" w:cs="Arial"/>
                <w:sz w:val="18"/>
                <w:szCs w:val="18"/>
              </w:rPr>
              <w:t>Dotacja z budżetu miasta Ostródy wyniosła 11.000 zł</w:t>
            </w:r>
            <w:r w:rsidRPr="009B52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3301D" w:rsidRDefault="0003301D" w:rsidP="00196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01D" w:rsidTr="006E38EF">
        <w:tc>
          <w:tcPr>
            <w:tcW w:w="1668" w:type="dxa"/>
          </w:tcPr>
          <w:p w:rsidR="0003301D" w:rsidRDefault="00E6356D" w:rsidP="00D227BA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4</w:t>
            </w:r>
            <w:r w:rsidR="000E6B2A" w:rsidRPr="000E6B2A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.2. </w:t>
            </w:r>
            <w:r w:rsidR="00054735">
              <w:rPr>
                <w:rStyle w:val="Pogrubienie"/>
                <w:rFonts w:ascii="Arial" w:hAnsi="Arial" w:cs="Arial"/>
                <w:sz w:val="18"/>
                <w:szCs w:val="18"/>
              </w:rPr>
              <w:t>Wspieranie środowisk kombatanckich.</w:t>
            </w:r>
          </w:p>
          <w:p w:rsidR="00054735" w:rsidRDefault="00054735" w:rsidP="00D227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Zadanie z zakresu kultury  i ochrony dziedzictwa regionalnego i narodowego w tym związanych z obchodami wydarzeń historycznych oraz wsparciem środowisk kombatanckich. </w:t>
            </w:r>
          </w:p>
          <w:p w:rsidR="00E6356D" w:rsidRDefault="00E6356D" w:rsidP="00D227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6356D" w:rsidRDefault="00E6356D" w:rsidP="00D227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6356D" w:rsidRDefault="00E6356D" w:rsidP="00D227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6356D" w:rsidRDefault="00E6356D" w:rsidP="00D227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6356D" w:rsidRDefault="00E6356D" w:rsidP="00D227BA">
            <w:pPr>
              <w:rPr>
                <w:rFonts w:ascii="Arial" w:hAnsi="Arial" w:cs="Arial"/>
                <w:sz w:val="18"/>
                <w:szCs w:val="18"/>
              </w:rPr>
            </w:pPr>
          </w:p>
          <w:p w:rsidR="00A226CF" w:rsidRPr="000E6B2A" w:rsidRDefault="00A226CF" w:rsidP="00D227B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03301D" w:rsidRPr="00054735" w:rsidRDefault="0072465C" w:rsidP="000547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Opieka</w:t>
            </w:r>
            <w:r w:rsidR="00054735" w:rsidRPr="00054735">
              <w:rPr>
                <w:rFonts w:ascii="Arial" w:hAnsi="Arial" w:cs="Arial"/>
                <w:sz w:val="18"/>
                <w:szCs w:val="18"/>
              </w:rPr>
              <w:t xml:space="preserve"> socjalno-</w:t>
            </w:r>
            <w:r w:rsidR="007C5872">
              <w:rPr>
                <w:rFonts w:ascii="Arial" w:hAnsi="Arial" w:cs="Arial"/>
                <w:sz w:val="18"/>
                <w:szCs w:val="18"/>
              </w:rPr>
              <w:t>bytowa oraz wsparcie</w:t>
            </w:r>
            <w:r w:rsidR="00054735" w:rsidRPr="00054735">
              <w:rPr>
                <w:rFonts w:ascii="Arial" w:hAnsi="Arial" w:cs="Arial"/>
                <w:sz w:val="18"/>
                <w:szCs w:val="18"/>
              </w:rPr>
              <w:t xml:space="preserve"> w środowiskach kombatanckich na terenie miasta Ostróda. </w:t>
            </w:r>
          </w:p>
          <w:p w:rsidR="00054735" w:rsidRDefault="00054735" w:rsidP="00B243D5">
            <w:r w:rsidRPr="00054735">
              <w:rPr>
                <w:rFonts w:ascii="Arial" w:hAnsi="Arial" w:cs="Arial"/>
                <w:sz w:val="18"/>
                <w:szCs w:val="18"/>
              </w:rPr>
              <w:t>Organi</w:t>
            </w:r>
            <w:r w:rsidR="00B243D5">
              <w:rPr>
                <w:rFonts w:ascii="Arial" w:hAnsi="Arial" w:cs="Arial"/>
                <w:sz w:val="18"/>
                <w:szCs w:val="18"/>
              </w:rPr>
              <w:t xml:space="preserve">zacja uroczystości związanych z wydarzeniami  i rocznicami </w:t>
            </w:r>
            <w:r w:rsidRPr="00054735">
              <w:rPr>
                <w:rFonts w:ascii="Arial" w:hAnsi="Arial" w:cs="Arial"/>
                <w:sz w:val="18"/>
                <w:szCs w:val="18"/>
              </w:rPr>
              <w:t>historycznymi na terenie miasta Ostróda.</w:t>
            </w:r>
            <w:r>
              <w:t xml:space="preserve"> </w:t>
            </w:r>
          </w:p>
        </w:tc>
        <w:tc>
          <w:tcPr>
            <w:tcW w:w="2127" w:type="dxa"/>
          </w:tcPr>
          <w:p w:rsidR="0072465C" w:rsidRDefault="0072465C" w:rsidP="0072465C">
            <w:pP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 w:rsidRPr="0072465C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Zapewnienie opieki socjalno-bytowej osobom najbardziej potrzebującym, 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posiadających</w:t>
            </w:r>
            <w:r w:rsidRPr="0072465C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status kombatanta lub podopiecznego </w:t>
            </w:r>
            <w:r w:rsidR="00555DC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na terenie miasta Ostróda</w:t>
            </w:r>
            <w:r w:rsidRPr="0072465C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.</w:t>
            </w:r>
          </w:p>
          <w:p w:rsidR="00690FF6" w:rsidRPr="0072465C" w:rsidRDefault="0072465C" w:rsidP="0072465C">
            <w:pP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 w:rsidRPr="00054735">
              <w:rPr>
                <w:rFonts w:ascii="Arial" w:hAnsi="Arial" w:cs="Arial"/>
                <w:sz w:val="18"/>
                <w:szCs w:val="18"/>
              </w:rPr>
              <w:t>Organizacja uroczystości związanych z historycznymi rocznicami  i obchodami na terenie miasta Ostróda</w:t>
            </w:r>
            <w:r w:rsidR="009B521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2"/>
          </w:tcPr>
          <w:p w:rsidR="0003301D" w:rsidRDefault="00BA2CBF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992" w:type="dxa"/>
            <w:gridSpan w:val="2"/>
          </w:tcPr>
          <w:p w:rsidR="0003301D" w:rsidRPr="000E6B2A" w:rsidRDefault="000E6B2A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6B2A">
              <w:rPr>
                <w:rFonts w:ascii="Arial" w:hAnsi="Arial" w:cs="Arial"/>
                <w:sz w:val="18"/>
                <w:szCs w:val="18"/>
              </w:rPr>
              <w:t>10.000 zł</w:t>
            </w:r>
          </w:p>
        </w:tc>
        <w:tc>
          <w:tcPr>
            <w:tcW w:w="2268" w:type="dxa"/>
            <w:gridSpan w:val="2"/>
          </w:tcPr>
          <w:p w:rsidR="0003301D" w:rsidRPr="00C72B1E" w:rsidRDefault="00C72B1E" w:rsidP="00C72B1E">
            <w:pPr>
              <w:rPr>
                <w:rFonts w:ascii="Arial" w:hAnsi="Arial" w:cs="Arial"/>
                <w:sz w:val="18"/>
                <w:szCs w:val="18"/>
              </w:rPr>
            </w:pPr>
            <w:r w:rsidRPr="00C72B1E">
              <w:rPr>
                <w:rFonts w:ascii="Arial" w:hAnsi="Arial" w:cs="Arial"/>
                <w:sz w:val="18"/>
                <w:szCs w:val="18"/>
              </w:rPr>
              <w:t>Zadanie nie było realizowane</w:t>
            </w:r>
            <w:r w:rsidR="00555DC3">
              <w:rPr>
                <w:rFonts w:ascii="Arial" w:hAnsi="Arial" w:cs="Arial"/>
                <w:sz w:val="18"/>
                <w:szCs w:val="18"/>
              </w:rPr>
              <w:t>.</w:t>
            </w:r>
            <w:r w:rsidRPr="00C72B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3301D" w:rsidTr="006E38EF">
        <w:tc>
          <w:tcPr>
            <w:tcW w:w="1668" w:type="dxa"/>
          </w:tcPr>
          <w:p w:rsidR="0003301D" w:rsidRPr="000E6B2A" w:rsidRDefault="00E6356D" w:rsidP="00054735">
            <w:pPr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lastRenderedPageBreak/>
              <w:t>4</w:t>
            </w:r>
            <w:r w:rsidR="00054735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>.3.</w:t>
            </w:r>
            <w:r w:rsidR="00054735" w:rsidRPr="00054735">
              <w:rPr>
                <w:rFonts w:ascii="Arial" w:hAnsi="Arial" w:cs="Arial"/>
                <w:b/>
                <w:sz w:val="18"/>
                <w:szCs w:val="18"/>
              </w:rPr>
              <w:t>Organizowanie wydarzeń kulturalnych w tym koncerty plenerowe.</w:t>
            </w:r>
            <w:r w:rsidR="00054735">
              <w:rPr>
                <w:rFonts w:ascii="Arial" w:hAnsi="Arial" w:cs="Arial"/>
                <w:sz w:val="18"/>
                <w:szCs w:val="18"/>
              </w:rPr>
              <w:t xml:space="preserve"> Zadanie z zakresu kultury  i ochrony dziedzictwa regionalnego i narodowego.</w:t>
            </w:r>
          </w:p>
        </w:tc>
        <w:tc>
          <w:tcPr>
            <w:tcW w:w="2409" w:type="dxa"/>
            <w:gridSpan w:val="2"/>
          </w:tcPr>
          <w:p w:rsidR="0003301D" w:rsidRDefault="0072465C" w:rsidP="0072465C">
            <w:pPr>
              <w:rPr>
                <w:rFonts w:ascii="Arial" w:hAnsi="Arial" w:cs="Arial"/>
                <w:sz w:val="22"/>
                <w:szCs w:val="22"/>
              </w:rPr>
            </w:pPr>
            <w:r w:rsidRPr="0072465C">
              <w:rPr>
                <w:rFonts w:ascii="Arial" w:hAnsi="Arial" w:cs="Arial"/>
                <w:sz w:val="18"/>
                <w:szCs w:val="18"/>
              </w:rPr>
              <w:t>Organizacja koncertów plenerowych dla mieszkańców Ostródy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127" w:type="dxa"/>
          </w:tcPr>
          <w:p w:rsidR="00B243D5" w:rsidRDefault="00B243D5" w:rsidP="005C4B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Udział mieszkańców Ostródy w koncertach plenerowych.</w:t>
            </w:r>
          </w:p>
          <w:p w:rsidR="005C4B22" w:rsidRPr="005C4B22" w:rsidRDefault="005C4B22" w:rsidP="005C4B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3301D" w:rsidRDefault="00BA2CBF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992" w:type="dxa"/>
            <w:gridSpan w:val="2"/>
          </w:tcPr>
          <w:p w:rsidR="0003301D" w:rsidRPr="000E6B2A" w:rsidRDefault="000E6B2A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6B2A">
              <w:rPr>
                <w:rFonts w:ascii="Arial" w:hAnsi="Arial" w:cs="Arial"/>
                <w:sz w:val="18"/>
                <w:szCs w:val="18"/>
              </w:rPr>
              <w:t xml:space="preserve">6.000 zł </w:t>
            </w:r>
          </w:p>
        </w:tc>
        <w:tc>
          <w:tcPr>
            <w:tcW w:w="2268" w:type="dxa"/>
            <w:gridSpan w:val="2"/>
          </w:tcPr>
          <w:p w:rsidR="00C72B1E" w:rsidRPr="00296A1B" w:rsidRDefault="00C72B1E" w:rsidP="00C72B1E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2019</w:t>
            </w:r>
            <w:r w:rsidRPr="00296A1B">
              <w:rPr>
                <w:rFonts w:ascii="Arial" w:hAnsi="Arial" w:cs="Arial"/>
                <w:sz w:val="18"/>
                <w:szCs w:val="18"/>
              </w:rPr>
              <w:t xml:space="preserve"> zadanie publiczne tego samego rodzaju realizował</w:t>
            </w:r>
            <w:r>
              <w:rPr>
                <w:rFonts w:ascii="Arial" w:hAnsi="Arial" w:cs="Arial"/>
                <w:sz w:val="18"/>
                <w:szCs w:val="18"/>
              </w:rPr>
              <w:t>o Stowarzyszenie Miłośników Muzyki im. Feliksa Nowowiejskiego z siedzibą w Olsztynie</w:t>
            </w:r>
            <w:r w:rsidRPr="00296A1B">
              <w:rPr>
                <w:rFonts w:ascii="Arial" w:hAnsi="Arial" w:cs="Arial"/>
                <w:sz w:val="18"/>
                <w:szCs w:val="18"/>
              </w:rPr>
              <w:t>. Dotacja z bu</w:t>
            </w:r>
            <w:r>
              <w:rPr>
                <w:rFonts w:ascii="Arial" w:hAnsi="Arial" w:cs="Arial"/>
                <w:sz w:val="18"/>
                <w:szCs w:val="18"/>
              </w:rPr>
              <w:t>dżetu miasta Ostródy wyniosła 6</w:t>
            </w:r>
            <w:r w:rsidRPr="00296A1B">
              <w:rPr>
                <w:rFonts w:ascii="Arial" w:hAnsi="Arial" w:cs="Arial"/>
                <w:sz w:val="18"/>
                <w:szCs w:val="18"/>
              </w:rPr>
              <w:t>.000 zł.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3301D" w:rsidRDefault="0003301D" w:rsidP="00196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96C51" w:rsidRDefault="00596C51" w:rsidP="00196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C51" w:rsidTr="006E38EF">
        <w:tc>
          <w:tcPr>
            <w:tcW w:w="1668" w:type="dxa"/>
          </w:tcPr>
          <w:p w:rsidR="00596C51" w:rsidRDefault="00E6356D" w:rsidP="008F536A">
            <w:pPr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>4</w:t>
            </w:r>
            <w:r w:rsidR="008F536A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 xml:space="preserve">.4.  </w:t>
            </w:r>
            <w:r w:rsidR="00C82EEA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>S</w:t>
            </w:r>
            <w:r w:rsidR="008F536A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>potkania</w:t>
            </w:r>
            <w:r w:rsidR="00596C51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 xml:space="preserve"> z Żołnierzami </w:t>
            </w:r>
            <w:r w:rsidR="00B76830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>AK</w:t>
            </w:r>
            <w:r w:rsidR="00C82EEA"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>.</w:t>
            </w:r>
          </w:p>
          <w:p w:rsidR="00E24A51" w:rsidRDefault="00E24A51" w:rsidP="008F536A">
            <w:pPr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Zadanie z zakresu kultury  i ochrony dziedzictwa regionalnego i narodowego.</w:t>
            </w:r>
          </w:p>
        </w:tc>
        <w:tc>
          <w:tcPr>
            <w:tcW w:w="2409" w:type="dxa"/>
            <w:gridSpan w:val="2"/>
          </w:tcPr>
          <w:p w:rsidR="008F536A" w:rsidRDefault="00B76830" w:rsidP="00B768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Organizacja spotkań </w:t>
            </w:r>
            <w:r w:rsidR="00B243D5">
              <w:rPr>
                <w:rFonts w:ascii="Arial" w:hAnsi="Arial" w:cs="Arial"/>
                <w:sz w:val="18"/>
                <w:szCs w:val="18"/>
              </w:rPr>
              <w:t>z Żołnierzami</w:t>
            </w:r>
            <w:r>
              <w:rPr>
                <w:rFonts w:ascii="Arial" w:hAnsi="Arial" w:cs="Arial"/>
                <w:sz w:val="18"/>
                <w:szCs w:val="18"/>
              </w:rPr>
              <w:t xml:space="preserve"> AK </w:t>
            </w:r>
            <w:r w:rsidR="00B243D5">
              <w:rPr>
                <w:rFonts w:ascii="Arial" w:hAnsi="Arial" w:cs="Arial"/>
                <w:sz w:val="18"/>
                <w:szCs w:val="18"/>
              </w:rPr>
              <w:t xml:space="preserve"> wraz z upowszechnianiem wiedzy dla mieszkańców miasta Ostróda. </w:t>
            </w:r>
          </w:p>
          <w:p w:rsidR="00B76830" w:rsidRPr="0072465C" w:rsidRDefault="00B76830" w:rsidP="00B768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B76830" w:rsidRPr="005C4B22" w:rsidRDefault="00B243D5" w:rsidP="00B243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Uczestnictwo </w:t>
            </w:r>
            <w:r w:rsidR="00B76830">
              <w:rPr>
                <w:rFonts w:ascii="Arial" w:hAnsi="Arial" w:cs="Arial"/>
                <w:sz w:val="18"/>
                <w:szCs w:val="18"/>
              </w:rPr>
              <w:t>mieszkańców miasta Ostródy w organizowanych spotkaniach z Żołnierzami AK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2"/>
          </w:tcPr>
          <w:p w:rsidR="00596C51" w:rsidRDefault="00B76830" w:rsidP="00C17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992" w:type="dxa"/>
            <w:gridSpan w:val="2"/>
          </w:tcPr>
          <w:p w:rsidR="00596C51" w:rsidRPr="000E6B2A" w:rsidRDefault="00B76830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 zł</w:t>
            </w:r>
          </w:p>
        </w:tc>
        <w:tc>
          <w:tcPr>
            <w:tcW w:w="2268" w:type="dxa"/>
            <w:gridSpan w:val="2"/>
          </w:tcPr>
          <w:p w:rsidR="00B76830" w:rsidRPr="00296A1B" w:rsidRDefault="00B76830" w:rsidP="00B76830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2019</w:t>
            </w:r>
            <w:r w:rsidRPr="00296A1B">
              <w:rPr>
                <w:rFonts w:ascii="Arial" w:hAnsi="Arial" w:cs="Arial"/>
                <w:sz w:val="18"/>
                <w:szCs w:val="18"/>
              </w:rPr>
              <w:t xml:space="preserve"> zadanie publiczne tego samego rodzaju realizował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6830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Światowy Związek Żołnierzy Armii Krajowej Koło Powiatowe w Ostródzie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.</w:t>
            </w:r>
            <w:r w:rsidRPr="00296A1B">
              <w:rPr>
                <w:rFonts w:ascii="Arial" w:hAnsi="Arial" w:cs="Arial"/>
                <w:sz w:val="18"/>
                <w:szCs w:val="18"/>
              </w:rPr>
              <w:t xml:space="preserve"> Dotacja z bu</w:t>
            </w:r>
            <w:r>
              <w:rPr>
                <w:rFonts w:ascii="Arial" w:hAnsi="Arial" w:cs="Arial"/>
                <w:sz w:val="18"/>
                <w:szCs w:val="18"/>
              </w:rPr>
              <w:t>dżetu miasta Ostródy wyniosła 4.000 zł - tryb 19a ustawy.</w:t>
            </w:r>
          </w:p>
          <w:p w:rsidR="00596C51" w:rsidRDefault="00596C51" w:rsidP="00C72B1E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6B2A" w:rsidTr="006E38EF">
        <w:tc>
          <w:tcPr>
            <w:tcW w:w="1668" w:type="dxa"/>
          </w:tcPr>
          <w:p w:rsidR="000E6B2A" w:rsidRPr="000E6B2A" w:rsidRDefault="000E6B2A" w:rsidP="000E6B2A">
            <w:pPr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0E6B2A" w:rsidRDefault="000E6B2A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0E6B2A" w:rsidRDefault="000E6B2A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0E6B2A" w:rsidRDefault="000E6B2A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0E6B2A" w:rsidRDefault="000E6B2A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Suma </w:t>
            </w:r>
            <w:r w:rsidR="00B76830"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Pr="00F51DCF">
              <w:rPr>
                <w:rFonts w:ascii="Arial" w:hAnsi="Arial" w:cs="Arial"/>
                <w:b/>
                <w:sz w:val="18"/>
                <w:szCs w:val="18"/>
              </w:rPr>
              <w:t>.000</w:t>
            </w:r>
            <w:r w:rsidR="00F51DCF" w:rsidRPr="00F51DCF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  <w:r w:rsidR="00F51D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356D" w:rsidRPr="000E6B2A" w:rsidRDefault="00E6356D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0E6B2A" w:rsidRDefault="000E6B2A" w:rsidP="00196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6B2A" w:rsidTr="006E38EF">
        <w:tc>
          <w:tcPr>
            <w:tcW w:w="10881" w:type="dxa"/>
            <w:gridSpan w:val="10"/>
          </w:tcPr>
          <w:p w:rsidR="000E6B2A" w:rsidRPr="00EC21D8" w:rsidRDefault="00E6356D" w:rsidP="00EC21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sz w:val="22"/>
                <w:szCs w:val="22"/>
              </w:rPr>
              <w:t>5</w:t>
            </w:r>
            <w:r w:rsidR="000E6B2A" w:rsidRPr="00EC21D8">
              <w:rPr>
                <w:rStyle w:val="Pogrubienie"/>
                <w:rFonts w:ascii="Arial" w:hAnsi="Arial" w:cs="Arial"/>
                <w:sz w:val="22"/>
                <w:szCs w:val="22"/>
              </w:rPr>
              <w:t>. Prowadzenie stacji socjalnej i punktu pomocy sanitarnej</w:t>
            </w:r>
          </w:p>
        </w:tc>
      </w:tr>
      <w:tr w:rsidR="000E6B2A" w:rsidTr="006E38EF">
        <w:tc>
          <w:tcPr>
            <w:tcW w:w="1668" w:type="dxa"/>
          </w:tcPr>
          <w:p w:rsidR="000E6B2A" w:rsidRDefault="00E6356D" w:rsidP="000E6B2A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E6356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0E6B2A" w:rsidRPr="00E6356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6356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E6B2A" w:rsidRPr="000E6B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6B2A" w:rsidRPr="000E6B2A">
              <w:rPr>
                <w:rStyle w:val="Pogrubienie"/>
                <w:rFonts w:ascii="Arial" w:hAnsi="Arial" w:cs="Arial"/>
                <w:sz w:val="18"/>
                <w:szCs w:val="18"/>
              </w:rPr>
              <w:t>Prowadzenie stacji socjalnej i punktu pomocy sanitarnej</w:t>
            </w:r>
            <w:r w:rsidR="00646C3B">
              <w:rPr>
                <w:rStyle w:val="Pogrubienie"/>
                <w:rFonts w:ascii="Arial" w:hAnsi="Arial" w:cs="Arial"/>
                <w:sz w:val="18"/>
                <w:szCs w:val="18"/>
              </w:rPr>
              <w:t>.</w:t>
            </w:r>
          </w:p>
          <w:p w:rsidR="00646C3B" w:rsidRPr="000E6B2A" w:rsidRDefault="00646C3B" w:rsidP="000E6B2A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646C3B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Zadanie z zakresu pomocy społecznej i</w:t>
            </w:r>
            <w:r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 </w:t>
            </w:r>
            <w:r w:rsidRPr="00646C3B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działalności charytatywnej.</w:t>
            </w:r>
            <w:r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E6B2A" w:rsidRPr="000E6B2A" w:rsidRDefault="000E6B2A" w:rsidP="000E6B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646C3B" w:rsidRPr="009B5215" w:rsidRDefault="00646C3B" w:rsidP="009B5215">
            <w:pPr>
              <w:rPr>
                <w:rFonts w:ascii="Arial" w:hAnsi="Arial" w:cs="Arial"/>
                <w:sz w:val="18"/>
                <w:szCs w:val="18"/>
              </w:rPr>
            </w:pPr>
            <w:r w:rsidRPr="009B5215">
              <w:rPr>
                <w:rFonts w:ascii="Arial" w:hAnsi="Arial" w:cs="Arial"/>
                <w:sz w:val="18"/>
                <w:szCs w:val="18"/>
              </w:rPr>
              <w:t>Organizacja i prowadzenie w sposób ciągły na terenie miasta Ostróda:</w:t>
            </w:r>
          </w:p>
          <w:p w:rsidR="000E6B2A" w:rsidRPr="009B5215" w:rsidRDefault="00646C3B" w:rsidP="009B5215">
            <w:pPr>
              <w:rPr>
                <w:rFonts w:ascii="Arial" w:hAnsi="Arial" w:cs="Arial"/>
                <w:sz w:val="18"/>
                <w:szCs w:val="18"/>
              </w:rPr>
            </w:pPr>
            <w:r w:rsidRPr="009B5215">
              <w:rPr>
                <w:rFonts w:ascii="Arial" w:hAnsi="Arial" w:cs="Arial"/>
                <w:sz w:val="18"/>
                <w:szCs w:val="18"/>
              </w:rPr>
              <w:t>a) stacji socjalnej</w:t>
            </w:r>
          </w:p>
          <w:p w:rsidR="00646C3B" w:rsidRDefault="00646C3B" w:rsidP="009B5215">
            <w:pPr>
              <w:rPr>
                <w:sz w:val="22"/>
                <w:szCs w:val="22"/>
              </w:rPr>
            </w:pPr>
            <w:r w:rsidRPr="009B5215">
              <w:rPr>
                <w:rFonts w:ascii="Arial" w:hAnsi="Arial" w:cs="Arial"/>
                <w:sz w:val="18"/>
                <w:szCs w:val="18"/>
              </w:rPr>
              <w:t>b) punktu pomocy</w:t>
            </w:r>
            <w:r w:rsidRPr="009B52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5215" w:rsidRPr="009B5215">
              <w:rPr>
                <w:rFonts w:ascii="Arial" w:hAnsi="Arial" w:cs="Arial"/>
                <w:sz w:val="18"/>
                <w:szCs w:val="18"/>
              </w:rPr>
              <w:t>sanitarnej</w:t>
            </w:r>
            <w:r w:rsidR="009B521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646C3B" w:rsidRPr="00646C3B" w:rsidRDefault="00EC21D8" w:rsidP="00646C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a) </w:t>
            </w:r>
            <w:r w:rsidR="00B243D5">
              <w:rPr>
                <w:rFonts w:ascii="Arial" w:hAnsi="Arial" w:cs="Arial"/>
                <w:sz w:val="18"/>
                <w:szCs w:val="18"/>
              </w:rPr>
              <w:t>Z</w:t>
            </w:r>
            <w:r w:rsidR="00646C3B" w:rsidRPr="00646C3B">
              <w:rPr>
                <w:rFonts w:ascii="Arial" w:hAnsi="Arial" w:cs="Arial"/>
                <w:sz w:val="18"/>
                <w:szCs w:val="18"/>
              </w:rPr>
              <w:t>apewnienie opieki osobom potrzebującym, w ty</w:t>
            </w:r>
            <w:r>
              <w:rPr>
                <w:rFonts w:ascii="Arial" w:hAnsi="Arial" w:cs="Arial"/>
                <w:sz w:val="18"/>
                <w:szCs w:val="18"/>
              </w:rPr>
              <w:t>m obłożnie chorym, niedołężnym,</w:t>
            </w:r>
            <w:r w:rsidR="00555DC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samotnym</w:t>
            </w:r>
            <w:r w:rsidR="00555D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43D5">
              <w:rPr>
                <w:rFonts w:ascii="Arial" w:hAnsi="Arial" w:cs="Arial"/>
                <w:sz w:val="18"/>
                <w:szCs w:val="18"/>
              </w:rPr>
              <w:t>z terenu miasta Ostródy.</w:t>
            </w:r>
          </w:p>
          <w:p w:rsidR="00646C3B" w:rsidRPr="00646C3B" w:rsidRDefault="00B243D5" w:rsidP="00646C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646C3B" w:rsidRPr="00646C3B">
              <w:rPr>
                <w:rFonts w:ascii="Arial" w:hAnsi="Arial" w:cs="Arial"/>
                <w:sz w:val="18"/>
                <w:szCs w:val="18"/>
              </w:rPr>
              <w:t>ozyskiwanie i użyczanie sprzętu rehabilitacyjnego będącego w posiadaniu oferenta, osobom tego potrzebującym.</w:t>
            </w:r>
            <w:r w:rsidR="00646C3B" w:rsidRPr="00646C3B">
              <w:rPr>
                <w:rFonts w:ascii="Arial" w:hAnsi="Arial" w:cs="Arial"/>
                <w:sz w:val="18"/>
                <w:szCs w:val="18"/>
              </w:rPr>
              <w:br/>
            </w:r>
            <w:r w:rsidR="00EC21D8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B243D5">
              <w:rPr>
                <w:rFonts w:ascii="Arial" w:hAnsi="Arial" w:cs="Arial"/>
                <w:sz w:val="18"/>
                <w:szCs w:val="18"/>
              </w:rPr>
              <w:t>U</w:t>
            </w:r>
            <w:r w:rsidR="00646C3B" w:rsidRPr="00646C3B">
              <w:rPr>
                <w:rFonts w:ascii="Arial" w:hAnsi="Arial" w:cs="Arial"/>
                <w:sz w:val="18"/>
                <w:szCs w:val="18"/>
              </w:rPr>
              <w:t>dzielanie osobom potrzebującym z terenu miasta Ostróda, w sytuacjach nagłych,</w:t>
            </w:r>
            <w:r>
              <w:rPr>
                <w:rFonts w:ascii="Arial" w:hAnsi="Arial" w:cs="Arial"/>
                <w:sz w:val="18"/>
                <w:szCs w:val="18"/>
              </w:rPr>
              <w:t xml:space="preserve"> doraźnej pomocy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przedmedycznej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E6B2A" w:rsidRPr="00EC21D8" w:rsidRDefault="00B243D5" w:rsidP="00EC2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646C3B" w:rsidRPr="00646C3B">
              <w:rPr>
                <w:rFonts w:ascii="Arial" w:hAnsi="Arial" w:cs="Arial"/>
                <w:sz w:val="18"/>
                <w:szCs w:val="18"/>
              </w:rPr>
              <w:t>okonywanie pomiaru ciśnienia tętniczego krwi, p</w:t>
            </w:r>
            <w:r w:rsidR="0028001A">
              <w:rPr>
                <w:rFonts w:ascii="Arial" w:hAnsi="Arial" w:cs="Arial"/>
                <w:sz w:val="18"/>
                <w:szCs w:val="18"/>
              </w:rPr>
              <w:t>oziomu cukru, zaopatrywanie ran.</w:t>
            </w:r>
          </w:p>
        </w:tc>
        <w:tc>
          <w:tcPr>
            <w:tcW w:w="1417" w:type="dxa"/>
            <w:gridSpan w:val="2"/>
          </w:tcPr>
          <w:p w:rsidR="000E6B2A" w:rsidRDefault="00BA2CBF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1.01.2020 r. – 31.12.2020 r.</w:t>
            </w:r>
          </w:p>
        </w:tc>
        <w:tc>
          <w:tcPr>
            <w:tcW w:w="992" w:type="dxa"/>
            <w:gridSpan w:val="2"/>
          </w:tcPr>
          <w:p w:rsidR="000E6B2A" w:rsidRPr="000E6B2A" w:rsidRDefault="000E6B2A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6B2A">
              <w:rPr>
                <w:rFonts w:ascii="Arial" w:hAnsi="Arial" w:cs="Arial"/>
                <w:sz w:val="18"/>
                <w:szCs w:val="18"/>
              </w:rPr>
              <w:t>40.000</w:t>
            </w:r>
            <w:r w:rsidR="001E51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B2A">
              <w:rPr>
                <w:rFonts w:ascii="Arial" w:hAnsi="Arial" w:cs="Arial"/>
                <w:sz w:val="18"/>
                <w:szCs w:val="18"/>
              </w:rPr>
              <w:t xml:space="preserve">zł </w:t>
            </w:r>
          </w:p>
        </w:tc>
        <w:tc>
          <w:tcPr>
            <w:tcW w:w="2268" w:type="dxa"/>
            <w:gridSpan w:val="2"/>
          </w:tcPr>
          <w:p w:rsidR="000E6B2A" w:rsidRDefault="004360F4" w:rsidP="00F51DCF">
            <w:pPr>
              <w:rPr>
                <w:rFonts w:ascii="Arial" w:hAnsi="Arial" w:cs="Arial"/>
                <w:sz w:val="18"/>
                <w:szCs w:val="18"/>
              </w:rPr>
            </w:pPr>
            <w:r w:rsidRPr="00F51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 2019 r.  zadanie publiczne tego samego rodzaju realizowało Ewangelickie Stowarzyszenie &quot;Syloe&quot;, z siedzibą w Ostródzie. "/>
                  </w:textInput>
                </w:ffData>
              </w:fldChar>
            </w:r>
            <w:r w:rsidR="00F51DCF" w:rsidRPr="00F51D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1DCF">
              <w:rPr>
                <w:rFonts w:ascii="Arial" w:hAnsi="Arial" w:cs="Arial"/>
                <w:sz w:val="18"/>
                <w:szCs w:val="18"/>
              </w:rPr>
            </w:r>
            <w:r w:rsidRPr="00F51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51DCF" w:rsidRPr="00F51DCF">
              <w:rPr>
                <w:rFonts w:ascii="Arial" w:hAnsi="Arial" w:cs="Arial"/>
                <w:noProof/>
                <w:sz w:val="18"/>
                <w:szCs w:val="18"/>
              </w:rPr>
              <w:t xml:space="preserve">W 2019 r.  zadanie publiczne tego samego rodzaju realizowało Ewangelickie Stowarzyszenie "Syloe", z siedzibą w Ostródzie. </w:t>
            </w:r>
            <w:r w:rsidRPr="00F51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1DCF" w:rsidRPr="00F51DCF" w:rsidRDefault="004360F4" w:rsidP="00F51DCF">
            <w:pPr>
              <w:rPr>
                <w:rStyle w:val="Uwydatnienie"/>
                <w:rFonts w:ascii="Arial" w:hAnsi="Arial" w:cs="Arial"/>
                <w:sz w:val="18"/>
                <w:szCs w:val="18"/>
              </w:rPr>
            </w:pPr>
            <w:r w:rsidRPr="00F51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tacja z budżetu miasta Ostróda wyniosła - 40.000 zł."/>
                  </w:textInput>
                </w:ffData>
              </w:fldChar>
            </w:r>
            <w:r w:rsidR="00F51DCF" w:rsidRPr="00F51D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1DCF">
              <w:rPr>
                <w:rFonts w:ascii="Arial" w:hAnsi="Arial" w:cs="Arial"/>
                <w:sz w:val="18"/>
                <w:szCs w:val="18"/>
              </w:rPr>
            </w:r>
            <w:r w:rsidRPr="00F51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51DCF" w:rsidRPr="00F51DCF">
              <w:rPr>
                <w:rFonts w:ascii="Arial" w:hAnsi="Arial" w:cs="Arial"/>
                <w:noProof/>
                <w:sz w:val="18"/>
                <w:szCs w:val="18"/>
              </w:rPr>
              <w:t>Dotacja z budżetu miasta Ostróda wyniosła - 40.000 zł.</w:t>
            </w:r>
            <w:r w:rsidRPr="00F51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E6B2A" w:rsidTr="006E38EF">
        <w:tc>
          <w:tcPr>
            <w:tcW w:w="1668" w:type="dxa"/>
          </w:tcPr>
          <w:p w:rsidR="000E6B2A" w:rsidRPr="000E6B2A" w:rsidRDefault="000E6B2A" w:rsidP="000E6B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0E6B2A" w:rsidRDefault="000E6B2A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0E6B2A" w:rsidRDefault="000E6B2A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0E6B2A" w:rsidRDefault="000E6B2A" w:rsidP="00C17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0E6B2A" w:rsidRDefault="000E6B2A" w:rsidP="0019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Suma </w:t>
            </w:r>
          </w:p>
          <w:p w:rsidR="000E6B2A" w:rsidRPr="00F51DCF" w:rsidRDefault="000E6B2A" w:rsidP="00196F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CF">
              <w:rPr>
                <w:rFonts w:ascii="Arial" w:hAnsi="Arial" w:cs="Arial"/>
                <w:b/>
                <w:sz w:val="18"/>
                <w:szCs w:val="18"/>
              </w:rPr>
              <w:t>40.000</w:t>
            </w:r>
            <w:r w:rsidR="00F51DCF" w:rsidRPr="00F51DCF">
              <w:rPr>
                <w:rFonts w:ascii="Arial" w:hAnsi="Arial" w:cs="Arial"/>
                <w:b/>
                <w:sz w:val="18"/>
                <w:szCs w:val="18"/>
              </w:rPr>
              <w:t xml:space="preserve"> zł </w:t>
            </w:r>
          </w:p>
        </w:tc>
        <w:tc>
          <w:tcPr>
            <w:tcW w:w="2268" w:type="dxa"/>
            <w:gridSpan w:val="2"/>
          </w:tcPr>
          <w:p w:rsidR="000E6B2A" w:rsidRDefault="000E6B2A" w:rsidP="00196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17636" w:rsidRDefault="00C17636"/>
    <w:p w:rsidR="00555DC3" w:rsidRDefault="00555DC3"/>
    <w:p w:rsidR="00555DC3" w:rsidRDefault="00555DC3"/>
    <w:p w:rsidR="00555DC3" w:rsidRDefault="00555DC3"/>
    <w:p w:rsidR="00555DC3" w:rsidRDefault="00555DC3"/>
    <w:p w:rsidR="00E6356D" w:rsidRPr="00AE2B08" w:rsidRDefault="00E6356D">
      <w:pPr>
        <w:rPr>
          <w:rFonts w:ascii="Arial" w:hAnsi="Arial" w:cs="Arial"/>
          <w:b/>
          <w:i/>
        </w:rPr>
      </w:pPr>
      <w:r w:rsidRPr="00AE2B08">
        <w:rPr>
          <w:rFonts w:ascii="Arial" w:hAnsi="Arial" w:cs="Arial"/>
          <w:b/>
          <w:i/>
        </w:rPr>
        <w:t xml:space="preserve">                                                                                                 </w:t>
      </w:r>
      <w:r w:rsidR="00AE2B08">
        <w:rPr>
          <w:rFonts w:ascii="Arial" w:hAnsi="Arial" w:cs="Arial"/>
          <w:b/>
          <w:i/>
        </w:rPr>
        <w:t xml:space="preserve">                 </w:t>
      </w:r>
      <w:r w:rsidR="00AE2B08" w:rsidRPr="00AE2B08">
        <w:rPr>
          <w:rFonts w:ascii="Arial" w:hAnsi="Arial" w:cs="Arial"/>
          <w:b/>
          <w:i/>
        </w:rPr>
        <w:t xml:space="preserve"> BURMISTRZ  MIASTA OSTRÓDA </w:t>
      </w:r>
    </w:p>
    <w:p w:rsidR="00AE2B08" w:rsidRPr="00AE2B08" w:rsidRDefault="00AE2B08">
      <w:pPr>
        <w:rPr>
          <w:rFonts w:ascii="Arial" w:hAnsi="Arial" w:cs="Arial"/>
          <w:b/>
          <w:i/>
        </w:rPr>
      </w:pPr>
      <w:r w:rsidRPr="00AE2B08">
        <w:rPr>
          <w:rFonts w:ascii="Arial" w:hAnsi="Arial" w:cs="Arial"/>
          <w:b/>
          <w:i/>
        </w:rPr>
        <w:tab/>
      </w:r>
      <w:r w:rsidRPr="00AE2B08">
        <w:rPr>
          <w:rFonts w:ascii="Arial" w:hAnsi="Arial" w:cs="Arial"/>
          <w:b/>
          <w:i/>
        </w:rPr>
        <w:tab/>
      </w:r>
      <w:r w:rsidRPr="00AE2B08">
        <w:rPr>
          <w:rFonts w:ascii="Arial" w:hAnsi="Arial" w:cs="Arial"/>
          <w:b/>
          <w:i/>
        </w:rPr>
        <w:tab/>
      </w:r>
      <w:r w:rsidRPr="00AE2B08">
        <w:rPr>
          <w:rFonts w:ascii="Arial" w:hAnsi="Arial" w:cs="Arial"/>
          <w:b/>
          <w:i/>
        </w:rPr>
        <w:tab/>
      </w:r>
      <w:r w:rsidRPr="00AE2B08">
        <w:rPr>
          <w:rFonts w:ascii="Arial" w:hAnsi="Arial" w:cs="Arial"/>
          <w:b/>
          <w:i/>
        </w:rPr>
        <w:tab/>
      </w:r>
      <w:r w:rsidRPr="00AE2B08">
        <w:rPr>
          <w:rFonts w:ascii="Arial" w:hAnsi="Arial" w:cs="Arial"/>
          <w:b/>
          <w:i/>
        </w:rPr>
        <w:tab/>
      </w:r>
      <w:r w:rsidRPr="00AE2B08">
        <w:rPr>
          <w:rFonts w:ascii="Arial" w:hAnsi="Arial" w:cs="Arial"/>
          <w:b/>
          <w:i/>
        </w:rPr>
        <w:tab/>
      </w:r>
      <w:r w:rsidRPr="00AE2B08">
        <w:rPr>
          <w:rFonts w:ascii="Arial" w:hAnsi="Arial" w:cs="Arial"/>
          <w:b/>
          <w:i/>
        </w:rPr>
        <w:tab/>
      </w:r>
      <w:r w:rsidRPr="00AE2B08"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 xml:space="preserve">             </w:t>
      </w:r>
      <w:r w:rsidRPr="00AE2B08">
        <w:rPr>
          <w:rFonts w:ascii="Arial" w:hAnsi="Arial" w:cs="Arial"/>
          <w:b/>
          <w:i/>
        </w:rPr>
        <w:t xml:space="preserve">Zbigniew Michalak </w:t>
      </w:r>
    </w:p>
    <w:p w:rsidR="00E6356D" w:rsidRDefault="00E6356D"/>
    <w:p w:rsidR="00E6356D" w:rsidRDefault="00E6356D"/>
    <w:p w:rsidR="00E6356D" w:rsidRDefault="00E6356D"/>
    <w:p w:rsidR="00E6356D" w:rsidRDefault="00E6356D"/>
    <w:p w:rsidR="00E6356D" w:rsidRDefault="00E6356D"/>
    <w:p w:rsidR="00E6356D" w:rsidRDefault="00E6356D"/>
    <w:p w:rsidR="00E6356D" w:rsidRDefault="00E6356D"/>
    <w:p w:rsidR="00E6356D" w:rsidRPr="00C82EEA" w:rsidRDefault="00E6356D"/>
    <w:p w:rsidR="00555DC3" w:rsidRPr="00C82EEA" w:rsidRDefault="00C82EEA">
      <w:pPr>
        <w:rPr>
          <w:rFonts w:ascii="Arial" w:hAnsi="Arial" w:cs="Arial"/>
          <w:sz w:val="18"/>
          <w:szCs w:val="18"/>
        </w:rPr>
      </w:pPr>
      <w:r w:rsidRPr="00C82EEA">
        <w:rPr>
          <w:rFonts w:ascii="Arial" w:hAnsi="Arial" w:cs="Arial"/>
          <w:sz w:val="18"/>
          <w:szCs w:val="18"/>
        </w:rPr>
        <w:t>Ostróda, dnia 4</w:t>
      </w:r>
      <w:r w:rsidR="00555DC3" w:rsidRPr="00C82EEA">
        <w:rPr>
          <w:rFonts w:ascii="Arial" w:hAnsi="Arial" w:cs="Arial"/>
          <w:sz w:val="18"/>
          <w:szCs w:val="18"/>
        </w:rPr>
        <w:t xml:space="preserve"> lutego 2020 r. </w:t>
      </w:r>
    </w:p>
    <w:sectPr w:rsidR="00555DC3" w:rsidRPr="00C82EEA" w:rsidSect="00657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E005A"/>
    <w:multiLevelType w:val="hybridMultilevel"/>
    <w:tmpl w:val="AF5E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51876"/>
    <w:multiLevelType w:val="hybridMultilevel"/>
    <w:tmpl w:val="A55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1180B"/>
    <w:multiLevelType w:val="hybridMultilevel"/>
    <w:tmpl w:val="D5FE1B54"/>
    <w:lvl w:ilvl="0" w:tplc="D4DA3AEC">
      <w:start w:val="7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673773C3"/>
    <w:multiLevelType w:val="hybridMultilevel"/>
    <w:tmpl w:val="B1AA7A9C"/>
    <w:lvl w:ilvl="0" w:tplc="396C4E58">
      <w:start w:val="1"/>
      <w:numFmt w:val="decimal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11DA59A8">
      <w:start w:val="1"/>
      <w:numFmt w:val="lowerLetter"/>
      <w:lvlText w:val="%2)"/>
      <w:lvlJc w:val="left"/>
      <w:pPr>
        <w:ind w:left="481" w:hanging="339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l-PL" w:eastAsia="pl-PL" w:bidi="pl-PL"/>
      </w:rPr>
    </w:lvl>
    <w:lvl w:ilvl="2" w:tplc="D40EA280">
      <w:numFmt w:val="bullet"/>
      <w:lvlText w:val="•"/>
      <w:lvlJc w:val="left"/>
      <w:pPr>
        <w:ind w:left="1405" w:hanging="339"/>
      </w:pPr>
      <w:rPr>
        <w:rFonts w:hint="default"/>
        <w:lang w:val="pl-PL" w:eastAsia="pl-PL" w:bidi="pl-PL"/>
      </w:rPr>
    </w:lvl>
    <w:lvl w:ilvl="3" w:tplc="77DCA41E">
      <w:numFmt w:val="bullet"/>
      <w:lvlText w:val="•"/>
      <w:lvlJc w:val="left"/>
      <w:pPr>
        <w:ind w:left="2410" w:hanging="339"/>
      </w:pPr>
      <w:rPr>
        <w:rFonts w:hint="default"/>
        <w:lang w:val="pl-PL" w:eastAsia="pl-PL" w:bidi="pl-PL"/>
      </w:rPr>
    </w:lvl>
    <w:lvl w:ilvl="4" w:tplc="895889F2">
      <w:numFmt w:val="bullet"/>
      <w:lvlText w:val="•"/>
      <w:lvlJc w:val="left"/>
      <w:pPr>
        <w:ind w:left="3415" w:hanging="339"/>
      </w:pPr>
      <w:rPr>
        <w:rFonts w:hint="default"/>
        <w:lang w:val="pl-PL" w:eastAsia="pl-PL" w:bidi="pl-PL"/>
      </w:rPr>
    </w:lvl>
    <w:lvl w:ilvl="5" w:tplc="A336DAC4">
      <w:numFmt w:val="bullet"/>
      <w:lvlText w:val="•"/>
      <w:lvlJc w:val="left"/>
      <w:pPr>
        <w:ind w:left="4420" w:hanging="339"/>
      </w:pPr>
      <w:rPr>
        <w:rFonts w:hint="default"/>
        <w:lang w:val="pl-PL" w:eastAsia="pl-PL" w:bidi="pl-PL"/>
      </w:rPr>
    </w:lvl>
    <w:lvl w:ilvl="6" w:tplc="46D24CDE">
      <w:numFmt w:val="bullet"/>
      <w:lvlText w:val="•"/>
      <w:lvlJc w:val="left"/>
      <w:pPr>
        <w:ind w:left="5425" w:hanging="339"/>
      </w:pPr>
      <w:rPr>
        <w:rFonts w:hint="default"/>
        <w:lang w:val="pl-PL" w:eastAsia="pl-PL" w:bidi="pl-PL"/>
      </w:rPr>
    </w:lvl>
    <w:lvl w:ilvl="7" w:tplc="397475FE">
      <w:numFmt w:val="bullet"/>
      <w:lvlText w:val="•"/>
      <w:lvlJc w:val="left"/>
      <w:pPr>
        <w:ind w:left="6430" w:hanging="339"/>
      </w:pPr>
      <w:rPr>
        <w:rFonts w:hint="default"/>
        <w:lang w:val="pl-PL" w:eastAsia="pl-PL" w:bidi="pl-PL"/>
      </w:rPr>
    </w:lvl>
    <w:lvl w:ilvl="8" w:tplc="1040BE7A">
      <w:numFmt w:val="bullet"/>
      <w:lvlText w:val="•"/>
      <w:lvlJc w:val="left"/>
      <w:pPr>
        <w:ind w:left="7436" w:hanging="339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17636"/>
    <w:rsid w:val="0003301D"/>
    <w:rsid w:val="000341AC"/>
    <w:rsid w:val="00054735"/>
    <w:rsid w:val="000E24DE"/>
    <w:rsid w:val="000E54A6"/>
    <w:rsid w:val="000E5F14"/>
    <w:rsid w:val="000E6B2A"/>
    <w:rsid w:val="00136736"/>
    <w:rsid w:val="00174AA6"/>
    <w:rsid w:val="00196F75"/>
    <w:rsid w:val="001A74C8"/>
    <w:rsid w:val="001C37C6"/>
    <w:rsid w:val="001C744D"/>
    <w:rsid w:val="001E511A"/>
    <w:rsid w:val="00231BEB"/>
    <w:rsid w:val="0027643C"/>
    <w:rsid w:val="0028001A"/>
    <w:rsid w:val="00296A1B"/>
    <w:rsid w:val="002F1D30"/>
    <w:rsid w:val="002F217C"/>
    <w:rsid w:val="002F7E71"/>
    <w:rsid w:val="00394931"/>
    <w:rsid w:val="003C4265"/>
    <w:rsid w:val="003D599B"/>
    <w:rsid w:val="004360F4"/>
    <w:rsid w:val="004717CF"/>
    <w:rsid w:val="004C4DF0"/>
    <w:rsid w:val="00520DCD"/>
    <w:rsid w:val="00555DC3"/>
    <w:rsid w:val="00577B99"/>
    <w:rsid w:val="00581DBD"/>
    <w:rsid w:val="00596C51"/>
    <w:rsid w:val="005B5B05"/>
    <w:rsid w:val="005C4B22"/>
    <w:rsid w:val="005D2521"/>
    <w:rsid w:val="00646C3B"/>
    <w:rsid w:val="00657C69"/>
    <w:rsid w:val="00690FF6"/>
    <w:rsid w:val="006A5C9F"/>
    <w:rsid w:val="006E3684"/>
    <w:rsid w:val="006E38EF"/>
    <w:rsid w:val="0072465C"/>
    <w:rsid w:val="00756A25"/>
    <w:rsid w:val="007C5872"/>
    <w:rsid w:val="008073CF"/>
    <w:rsid w:val="008158C2"/>
    <w:rsid w:val="00820CD4"/>
    <w:rsid w:val="0085453A"/>
    <w:rsid w:val="008A7779"/>
    <w:rsid w:val="008F536A"/>
    <w:rsid w:val="00940730"/>
    <w:rsid w:val="009B5215"/>
    <w:rsid w:val="009D1F05"/>
    <w:rsid w:val="00A226CF"/>
    <w:rsid w:val="00A730B1"/>
    <w:rsid w:val="00AC2D16"/>
    <w:rsid w:val="00AE2B08"/>
    <w:rsid w:val="00B01B76"/>
    <w:rsid w:val="00B05FA1"/>
    <w:rsid w:val="00B243D5"/>
    <w:rsid w:val="00B623F7"/>
    <w:rsid w:val="00B76830"/>
    <w:rsid w:val="00BA2CBF"/>
    <w:rsid w:val="00BA455B"/>
    <w:rsid w:val="00BB499D"/>
    <w:rsid w:val="00C17636"/>
    <w:rsid w:val="00C52C51"/>
    <w:rsid w:val="00C72B1E"/>
    <w:rsid w:val="00C82EEA"/>
    <w:rsid w:val="00C90365"/>
    <w:rsid w:val="00C95260"/>
    <w:rsid w:val="00CC730C"/>
    <w:rsid w:val="00CF6824"/>
    <w:rsid w:val="00D16AE2"/>
    <w:rsid w:val="00D227BA"/>
    <w:rsid w:val="00D25CF0"/>
    <w:rsid w:val="00D41105"/>
    <w:rsid w:val="00D56190"/>
    <w:rsid w:val="00D6184C"/>
    <w:rsid w:val="00D74FA5"/>
    <w:rsid w:val="00D95FDD"/>
    <w:rsid w:val="00DA213E"/>
    <w:rsid w:val="00E11DF0"/>
    <w:rsid w:val="00E24A51"/>
    <w:rsid w:val="00E36972"/>
    <w:rsid w:val="00E6356D"/>
    <w:rsid w:val="00E7290F"/>
    <w:rsid w:val="00EC21D8"/>
    <w:rsid w:val="00F10FC3"/>
    <w:rsid w:val="00F266C7"/>
    <w:rsid w:val="00F307F5"/>
    <w:rsid w:val="00F51DCF"/>
    <w:rsid w:val="00F724EA"/>
    <w:rsid w:val="00FA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6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7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5D25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A74C8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1A74C8"/>
    <w:pPr>
      <w:widowControl w:val="0"/>
      <w:overflowPunct/>
      <w:adjustRightInd/>
      <w:textAlignment w:val="auto"/>
    </w:pPr>
    <w:rPr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A74C8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Bezodstpw">
    <w:name w:val="No Spacing"/>
    <w:uiPriority w:val="1"/>
    <w:qFormat/>
    <w:rsid w:val="004717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qFormat/>
    <w:rsid w:val="00C952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6</Pages>
  <Words>2931</Words>
  <Characters>17592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Lenovo</dc:creator>
  <cp:keywords/>
  <dc:description/>
  <cp:lastModifiedBy>User Lenovo</cp:lastModifiedBy>
  <cp:revision>23</cp:revision>
  <cp:lastPrinted>2020-02-04T11:00:00Z</cp:lastPrinted>
  <dcterms:created xsi:type="dcterms:W3CDTF">2020-01-27T08:28:00Z</dcterms:created>
  <dcterms:modified xsi:type="dcterms:W3CDTF">2020-02-04T11:24:00Z</dcterms:modified>
</cp:coreProperties>
</file>