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Wojciechowska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Nowosad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Elżbieta Węcławska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Gwiazda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Wiesztort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Wiktoria Filip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Cezary Wawrzyński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Janusz Marian Dubicki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Krupiński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